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EA1" w:rsidRDefault="00AB5EA1" w:rsidP="004D3BA1">
      <w:pPr>
        <w:pStyle w:val="Default"/>
        <w:jc w:val="center"/>
        <w:rPr>
          <w:rFonts w:ascii="TH SarabunIT๙" w:hAnsi="TH SarabunIT๙" w:cs="TH SarabunIT๙"/>
          <w:sz w:val="48"/>
          <w:szCs w:val="48"/>
        </w:rPr>
      </w:pPr>
      <w:r w:rsidRPr="004D3BA1">
        <w:rPr>
          <w:rFonts w:ascii="TH SarabunIT๙" w:hAnsi="TH SarabunIT๙" w:cs="TH SarabunIT๙"/>
          <w:b/>
          <w:bCs/>
          <w:sz w:val="48"/>
          <w:szCs w:val="48"/>
          <w:cs/>
        </w:rPr>
        <w:t>ค</w:t>
      </w:r>
      <w:r w:rsidRPr="004D3BA1">
        <w:rPr>
          <w:rFonts w:ascii="TH SarabunIT๙" w:hAnsi="TH SarabunIT๙" w:cs="TH SarabunIT๙" w:hint="cs"/>
          <w:b/>
          <w:bCs/>
          <w:sz w:val="48"/>
          <w:szCs w:val="48"/>
          <w:cs/>
        </w:rPr>
        <w:t>ำ</w:t>
      </w:r>
      <w:r w:rsidRPr="004D3BA1">
        <w:rPr>
          <w:rFonts w:ascii="TH SarabunIT๙" w:hAnsi="TH SarabunIT๙" w:cs="TH SarabunIT๙"/>
          <w:b/>
          <w:bCs/>
          <w:sz w:val="48"/>
          <w:szCs w:val="48"/>
          <w:cs/>
        </w:rPr>
        <w:t>น</w:t>
      </w:r>
      <w:r w:rsidRPr="004D3BA1">
        <w:rPr>
          <w:rFonts w:ascii="TH SarabunIT๙" w:hAnsi="TH SarabunIT๙" w:cs="TH SarabunIT๙" w:hint="cs"/>
          <w:b/>
          <w:bCs/>
          <w:sz w:val="48"/>
          <w:szCs w:val="48"/>
          <w:cs/>
        </w:rPr>
        <w:t>ำ</w:t>
      </w:r>
    </w:p>
    <w:p w:rsidR="004D3BA1" w:rsidRPr="004D3BA1" w:rsidRDefault="004D3BA1" w:rsidP="004D3BA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AB5EA1" w:rsidRPr="00AB5EA1" w:rsidRDefault="008C2A3E" w:rsidP="00B41B3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ซึ่งในปัจจุบันได้ทวีความรุนแรงขึ้นอย่างต่อเนื่อง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ให้เกิดความเสียหายในวงกว้าง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โดยส่งผลกระทบต่อระบบเศรษฐกิจ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ระบบการเมืองการปกครองและการบริหารราชการเป็นอย่างมาก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การแก้ปัญหาการทุจริตจึงเป็นสิ่งส</w:t>
      </w:r>
      <w:r w:rsidR="004D3BA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คัญที่หน่วยงานในภาครัฐ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นานาอารยประเทศ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และการพัฒนาคนควบคู่ไปพร้อมๆกัน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รับผิดชอบมีวินัย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รวมทั้งเข้าใจวิถีด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เนินชีวิตที่สมควรและมีคุณค่า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1B36" w:rsidRDefault="008C2A3E" w:rsidP="00E32BE8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1B36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เป็นการแก้ไขปัญหาดังกล่าวให้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บรรลุผลได้อย่างเป็นรูปธรรม</w:t>
      </w:r>
      <w:r w:rsidR="00B41B36" w:rsidRPr="00AB5EA1">
        <w:rPr>
          <w:rFonts w:ascii="TH SarabunIT๙" w:hAnsi="TH SarabunIT๙" w:cs="TH SarabunIT๙"/>
          <w:sz w:val="32"/>
          <w:szCs w:val="32"/>
        </w:rPr>
        <w:t xml:space="preserve">  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ส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บล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="00B41B36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 xml:space="preserve">สี่ปี (พ.ศ.๒๕๖๑ </w:t>
      </w:r>
      <w:r w:rsidR="00B41B36">
        <w:rPr>
          <w:rFonts w:ascii="TH SarabunIT๙" w:hAnsi="TH SarabunIT๙" w:cs="TH SarabunIT๙"/>
          <w:sz w:val="32"/>
          <w:szCs w:val="32"/>
          <w:cs/>
        </w:rPr>
        <w:t>–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 xml:space="preserve"> ๒๕๖๔) ขององค์การบริหารส่วนตำบลท่าซอม  ขึ้น  </w:t>
      </w:r>
      <w:r w:rsidR="00B41B36">
        <w:rPr>
          <w:rFonts w:hint="cs"/>
          <w:sz w:val="32"/>
          <w:szCs w:val="32"/>
          <w:cs/>
        </w:rPr>
        <w:t>เพื่อ</w:t>
      </w:r>
      <w:r w:rsidR="00B41B36">
        <w:rPr>
          <w:sz w:val="32"/>
          <w:szCs w:val="32"/>
          <w:cs/>
        </w:rPr>
        <w:t>ให้ผู้ปฏิบัติงานมีความซื่อสัตย์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สุจริต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มีคุณธรรม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และจริยธรรม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องค์กรปราศจากการทุจริตและประพฤติมิชอบ</w:t>
      </w:r>
    </w:p>
    <w:p w:rsidR="00B41B36" w:rsidRDefault="00B41B36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54A55" w:rsidRDefault="00F54A55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54A55" w:rsidRDefault="00F54A55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54A55" w:rsidRDefault="00F54A55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32BE8" w:rsidRDefault="00E32BE8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32BE8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คณะกรรมการจัดทำแผนปฏิบัติการป้องกันการทุจริต </w:t>
      </w:r>
    </w:p>
    <w:p w:rsidR="00E32BE8" w:rsidRDefault="00E32BE8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องค์การบริหารส่วนตำบลท่าซอม </w:t>
      </w:r>
    </w:p>
    <w:p w:rsidR="00E32BE8" w:rsidRDefault="00F97F48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="003826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32BE8">
        <w:rPr>
          <w:rFonts w:ascii="TH SarabunIT๙" w:hAnsi="TH SarabunIT๙" w:cs="TH SarabunIT๙" w:hint="cs"/>
          <w:sz w:val="32"/>
          <w:szCs w:val="32"/>
          <w:cs/>
        </w:rPr>
        <w:t>พฤษภาคม พ.ศ.๒๕๖๐</w:t>
      </w: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930069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930069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E1844" wp14:editId="2D75A94B">
                <wp:simplePos x="0" y="0"/>
                <wp:positionH relativeFrom="column">
                  <wp:posOffset>-22506</wp:posOffset>
                </wp:positionH>
                <wp:positionV relativeFrom="paragraph">
                  <wp:posOffset>456144</wp:posOffset>
                </wp:positionV>
                <wp:extent cx="6056391" cy="528320"/>
                <wp:effectExtent l="0" t="0" r="1905" b="508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6391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7C8" w:rsidRDefault="002607C8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.75pt;margin-top:35.9pt;width:476.9pt;height:4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" stroked="f">
                <v:textbox>
                  <w:txbxContent>
                    <w:p w:rsidR="002607C8" w:rsidRDefault="002607C8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86CFC" w:rsidRPr="005C76F2" w:rsidRDefault="00386CFC" w:rsidP="00F87FB1">
      <w:pPr>
        <w:pStyle w:val="Default"/>
        <w:pBdr>
          <w:bottom w:val="thickThinSmallGap" w:sz="12" w:space="1" w:color="auto"/>
        </w:pBdr>
        <w:jc w:val="right"/>
        <w:rPr>
          <w:rFonts w:ascii="TH SarabunIT๙" w:hAnsi="TH SarabunIT๙" w:cs="TH SarabunIT๙"/>
          <w:b/>
          <w:bCs/>
          <w:sz w:val="48"/>
          <w:szCs w:val="48"/>
        </w:rPr>
      </w:pPr>
      <w:r w:rsidRPr="005C76F2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บทนำ</w:t>
      </w:r>
    </w:p>
    <w:p w:rsidR="00386CFC" w:rsidRDefault="00386CFC" w:rsidP="00386CF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B6283" w:rsidRPr="005C76F2" w:rsidRDefault="006B6283" w:rsidP="00386CF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C76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การวิเคราะห์ความเสี่ยงในการเกิดการทุจริตในองค์กรปกครองส่วนท้องถิ่น </w:t>
      </w:r>
    </w:p>
    <w:p w:rsidR="00294FC2" w:rsidRPr="00944C77" w:rsidRDefault="00294FC2" w:rsidP="005C76F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C77">
        <w:rPr>
          <w:rFonts w:ascii="TH SarabunIT๙" w:hAnsi="TH SarabunIT๙" w:cs="TH SarabunIT๙"/>
          <w:sz w:val="32"/>
          <w:szCs w:val="32"/>
          <w:cs/>
        </w:rPr>
        <w:tab/>
      </w:r>
      <w:r w:rsidRPr="00944C77">
        <w:rPr>
          <w:rFonts w:ascii="TH SarabunIT๙" w:hAnsi="TH SarabunIT๙" w:cs="TH SarabunIT๙"/>
          <w:sz w:val="32"/>
          <w:szCs w:val="32"/>
          <w:cs/>
        </w:rPr>
        <w:tab/>
        <w:t>การวิเคราะห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ความเสี่ยงในการเกิดการทุจริตในองค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วนท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มีวัตถุประสงค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เพื่อต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องการบ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งชี้ความเสี่ยงของการทุจริตที่มีอยู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ในองค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กรโดยการประเมินโอกาสของการทุจริตที่อาจเกิดขึ้น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ตลอดจนบุคคลหรือหน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วยงานที่อาจเกี่ยวข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องกับการกระทำทุจริต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เพื่อพิจารณาว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ในป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944C77">
        <w:rPr>
          <w:rFonts w:ascii="TH SarabunIT๙" w:hAnsi="TH SarabunIT๙" w:cs="TH SarabunIT๙"/>
          <w:sz w:val="32"/>
          <w:szCs w:val="32"/>
          <w:cs/>
        </w:rPr>
        <w:t>จจุบันมีประสิทธิภาพและประสิทธิผลหรือไม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294FC2" w:rsidRPr="00944C77" w:rsidRDefault="00944C77" w:rsidP="005C76F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94FC2" w:rsidRPr="00944C77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="00294FC2" w:rsidRPr="00944C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าป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จจัยที่มีผลต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อการขยายตัวของการทุจริตในระดับท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294FC2"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การกระจายอำนาจลงสู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294FC2"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าโดยหลักการแล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วการกระจายอำนาจมีวัตถุประสงค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6B6283" w:rsidRPr="00944C77" w:rsidRDefault="00294FC2" w:rsidP="005C76F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C77">
        <w:rPr>
          <w:rFonts w:ascii="TH SarabunIT๙" w:hAnsi="TH SarabunIT๙" w:cs="TH SarabunIT๙"/>
          <w:sz w:val="32"/>
          <w:szCs w:val="32"/>
          <w:cs/>
        </w:rPr>
        <w:t>สำคัญเพื่อให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บริการต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าง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ๆ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ของรัฐสามารถตอบสนองต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อความต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องการของชุมชนมากขึ้น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มีประสิทธิภาพมากขึ้น</w:t>
      </w:r>
      <w:r w:rsidR="005C76F2">
        <w:rPr>
          <w:rFonts w:ascii="TH SarabunIT๙" w:hAnsi="TH SarabunIT๙" w:cs="TH SarabunIT๙"/>
          <w:sz w:val="32"/>
          <w:szCs w:val="32"/>
        </w:rPr>
        <w:t xml:space="preserve">   </w:t>
      </w:r>
      <w:r w:rsidRPr="00944C77">
        <w:rPr>
          <w:rFonts w:ascii="TH SarabunIT๙" w:hAnsi="TH SarabunIT๙" w:cs="TH SarabunIT๙"/>
          <w:sz w:val="32"/>
          <w:szCs w:val="32"/>
          <w:cs/>
        </w:rPr>
        <w:t>แต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ในทางปฏิบัติทำให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แนวโน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มของการทุจริตในท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องถิ่นเพิ่มมากยิ่งขึ้นเช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นเดียวกัน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</w:t>
      </w:r>
      <w:r w:rsidR="00F97F48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ที่อาจจะเกิดขึ้น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ในองค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Pr="00C968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จำแนกเป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C96821">
        <w:rPr>
          <w:rFonts w:ascii="TH SarabunIT๙" w:hAnsi="TH SarabunIT๙" w:cs="TH SarabunIT๙"/>
          <w:sz w:val="32"/>
          <w:szCs w:val="32"/>
          <w:cs/>
        </w:rPr>
        <w:t>น</w:t>
      </w:r>
      <w:r w:rsidRPr="00C96821">
        <w:rPr>
          <w:rFonts w:ascii="TH SarabunIT๙" w:hAnsi="TH SarabunIT๙" w:cs="TH SarabunIT๙"/>
          <w:sz w:val="32"/>
          <w:szCs w:val="32"/>
        </w:rPr>
        <w:t xml:space="preserve"> 7 </w:t>
      </w:r>
      <w:r w:rsidRPr="00C96821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1) </w:t>
      </w:r>
      <w:r w:rsidRPr="00C96821">
        <w:rPr>
          <w:rFonts w:ascii="TH SarabunIT๙" w:hAnsi="TH SarabunIT๙" w:cs="TH SarabunIT๙"/>
          <w:sz w:val="32"/>
          <w:szCs w:val="32"/>
          <w:cs/>
        </w:rPr>
        <w:t>การทุจริตด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านงบประมาณ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การทำบัญชี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าง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และการเงินการคลัง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วนใหญ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เกิดจากการละเลยขององค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C96821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2)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ญหาที่เกิดจากตัวบุคคล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3)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างของกฎระเบียบและกฎหมาย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4)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ญหาของการทุจริตที่เกิดจากการขาดความรู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าใจและขาดคุณธรรมจริยธรรม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5)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ญหาที่เกิดจากการขาดประชาสัมพันธ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C96821">
        <w:rPr>
          <w:rFonts w:ascii="TH SarabunIT๙" w:hAnsi="TH SarabunIT๙" w:cs="TH SarabunIT๙"/>
          <w:sz w:val="32"/>
          <w:szCs w:val="32"/>
          <w:cs/>
        </w:rPr>
        <w:t>ให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ประชาชนทราบ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6)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ญหาของการทุจริตที่เกิดจากการตรวจสอบขาดความหลากหลายในการตรวจสอบจากภาคส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วนต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างๆ</w:t>
      </w:r>
    </w:p>
    <w:p w:rsidR="00386CFC" w:rsidRPr="00C96821" w:rsidRDefault="00C96821" w:rsidP="00C9682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7)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ญหาของการทุจริตที่เกิดจากอำนาจ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บารมี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และอิทธิพลท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2A6A1E" w:rsidRPr="002A6A1E" w:rsidRDefault="00E0177B" w:rsidP="00E0177B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สาเหตุและป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ั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จจัยที่นำไปสู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่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การทุจริตขององค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์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กรปกครองส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่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วนท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้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องถิ่นสามารถสรุปเป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็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นประเด็น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2A6A1E" w:rsidRPr="002A6A1E" w:rsidRDefault="00E0177B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ยังคงมีช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างที่ทำให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ซึ่งโอกาสดังกล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มแข็ง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กฎระเบียบไม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รัดกุม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และอำนาจหน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นอีกโอกาสหนึ่งที่ทำให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2A6A1E" w:rsidRPr="002A6A1E" w:rsidRDefault="00E0177B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นเรื่องของวัตถุนิยม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สังคมทุนนิยม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คนในป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จจุบันมุ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างความร่ำรวย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มที่จะทำพฤติกรรมการทุจริตมากยิ่งขึ้น</w:t>
      </w:r>
    </w:p>
    <w:p w:rsidR="002A6A1E" w:rsidRPr="002A6A1E" w:rsidRDefault="00E0177B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งใส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การทุจริตในป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จจุบันมีรูปแบบที่ซับซ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อนขึ้นโดยเฉพาะการทุจริตในเชิงนโยบายที่ทำให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ขาดกลไกการตรวจสอบความโปร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ดังนั้นจึงเป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าไปตรวจสอบการทุจริตของบุคคลเหล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E0177B" w:rsidRDefault="00E0177B" w:rsidP="00AD72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ในบางกรณีการดำเนินงานของภาครัฐ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การจัดซื้อ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าง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นเรื่องของการผูกขาด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ดังนั้นจึงมีความเกี่ยวข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วงโซ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ทางธุรกิจ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ในบางครั้งพบ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ว่าห้างร้าน/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บริษัทมีการให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สินบนแก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0177B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าหน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ตนเองได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รับสิทธิในการดำเนินงานโครงการของภาครัฐ</w:t>
      </w:r>
      <w:r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Pr="00E0177B">
        <w:rPr>
          <w:rFonts w:ascii="TH SarabunIT๙" w:hAnsi="TH SarabunIT๙" w:cs="TH SarabunIT๙"/>
          <w:sz w:val="32"/>
          <w:szCs w:val="32"/>
          <w:cs/>
        </w:rPr>
        <w:t>รูปแบบของการผูกขาด</w:t>
      </w:r>
      <w:r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Pr="00E0177B">
        <w:rPr>
          <w:rFonts w:ascii="TH SarabunIT๙" w:hAnsi="TH SarabunIT๙" w:cs="TH SarabunIT๙"/>
          <w:sz w:val="32"/>
          <w:szCs w:val="32"/>
          <w:cs/>
        </w:rPr>
        <w:t>ได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แก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Pr="00E0177B">
        <w:rPr>
          <w:rFonts w:ascii="TH SarabunIT๙" w:hAnsi="TH SarabunIT๙" w:cs="TH SarabunIT๙"/>
          <w:sz w:val="32"/>
          <w:szCs w:val="32"/>
          <w:cs/>
        </w:rPr>
        <w:t>การผูกขาดในโครงการก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0177B">
        <w:rPr>
          <w:rFonts w:ascii="TH SarabunIT๙" w:hAnsi="TH SarabunIT๙" w:cs="TH SarabunIT๙"/>
          <w:sz w:val="32"/>
          <w:szCs w:val="32"/>
          <w:cs/>
        </w:rPr>
        <w:t>อสร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A61837" w:rsidRPr="00E0177B" w:rsidRDefault="00A61837" w:rsidP="00AD72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177B" w:rsidRPr="00E0177B" w:rsidRDefault="00AD72E8" w:rsidP="00AD72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การได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รับค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าตอบแทนที่ไม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เหมาะสม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เพียงพอต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าย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ความยากจนถือเป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จจัยหนึ่งที่ทำให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เพราะความต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ที่ดีขึ้น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องทางเพื่อเพิ่ม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“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พิเศษ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”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E0177B" w:rsidRPr="00E0177B" w:rsidRDefault="00AD72E8" w:rsidP="003B4A3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ในสมัยโบราณ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รับการเน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นพิเศษถือว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นเครื่องวัดความดีของคน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อบาปและเกรงกลัวบาปน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อยลง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และมีความเห็นแก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ตัวมากยิ่งขึ้น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มองแต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วนตนเป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นที่ตั้งมากกว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าที่จะยึดผลประโยชน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E0177B" w:rsidRPr="00E0177B" w:rsidRDefault="00AD72E8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มีค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านิยมที่ผิด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จจุบันค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องคนดี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คนที่มีความซื่อสัตย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องคนที่มีเงิน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นเศรษฐี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มหาเศรษฐี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คนที่มีตำแหน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าที่การงานสูง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วยเหตุนี้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านิยมที่ผิดเห็นว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นเรื่องปกติธรรมดา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เห็นคนซื่อเป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นคนเซ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เห็นคนโกงเป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นคนฉลาด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อมจะทำการทุจริตฉ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อราษฎร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บังหลวง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โดยไม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อบุญและบาป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910913" w:rsidRPr="00910913" w:rsidRDefault="00910913" w:rsidP="00746AD3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1091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1091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10913" w:rsidRPr="00910913" w:rsidRDefault="00746AD3" w:rsidP="00142C0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จจุบันป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างยิ่งต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อความมั่นคงของชาติ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ญหาลำดับต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ๆ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ที่ขัดขวางการพัฒนาประเทศทั้งในด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านเศรษฐกิจ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สังคมและการเมือง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เนื่องจากเกิดขึ้นทุกภาคส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วนในสังคมไทย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นภาคการเมือง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ภาคราชการ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โดยเฉพาะองค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ชันและมักจะปรากฏข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เสมอ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ซึ่งได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อกระแสการกระจายอำนาจและความศรัทธาต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อระบบการปกครอง</w:t>
      </w:r>
      <w:r w:rsidR="009300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องถิ่นอย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างยิ่ง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ชันมีผลในเชิงลบสอดคล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(Corruption Perception Index – CPI)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นเครื่องมือที่ใช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ประเมินการทุจริต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กรเพื่อความโปร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งใสนานาชาติ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</w:rPr>
        <w:t>TransparencyInternational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</w:rPr>
        <w:t xml:space="preserve"> – IT)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ผลคะแนนของประเทศไทยระหว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2555 – 2558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35 - 38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จากคะแนนเต็ม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100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โดยในป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อยู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อันดับที่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76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168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ประเทศทั่วโลก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และเป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นอันดับที่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3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ในประเทศอาเซียนรองจากประเทศสิงคโปร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และประเทศมาเลเซีย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และล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าสุดพบว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2559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ลดลง</w:t>
      </w:r>
      <w:r w:rsidR="00043E67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3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ได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101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168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ซึ่งสามารถสะท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อนให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เห็นว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ญหาการ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ชันอยู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336884" w:rsidRDefault="00043E67" w:rsidP="00C237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าในช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านมา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แสดงให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อนุสัญญาสหประชาชาติว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วยการต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(United Nations Convention Against Corruption-UNCAC)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พ</w:t>
      </w:r>
      <w:r w:rsidR="00910913" w:rsidRPr="00910913">
        <w:rPr>
          <w:rFonts w:ascii="TH SarabunIT๙" w:hAnsi="TH SarabunIT๙" w:cs="TH SarabunIT๙"/>
          <w:sz w:val="32"/>
          <w:szCs w:val="32"/>
        </w:rPr>
        <w:t>.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ศ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. 2546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การจัดตั้งองค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กรตามรัฐธรรมนูญ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จัดทำยุทธศาสตร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ชาติ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3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ฉบับ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แต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มีแนวโน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มที่ลดน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อยถอยลง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สาเหตุที่ทำให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ญหาที่สำคัญของสังคมไทยประกอบด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านพื้นฐานโครงสร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างสังคม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142C0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แนวดิ่ง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(Vertical Relation)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หรืออีกนัยหนึ่งคือพื้นฐานของสังคมอุปถัมภ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ที่ทำให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วยเหลือเกื้อกูลกัน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โดยเฉพาะในหมู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ญาติพี่น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องและพวกพ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ยึดติดกับกระแสบริโภคนิยม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วัตถุนิยม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ติดความสบาย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ยกย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องคนที่มีเงินและมีอำนาจ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คนไทยบางส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วนมองว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าการทุจริต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336884" w:rsidRPr="00336884">
        <w:rPr>
          <w:rFonts w:ascii="TH SarabunIT๙" w:hAnsi="TH SarabunIT๙" w:cs="TH SarabunIT๙"/>
          <w:sz w:val="32"/>
          <w:szCs w:val="32"/>
          <w:cs/>
        </w:rPr>
        <w:t>คอ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ร์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336884" w:rsidRPr="00336884">
        <w:rPr>
          <w:rFonts w:ascii="TH SarabunIT๙" w:hAnsi="TH SarabunIT๙" w:cs="TH SarabunIT๙"/>
          <w:sz w:val="32"/>
          <w:szCs w:val="32"/>
          <w:cs/>
        </w:rPr>
        <w:t>ชันเป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ซึ่งนับได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ญหาที่ฝ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าวได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นส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ผนวกกับป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านการทำงานที่ไม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การความร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วนไว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วยกัน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จึงส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การทำงานของกลไกหรือความพยายามที่ได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กล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าวมาข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สามารถทำได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างเต็มศักยภาพ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ขาดความเข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A61837" w:rsidRPr="00336884" w:rsidRDefault="00A61837" w:rsidP="00C237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0069" w:rsidRDefault="00C237F3" w:rsidP="0022246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36884" w:rsidRPr="00336884" w:rsidRDefault="00930069" w:rsidP="0022246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ป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ั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จจุบันยุทธศาสตร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์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ชาติว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่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าด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้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วยการป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้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องกันและปราบปรามการทุจริตที่ใช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้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อยู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่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เป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็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นฉบับที่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</w:rPr>
        <w:t xml:space="preserve"> 3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เริ่มจากป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 xml:space="preserve">ี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</w:t>
      </w:r>
      <w:r w:rsidR="00336884" w:rsidRPr="00336884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ศ</w:t>
      </w:r>
      <w:r w:rsidR="00142C02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2560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จนถึงป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</w:t>
      </w:r>
      <w:r w:rsidR="00336884" w:rsidRPr="00336884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ศ</w:t>
      </w:r>
      <w:r w:rsidR="00142C02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2564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ซึ่งมุ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งสู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</w:t>
      </w:r>
      <w:r w:rsidR="00142C02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เพิกเฉยต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อการทุจริตทุกรูปแบบ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รับความร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วมมือจากฝ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ายการเมือง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วยงานของรัฐตลอดจนประชาชน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ในการพิทักษ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ประเทศไทยมีศักดิ์ศรีและเกียรติภูมิในด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านความโปร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โดยกำหนดวิสัยทัศน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“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ประเทศไทยใสสะอาดไทยทั้งชาติต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านทุจริต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”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มีเป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าหมายหลักเพื่อให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รับการประเมินดัชนีการรับรู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="00222468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(Corruption Perceptions Index : CPI)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อยกว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อยละ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50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ในป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</w:t>
      </w:r>
      <w:r w:rsidR="00336884" w:rsidRPr="00336884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ศ</w:t>
      </w:r>
      <w:r w:rsidR="00C237F3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2564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นั้น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22246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การบริหารงานภาครัฐต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องมีระดับ</w:t>
      </w:r>
      <w:proofErr w:type="spellStart"/>
      <w:r w:rsidR="00336884" w:rsidRPr="0033688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บาลที่สูงขึ้น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เจ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าที่ของรัฐและประชาชนต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นอยู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ในป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ใช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ตำแหน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กำหนดยุทธศาสตร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การดำเนินงานหลักออกเป</w:t>
      </w:r>
      <w:r w:rsidR="00222468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6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22468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1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2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3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4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พัฒนาระบบป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5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336884" w:rsidRPr="00222468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6 </w:t>
      </w:r>
      <w:r w:rsidR="00336884" w:rsidRPr="00222468">
        <w:rPr>
          <w:rFonts w:ascii="TH SarabunIT๙" w:hAnsi="TH SarabunIT๙" w:cs="TH SarabunIT๙"/>
          <w:spacing w:val="-4"/>
          <w:sz w:val="32"/>
          <w:szCs w:val="32"/>
          <w:cs/>
        </w:rPr>
        <w:t>ยกระดับคะแนนดัชนีการรับรู</w:t>
      </w:r>
      <w:r w:rsidRPr="0022246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336884" w:rsidRPr="00222468">
        <w:rPr>
          <w:rFonts w:ascii="TH SarabunIT๙" w:hAnsi="TH SarabunIT๙" w:cs="TH SarabunIT๙"/>
          <w:spacing w:val="-4"/>
          <w:sz w:val="32"/>
          <w:szCs w:val="32"/>
          <w:cs/>
        </w:rPr>
        <w:t>การทุจริต</w:t>
      </w:r>
      <w:r w:rsidR="00336884" w:rsidRPr="00222468">
        <w:rPr>
          <w:rFonts w:ascii="TH SarabunIT๙" w:hAnsi="TH SarabunIT๙" w:cs="TH SarabunIT๙"/>
          <w:spacing w:val="-4"/>
          <w:sz w:val="32"/>
          <w:szCs w:val="32"/>
        </w:rPr>
        <w:t xml:space="preserve"> (Corruption Perception Index : CPI)</w:t>
      </w:r>
    </w:p>
    <w:p w:rsidR="00657AF0" w:rsidRDefault="00222468" w:rsidP="00A6183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การดำเนินการขับเคลื่อนด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องกันและปราบปรามการทุจริตบังเกิดผลเป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รูปธรรมในทางปฏิบัติ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เป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็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นไปตามเจตนารมณ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์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ของยุทธศาสตร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์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ว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าด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วยการป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องกันและปราบปรามการทุจริตระยะที่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</w:rPr>
        <w:t xml:space="preserve"> 3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</w:rPr>
        <w:t>(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</w:rPr>
        <w:t>.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</w:rPr>
        <w:t xml:space="preserve">. 2560 - 2564) </w:t>
      </w:r>
      <w:r w:rsidRPr="00075EBE">
        <w:rPr>
          <w:rFonts w:ascii="TH SarabunIT๙" w:hAnsi="TH SarabunIT๙" w:cs="TH SarabunIT๙" w:hint="cs"/>
          <w:spacing w:val="-2"/>
          <w:sz w:val="32"/>
          <w:szCs w:val="32"/>
          <w:cs/>
        </w:rPr>
        <w:t>องค์การบริหารส่วนตำบลท่าซอมจึงได้แผนปฏิบัติการป้องกันการทุจริตสี่ปี (พ.ศ.๒๕๖๑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</w:t>
      </w:r>
      <w:r w:rsidR="00C66F12">
        <w:rPr>
          <w:rFonts w:ascii="TH SarabunIT๙" w:hAnsi="TH SarabunIT๙" w:cs="TH SarabunIT๙" w:hint="cs"/>
          <w:sz w:val="32"/>
          <w:szCs w:val="32"/>
          <w:cs/>
        </w:rPr>
        <w:t xml:space="preserve">ขึ้น  </w:t>
      </w:r>
      <w:r w:rsidR="00C66F12" w:rsidRPr="002326DC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ให้ทุกหน่วยงานในองค์การบริหารส่วนต</w:t>
      </w:r>
      <w:r w:rsidR="002326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บล</w:t>
      </w:r>
      <w:r w:rsidR="00657AF0"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="002326DC" w:rsidRPr="002326DC">
        <w:rPr>
          <w:rFonts w:ascii="TH SarabunIT๙" w:hAnsi="TH SarabunIT๙" w:cs="TH SarabunIT๙"/>
          <w:sz w:val="32"/>
          <w:szCs w:val="32"/>
        </w:rPr>
        <w:t xml:space="preserve"> 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</w:t>
      </w:r>
      <w:r w:rsidR="002326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</w:t>
      </w:r>
      <w:r w:rsidR="002326DC" w:rsidRPr="002326D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6884" w:rsidRPr="00336884" w:rsidRDefault="00336884" w:rsidP="00075EBE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3688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3688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="00222468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336884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ของการจัดทำแผน</w:t>
      </w:r>
    </w:p>
    <w:p w:rsidR="00336884" w:rsidRPr="00336884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1) 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เพื่อยกระดับเจตจำนงทางการเมืองในการต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่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อต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้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านการทุจริตของผู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้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บริหารองค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์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กรปกครอง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E0177B" w:rsidRPr="00336884" w:rsidRDefault="00A04B3E" w:rsidP="0033688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2)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เพื่อยกระดับจิตสำนึกรับผิดชอบในผลประโยชน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ายการเมืองข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ายบริหาร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บุคลากรของ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A04B3E" w:rsidRPr="00A04B3E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4B3E">
        <w:rPr>
          <w:rFonts w:ascii="TH SarabunIT๙" w:hAnsi="TH SarabunIT๙" w:cs="TH SarabunIT๙"/>
          <w:sz w:val="32"/>
          <w:szCs w:val="32"/>
        </w:rPr>
        <w:t xml:space="preserve">3) </w:t>
      </w:r>
      <w:r w:rsidRPr="00A04B3E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4B3E">
        <w:rPr>
          <w:rFonts w:ascii="TH SarabunIT๙" w:hAnsi="TH SarabunIT๙" w:cs="TH SarabunIT๙"/>
          <w:sz w:val="32"/>
          <w:szCs w:val="32"/>
          <w:cs/>
        </w:rPr>
        <w:t>การบริหารราชการของ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Pr="00A04B3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A04B3E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4B3E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04B3E">
        <w:rPr>
          <w:rFonts w:ascii="TH SarabunIT๙" w:hAnsi="TH SarabunIT๙" w:cs="TH SarabunIT๙"/>
          <w:sz w:val="32"/>
          <w:szCs w:val="32"/>
        </w:rPr>
        <w:t>(Good Governance)</w:t>
      </w:r>
    </w:p>
    <w:p w:rsidR="00A04B3E" w:rsidRPr="00A04B3E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4B3E">
        <w:rPr>
          <w:rFonts w:ascii="TH SarabunIT๙" w:hAnsi="TH SarabunIT๙" w:cs="TH SarabunIT๙"/>
          <w:sz w:val="32"/>
          <w:szCs w:val="32"/>
        </w:rPr>
        <w:t xml:space="preserve">4) 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เพื่อส</w:t>
      </w:r>
      <w:r w:rsidRPr="00075EBE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งเสริมบทบาทการมีส</w:t>
      </w:r>
      <w:r w:rsidRPr="00075EBE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วนร</w:t>
      </w:r>
      <w:r w:rsidRPr="00075EBE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วม</w:t>
      </w:r>
      <w:r w:rsidRPr="00075EBE">
        <w:rPr>
          <w:rFonts w:ascii="TH SarabunIT๙" w:hAnsi="TH SarabunIT๙" w:cs="TH SarabunIT๙"/>
          <w:spacing w:val="-6"/>
          <w:sz w:val="32"/>
          <w:szCs w:val="32"/>
        </w:rPr>
        <w:t xml:space="preserve"> (people's participation) 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และตรวจสอบ</w:t>
      </w:r>
      <w:r w:rsidRPr="00075EBE">
        <w:rPr>
          <w:rFonts w:ascii="TH SarabunIT๙" w:hAnsi="TH SarabunIT๙" w:cs="TH SarabunIT๙"/>
          <w:spacing w:val="-6"/>
          <w:sz w:val="32"/>
          <w:szCs w:val="32"/>
        </w:rPr>
        <w:t xml:space="preserve"> (People’s audit</w:t>
      </w:r>
      <w:proofErr w:type="gramStart"/>
      <w:r w:rsidRPr="00075EBE">
        <w:rPr>
          <w:rFonts w:ascii="TH SarabunIT๙" w:hAnsi="TH SarabunIT๙" w:cs="TH SarabunIT๙"/>
          <w:spacing w:val="-6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04B3E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proofErr w:type="gramEnd"/>
    </w:p>
    <w:p w:rsidR="00A04B3E" w:rsidRPr="00A04B3E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4B3E">
        <w:rPr>
          <w:rFonts w:ascii="TH SarabunIT๙" w:hAnsi="TH SarabunIT๙" w:cs="TH SarabunIT๙"/>
          <w:sz w:val="32"/>
          <w:szCs w:val="32"/>
        </w:rPr>
        <w:t xml:space="preserve">5)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เพื่อพัฒนาระบบ</w:t>
      </w:r>
      <w:r w:rsidRPr="00075EBE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กลไก</w:t>
      </w:r>
      <w:r w:rsidRPr="00075EBE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มาตรการ</w:t>
      </w:r>
      <w:r w:rsidRPr="00075EBE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รวมถึงเครือข</w:t>
      </w:r>
      <w:r w:rsidRPr="00075EBE">
        <w:rPr>
          <w:rFonts w:ascii="TH SarabunIT๙" w:hAnsi="TH SarabunIT๙" w:cs="TH SarabunIT๙" w:hint="cs"/>
          <w:spacing w:val="8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ายในการตรวจสอบการปฏิบัติราชการ</w:t>
      </w:r>
    </w:p>
    <w:p w:rsidR="00A04B3E" w:rsidRPr="00A04B3E" w:rsidRDefault="00A04B3E" w:rsidP="00A04B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4B3E">
        <w:rPr>
          <w:rFonts w:ascii="TH SarabunIT๙" w:hAnsi="TH SarabunIT๙" w:cs="TH SarabunIT๙"/>
          <w:sz w:val="32"/>
          <w:szCs w:val="32"/>
          <w:cs/>
        </w:rPr>
        <w:t>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A04B3E" w:rsidRPr="00A04B3E" w:rsidRDefault="00A04B3E" w:rsidP="00B42162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4B3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="00A7794F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A04B3E" w:rsidRDefault="00A7794F" w:rsidP="00B4216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1)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ายการเมือง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ายบริหาร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บุคลากรของ</w:t>
      </w:r>
      <w:r w:rsidR="00F97F48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องถิ่นมีจิตสำนึกและความตระหนักในการปฏิบัติหน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บังเกิดประโยชน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สุขแก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ประชาชนท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ปราศจากการก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เกิดข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อสงสัยในการประพฤติปฏิบัติตามมาตรการจริยธรรม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การขัดกันแห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B42162" w:rsidRDefault="001811BA" w:rsidP="00B4216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42162" w:rsidRPr="00A04B3E" w:rsidRDefault="00B42162" w:rsidP="00B4216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B3E" w:rsidRPr="00A04B3E" w:rsidRDefault="00A7794F" w:rsidP="00A04B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2)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="00A04B3E" w:rsidRPr="00A04B3E">
        <w:rPr>
          <w:rFonts w:ascii="TH SarabunIT๙" w:hAnsi="TH SarabunIT๙" w:cs="TH SarabunIT๙"/>
          <w:sz w:val="32"/>
          <w:szCs w:val="32"/>
        </w:rPr>
        <w:t>/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มาตรการการปฏิบัติงานที่สามารถป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องกันป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มิชอบของข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A04B3E" w:rsidRPr="00A04B3E" w:rsidRDefault="00A7794F" w:rsidP="00A04B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3)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A04B3E" w:rsidRPr="00A04B3E">
        <w:rPr>
          <w:rFonts w:ascii="TH SarabunIT๙" w:hAnsi="TH SarabunIT๙" w:cs="TH SarabunIT๙"/>
          <w:sz w:val="32"/>
          <w:szCs w:val="32"/>
        </w:rPr>
        <w:t>/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>/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มาตรการที่สนับสนุนให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ามามีส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วมและตรวจสอบการปฏิบัติหรือบริหารราชการของ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A04B3E" w:rsidRPr="00A04B3E" w:rsidRDefault="00A7794F" w:rsidP="00B4216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4) 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กลไก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มาตรการ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รวมถึงเครือข</w:t>
      </w:r>
      <w:r w:rsidRPr="00B42162">
        <w:rPr>
          <w:rFonts w:ascii="TH SarabunIT๙" w:hAnsi="TH SarabunIT๙" w:cs="TH SarabunIT๙" w:hint="cs"/>
          <w:spacing w:val="6"/>
          <w:sz w:val="32"/>
          <w:szCs w:val="32"/>
          <w:cs/>
        </w:rPr>
        <w:t>่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ายในการตรวจสอบการปฏิบัติราชการของ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มแข็งในการตรวจสอบ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ควบคุมและถ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อำนาจอย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A04B3E" w:rsidRPr="00A04B3E" w:rsidRDefault="00A7794F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5) 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มีแผนงานที่มีประสิทธิภาพ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ลดโอกาสในการกระทำการทุจริตและประพฤติมิชอบ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A04B3E" w:rsidRPr="00A04B3E" w:rsidRDefault="00A04B3E" w:rsidP="00B42162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4B3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</w:t>
      </w:r>
      <w:r w:rsidR="00E228E2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ของการจัดทำแผน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1)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ายการเมือง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ายบริหาร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บุคลากรของ</w:t>
      </w:r>
      <w:r w:rsidR="00F97F48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รวมถึงประชาชนในท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องถิ่นมีจิตสำนึกรักท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องถิ่นของตนเอง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อันจะนำมาซึ่งการสร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างค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านิยม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และอุดมการณ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ในการต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(Anti-Corruption)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งหลักคุณธรรม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="00A04B3E" w:rsidRPr="00A04B3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A04B3E" w:rsidRPr="00A04B3E">
        <w:rPr>
          <w:rFonts w:ascii="TH SarabunIT๙" w:hAnsi="TH SarabunIT๙" w:cs="TH SarabunIT๙"/>
          <w:sz w:val="32"/>
          <w:szCs w:val="32"/>
          <w:cs/>
        </w:rPr>
        <w:t>บาล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รวมถึงหลักเศรษฐกิจพอเพียงที่สามารถนำมาประยุกต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ใช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ในการทำงานและชีวิตประจำวัน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2) 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B42162">
        <w:rPr>
          <w:rFonts w:ascii="TH SarabunIT๙" w:hAnsi="TH SarabunIT๙" w:cs="TH SarabunIT๙"/>
          <w:spacing w:val="-4"/>
          <w:sz w:val="32"/>
          <w:szCs w:val="32"/>
          <w:cs/>
        </w:rPr>
        <w:t>สามารถบริหารราชการเป</w:t>
      </w:r>
      <w:r w:rsidR="00560A8C" w:rsidRPr="00B42162">
        <w:rPr>
          <w:rFonts w:ascii="TH SarabunIT๙" w:hAnsi="TH SarabunIT๙" w:cs="TH SarabunIT๙" w:hint="cs"/>
          <w:spacing w:val="-4"/>
          <w:sz w:val="32"/>
          <w:szCs w:val="32"/>
          <w:cs/>
        </w:rPr>
        <w:t>็</w:t>
      </w:r>
      <w:r w:rsidR="00A04B3E" w:rsidRPr="00B42162">
        <w:rPr>
          <w:rFonts w:ascii="TH SarabunIT๙" w:hAnsi="TH SarabunIT๙" w:cs="TH SarabunIT๙"/>
          <w:spacing w:val="-4"/>
          <w:sz w:val="32"/>
          <w:szCs w:val="32"/>
          <w:cs/>
        </w:rPr>
        <w:t>นไปตามหลักบริหารกิจการบ</w:t>
      </w:r>
      <w:r w:rsidR="00560A8C" w:rsidRPr="00B42162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B42162">
        <w:rPr>
          <w:rFonts w:ascii="TH SarabunIT๙" w:hAnsi="TH SarabunIT๙" w:cs="TH SarabunIT๙"/>
          <w:spacing w:val="-4"/>
          <w:sz w:val="32"/>
          <w:szCs w:val="32"/>
          <w:cs/>
        </w:rPr>
        <w:t>านเมืองที่ดี</w:t>
      </w:r>
      <w:r w:rsidR="00560A8C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งใส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เป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3)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ภาคประชาชนมีส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วมตั้งแต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วมคิด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วมทำ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วมตรวจสอบในฐานะพลเมืองที่มีจิตสำนึกรักท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อันจะนำมาซึ่งการสร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างเครือข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4)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สามารถพัฒนาระบบ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กลไก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ทั้งจากภายในและภายนอกองค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386CFC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5) 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bookmarkStart w:id="0" w:name="_GoBack"/>
      <w:bookmarkEnd w:id="0"/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มีแนวทางการบริหารราชการที่มีประสิทธิภาพ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ลดโอกาสในการกระทำการทุจริตและประพฤติมิชอบ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จนเป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วนให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นองค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วนท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นแบบ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ด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อันจะส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องถิ่นเกิดความภาคภูมิใจและให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นเครือข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าระวังการทุจริตที่เข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มแข็งอย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างยั่งยืน</w:t>
      </w: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15BF" w:rsidRDefault="003D56A9" w:rsidP="003D56A9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3D56A9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แผนปฏิบัติการป้องกันการทุจริต</w:t>
      </w:r>
      <w:r w:rsidR="00A90218">
        <w:rPr>
          <w:rFonts w:ascii="TH SarabunIT๙" w:hAnsi="TH SarabunIT๙" w:cs="TH SarabunIT๙" w:hint="cs"/>
          <w:b/>
          <w:bCs/>
          <w:sz w:val="44"/>
          <w:szCs w:val="44"/>
          <w:cs/>
        </w:rPr>
        <w:t>สี่ปี</w:t>
      </w:r>
    </w:p>
    <w:p w:rsidR="003D56A9" w:rsidRPr="003D56A9" w:rsidRDefault="00D015BF" w:rsidP="003D56A9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(พ.ศ.๒๕๖๑ </w:t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>–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๒๕๖๔)</w:t>
      </w:r>
      <w:r w:rsidR="003D56A9" w:rsidRPr="003D56A9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276"/>
        <w:gridCol w:w="1701"/>
        <w:gridCol w:w="1843"/>
        <w:gridCol w:w="1134"/>
        <w:gridCol w:w="992"/>
        <w:gridCol w:w="993"/>
        <w:gridCol w:w="992"/>
        <w:gridCol w:w="850"/>
      </w:tblGrid>
      <w:tr w:rsidR="00E339BC" w:rsidRPr="00E339BC" w:rsidTr="00122C87">
        <w:trPr>
          <w:trHeight w:val="7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339BC" w:rsidRPr="00E339BC" w:rsidTr="00122C87">
        <w:trPr>
          <w:trHeight w:val="44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39BC" w:rsidRPr="00E339BC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39BC" w:rsidRPr="00E339BC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39BC" w:rsidRPr="00E339BC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339BC" w:rsidRPr="00E339BC" w:rsidRDefault="00E339BC" w:rsidP="00E339B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9BC" w:rsidRPr="00E339BC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339BC" w:rsidRPr="00E339BC" w:rsidTr="00122C87">
        <w:trPr>
          <w:trHeight w:val="36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339BC" w:rsidRPr="003C65EF" w:rsidRDefault="00E339BC" w:rsidP="00BE2911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b/>
                <w:bCs/>
                <w:sz w:val="28"/>
              </w:rPr>
              <w:t xml:space="preserve">1. </w:t>
            </w:r>
            <w:r w:rsidRPr="003C65E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การสร้าง</w:t>
            </w:r>
          </w:p>
          <w:p w:rsidR="00E339BC" w:rsidRPr="003C65EF" w:rsidRDefault="00E339BC" w:rsidP="00475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สังคมที่ไม่ทนต่อการทุจริต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9BC" w:rsidRPr="003C65EF" w:rsidRDefault="00BE2911" w:rsidP="00BE2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</w:rPr>
              <w:t>1.</w:t>
            </w:r>
            <w:r w:rsidR="00E339BC" w:rsidRPr="003C65EF"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E339BC" w:rsidRPr="003C65EF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E339BC" w:rsidRPr="003C65EF" w:rsidRDefault="00E339BC" w:rsidP="00E33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จิตสำนึกและความ</w:t>
            </w:r>
          </w:p>
          <w:p w:rsidR="00E339BC" w:rsidRPr="003C65EF" w:rsidRDefault="00E339BC" w:rsidP="00E33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ตระหนักแก่บุคลากร</w:t>
            </w:r>
            <w:r w:rsidR="00BE2911" w:rsidRPr="003C65E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E339BC" w:rsidRPr="003C65EF" w:rsidRDefault="00E339BC" w:rsidP="00E33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ทั้งข้าราชการการเมืองฝ่ายบริหาร</w:t>
            </w:r>
          </w:p>
          <w:p w:rsidR="00E339BC" w:rsidRPr="003C65EF" w:rsidRDefault="00E339BC" w:rsidP="00E33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ข้าราชการการเมือง</w:t>
            </w:r>
          </w:p>
          <w:p w:rsidR="00E339BC" w:rsidRPr="003C65EF" w:rsidRDefault="00E339BC" w:rsidP="00E33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ฝ่ายสภาท้องถิ่น</w:t>
            </w:r>
            <w:r w:rsidRPr="003C65E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C65EF">
              <w:rPr>
                <w:rFonts w:ascii="TH SarabunIT๙" w:hAnsi="TH SarabunIT๙" w:cs="TH SarabunIT๙"/>
                <w:sz w:val="28"/>
                <w:cs/>
              </w:rPr>
              <w:t>และฝ่ายประจำของ</w:t>
            </w:r>
          </w:p>
          <w:p w:rsidR="00E339BC" w:rsidRPr="003C65EF" w:rsidRDefault="00E339BC" w:rsidP="00E33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องค์กรปกครองส่วน</w:t>
            </w:r>
          </w:p>
          <w:p w:rsidR="00E339BC" w:rsidRPr="003C65EF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39BC" w:rsidRPr="003C65EF" w:rsidRDefault="00672989" w:rsidP="008E779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2631A3" w:rsidRPr="003C65EF">
              <w:rPr>
                <w:rFonts w:ascii="TH SarabunIT๙" w:hAnsi="TH SarabunIT๙" w:cs="TH SarabunIT๙"/>
                <w:sz w:val="28"/>
                <w:cs/>
              </w:rPr>
              <w:t xml:space="preserve">โครงการฝึกอบรมเพื่อพัฒนาบุคลากรท้องถิ่น </w:t>
            </w:r>
          </w:p>
          <w:p w:rsidR="002631A3" w:rsidRPr="003C65EF" w:rsidRDefault="00DC69DC" w:rsidP="008E7799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ด้านคุณธรรมและจริยธรรม”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2631A3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2631A3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2631A3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2631A3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9BC" w:rsidRPr="003C65EF" w:rsidRDefault="00E339BC" w:rsidP="002631A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339BC" w:rsidRPr="00E339BC" w:rsidTr="00122C87">
        <w:trPr>
          <w:trHeight w:val="355"/>
        </w:trPr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:rsidR="00E339BC" w:rsidRPr="003C65EF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076" w:rsidRPr="003C65EF" w:rsidRDefault="00C82076" w:rsidP="00C8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</w:rPr>
              <w:t xml:space="preserve">1.2 </w:t>
            </w:r>
            <w:r w:rsidRPr="003C65EF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C82076" w:rsidRPr="003C65EF" w:rsidRDefault="00C82076" w:rsidP="00C8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จิตสำนึกและความ</w:t>
            </w:r>
          </w:p>
          <w:p w:rsidR="00C82076" w:rsidRPr="003C65EF" w:rsidRDefault="00C82076" w:rsidP="00C8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ตระหนักแก</w:t>
            </w:r>
            <w:r w:rsidR="00083E99">
              <w:rPr>
                <w:rFonts w:ascii="TH SarabunIT๙" w:hAnsi="TH SarabunIT๙" w:cs="TH SarabunIT๙" w:hint="cs"/>
                <w:sz w:val="28"/>
                <w:cs/>
              </w:rPr>
              <w:t>่</w:t>
            </w:r>
          </w:p>
          <w:p w:rsidR="00C82076" w:rsidRPr="003C65EF" w:rsidRDefault="00C82076" w:rsidP="00C8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ประชาชนทุกภาค</w:t>
            </w:r>
          </w:p>
          <w:p w:rsidR="00E339BC" w:rsidRPr="003C65EF" w:rsidRDefault="00C82076" w:rsidP="00C820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ส่วนในท้องถิ่น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39BC" w:rsidRPr="003C65EF" w:rsidRDefault="00672989" w:rsidP="008E779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FA1CF4" w:rsidRPr="003C65EF">
              <w:rPr>
                <w:rFonts w:ascii="TH SarabunIT๙" w:hAnsi="TH SarabunIT๙" w:cs="TH SarabunIT๙"/>
                <w:sz w:val="28"/>
                <w:cs/>
              </w:rPr>
              <w:t>โครงการฝึกอบรมความรู้ทางกฎหมายให้แก่ประชาชน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7C3E4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7C3E4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7C3E4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7C3E4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9BC" w:rsidRPr="003C65EF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339BC" w:rsidRPr="00E339BC" w:rsidTr="00122C87">
        <w:trPr>
          <w:trHeight w:val="445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39BC" w:rsidRPr="003C65EF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076" w:rsidRPr="003C65EF" w:rsidRDefault="00C82076" w:rsidP="00C8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</w:rPr>
              <w:t xml:space="preserve">1.3 </w:t>
            </w:r>
            <w:r w:rsidRPr="003C65EF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C82076" w:rsidRPr="003C65EF" w:rsidRDefault="00C82076" w:rsidP="00C8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จิตสำนึกและความ</w:t>
            </w:r>
          </w:p>
          <w:p w:rsidR="00C82076" w:rsidRPr="003C65EF" w:rsidRDefault="00C82076" w:rsidP="00C82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ตระหนักแก่เด็กและ</w:t>
            </w:r>
          </w:p>
          <w:p w:rsidR="00E339BC" w:rsidRPr="003C65EF" w:rsidRDefault="00C82076" w:rsidP="00C820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เยาวชน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39BC" w:rsidRPr="003C65EF" w:rsidRDefault="00672989" w:rsidP="008E7799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7C3E45" w:rsidRPr="003C65EF">
              <w:rPr>
                <w:rFonts w:ascii="TH SarabunIT๙" w:hAnsi="TH SarabunIT๙" w:cs="TH SarabunIT๙"/>
                <w:sz w:val="28"/>
                <w:cs/>
              </w:rPr>
              <w:t>โคร</w:t>
            </w:r>
            <w:r w:rsidR="0047578E" w:rsidRPr="003C65EF">
              <w:rPr>
                <w:rFonts w:ascii="TH SarabunIT๙" w:hAnsi="TH SarabunIT๙" w:cs="TH SarabunIT๙"/>
                <w:sz w:val="28"/>
                <w:cs/>
              </w:rPr>
              <w:t>งการเข้าค่ายพัฒนาผู้นำเยาวชน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47578E" w:rsidP="004757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47578E" w:rsidP="004757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9,800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47578E" w:rsidP="004757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39BC" w:rsidRPr="003C65EF" w:rsidRDefault="0047578E" w:rsidP="004757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9,800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9BC" w:rsidRPr="003C65EF" w:rsidRDefault="00E339BC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C65EF" w:rsidRPr="00E339BC" w:rsidTr="00F40625">
        <w:trPr>
          <w:trHeight w:val="4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65EF" w:rsidRPr="00D064D2" w:rsidRDefault="003C65EF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65EF" w:rsidRPr="00D064D2" w:rsidRDefault="003C65EF" w:rsidP="00D06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65EF" w:rsidRPr="00D064D2" w:rsidRDefault="00D064D2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 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134,800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139,800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139,800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159,800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5EF" w:rsidRPr="00D064D2" w:rsidRDefault="003C65EF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C65EF" w:rsidRPr="00E339BC" w:rsidTr="00F40625">
        <w:trPr>
          <w:trHeight w:val="4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C65EF" w:rsidRPr="00F40625" w:rsidRDefault="003C65EF" w:rsidP="003C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</w:rPr>
              <w:t xml:space="preserve">2. </w:t>
            </w: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</w:t>
            </w:r>
          </w:p>
          <w:p w:rsidR="003C65EF" w:rsidRPr="00F40625" w:rsidRDefault="003C65EF" w:rsidP="003C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ราชการเพื่อ</w:t>
            </w:r>
          </w:p>
          <w:p w:rsidR="003C65EF" w:rsidRPr="00F40625" w:rsidRDefault="003C65EF" w:rsidP="003C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</w:t>
            </w:r>
            <w:r w:rsidRPr="00F406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องกันการ</w:t>
            </w:r>
          </w:p>
          <w:p w:rsidR="003C65EF" w:rsidRPr="00F40625" w:rsidRDefault="003C65EF" w:rsidP="003C65EF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ทุจริต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65EF" w:rsidRPr="003C65EF" w:rsidRDefault="003C65EF" w:rsidP="003C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3C65EF">
              <w:rPr>
                <w:rFonts w:ascii="THSarabunIT๙" w:cs="THSarabunIT๙"/>
                <w:sz w:val="28"/>
              </w:rPr>
              <w:t xml:space="preserve">2.1 </w:t>
            </w:r>
            <w:r w:rsidRPr="003C65EF">
              <w:rPr>
                <w:rFonts w:ascii="THSarabunIT๙" w:cs="THSarabunIT๙" w:hint="cs"/>
                <w:sz w:val="28"/>
                <w:cs/>
              </w:rPr>
              <w:t>แสดงเจตจำนง</w:t>
            </w:r>
          </w:p>
          <w:p w:rsidR="003C65EF" w:rsidRPr="003C65EF" w:rsidRDefault="003C65EF" w:rsidP="003C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3C65EF">
              <w:rPr>
                <w:rFonts w:ascii="THSarabunIT๙" w:cs="THSarabunIT๙" w:hint="cs"/>
                <w:sz w:val="28"/>
                <w:cs/>
              </w:rPr>
              <w:t>ทางการเมืองในการ</w:t>
            </w:r>
          </w:p>
          <w:p w:rsidR="003C65EF" w:rsidRPr="003C65EF" w:rsidRDefault="003C65EF" w:rsidP="003C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SarabunIT๙" w:cs="THSarabunIT๙" w:hint="cs"/>
                <w:sz w:val="28"/>
                <w:cs/>
              </w:rPr>
              <w:t>ต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3C65EF">
              <w:rPr>
                <w:rFonts w:ascii="THSarabunIT๙" w:cs="THSarabunIT๙" w:hint="cs"/>
                <w:sz w:val="28"/>
                <w:cs/>
              </w:rPr>
              <w:t>อต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3C65EF">
              <w:rPr>
                <w:rFonts w:ascii="THSarabunIT๙" w:cs="THSarabunIT๙" w:hint="cs"/>
                <w:sz w:val="28"/>
                <w:cs/>
              </w:rPr>
              <w:t>านการทุจริตของผู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3C65EF">
              <w:rPr>
                <w:rFonts w:ascii="THSarabunIT๙" w:cs="THSarabunIT๙" w:hint="cs"/>
                <w:sz w:val="28"/>
                <w:cs/>
              </w:rPr>
              <w:t>บริหาร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744D6" w:rsidRDefault="00C46BE7" w:rsidP="003744D6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กิจกรรมประกาศเจตจำนงต่อต้านการทุจริตของ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3C65EF" w:rsidRPr="003C65EF" w:rsidRDefault="00C46BE7" w:rsidP="003744D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ท่าซอม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3C65EF" w:rsidRDefault="00C46BE7" w:rsidP="003C65EF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3C65EF" w:rsidRDefault="00C46BE7" w:rsidP="003C65EF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3C65EF" w:rsidRDefault="00C46BE7" w:rsidP="003C65EF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C65EF" w:rsidRPr="003C65EF" w:rsidRDefault="00C46BE7" w:rsidP="003C65EF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5EF" w:rsidRPr="003C65EF" w:rsidRDefault="003C65EF" w:rsidP="003C65E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C65EF" w:rsidRPr="00E339BC" w:rsidTr="00F40625">
        <w:trPr>
          <w:trHeight w:val="445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65EF" w:rsidRPr="003C65EF" w:rsidRDefault="003C65EF" w:rsidP="00E339B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AE6" w:rsidRPr="005C1AE6" w:rsidRDefault="005C1AE6" w:rsidP="002B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5C1AE6">
              <w:rPr>
                <w:rFonts w:ascii="THSarabunIT๙" w:cs="THSarabunIT๙"/>
                <w:sz w:val="28"/>
              </w:rPr>
              <w:t xml:space="preserve">2.2 </w:t>
            </w:r>
            <w:r w:rsidRPr="005C1AE6">
              <w:rPr>
                <w:rFonts w:ascii="THSarabunIT๙" w:cs="THSarabunIT๙" w:hint="cs"/>
                <w:sz w:val="28"/>
                <w:cs/>
              </w:rPr>
              <w:t>มาตรการสร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าง</w:t>
            </w:r>
          </w:p>
          <w:p w:rsidR="005C1AE6" w:rsidRPr="005C1AE6" w:rsidRDefault="005C1AE6" w:rsidP="002B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5C1AE6">
              <w:rPr>
                <w:rFonts w:ascii="THSarabunIT๙" w:cs="THSarabunIT๙" w:hint="cs"/>
                <w:sz w:val="28"/>
                <w:cs/>
              </w:rPr>
              <w:t>ความโปร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5C1AE6">
              <w:rPr>
                <w:rFonts w:ascii="THSarabunIT๙" w:cs="THSarabunIT๙" w:hint="cs"/>
                <w:sz w:val="28"/>
                <w:cs/>
              </w:rPr>
              <w:t>งใสในการ</w:t>
            </w:r>
          </w:p>
          <w:p w:rsidR="003C65EF" w:rsidRPr="005C1AE6" w:rsidRDefault="005C1AE6" w:rsidP="002B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C1AE6">
              <w:rPr>
                <w:rFonts w:ascii="THSarabunIT๙" w:cs="THSarabunIT๙" w:hint="cs"/>
                <w:sz w:val="28"/>
                <w:cs/>
              </w:rPr>
              <w:t>ปฏิบัติราชการ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B7B44" w:rsidRPr="00A12161" w:rsidRDefault="002B7B44" w:rsidP="002B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</w:rPr>
              <w:t>1</w:t>
            </w:r>
            <w:r w:rsidR="00672989">
              <w:rPr>
                <w:rFonts w:ascii="TH SarabunIT๙" w:hAnsi="TH SarabunIT๙" w:cs="TH SarabunIT๙"/>
                <w:sz w:val="28"/>
              </w:rPr>
              <w:t>.</w:t>
            </w:r>
            <w:r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มาตรการการสร้างความโปร่งใสในการบริหารงาน</w:t>
            </w:r>
          </w:p>
          <w:p w:rsidR="002B7B44" w:rsidRPr="00A12161" w:rsidRDefault="002B7B44" w:rsidP="002B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บุคคล</w:t>
            </w:r>
          </w:p>
          <w:p w:rsidR="002B7B44" w:rsidRPr="00A12161" w:rsidRDefault="002B7B44" w:rsidP="002B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</w:rPr>
              <w:t>2</w:t>
            </w:r>
            <w:r w:rsidR="00672989">
              <w:rPr>
                <w:rFonts w:ascii="TH SarabunIT๙" w:hAnsi="TH SarabunIT๙" w:cs="TH SarabunIT๙"/>
                <w:sz w:val="28"/>
              </w:rPr>
              <w:t>.</w:t>
            </w:r>
            <w:r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มาตรการออกคำสั่งมอบหมายของนายกองค์กร</w:t>
            </w:r>
          </w:p>
          <w:p w:rsidR="00C5593D" w:rsidRPr="00A12161" w:rsidRDefault="002B7B44" w:rsidP="002B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ปกครองส่วนท้องถิ่น</w:t>
            </w:r>
            <w:r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ปลัดองค์กรปกครองส่วนท้องถิ่นและหัวหน้าส่วนราชการ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593D" w:rsidRDefault="00C873B0" w:rsidP="00C5593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C5593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Default="00C873B0" w:rsidP="00C5593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C5593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873B0" w:rsidRDefault="00C873B0" w:rsidP="00C5593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Pr="003C65EF" w:rsidRDefault="00C873B0" w:rsidP="00C5593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593D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873B0" w:rsidRPr="003C65EF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593D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873B0" w:rsidRPr="003C65EF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593D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873B0" w:rsidRPr="003C65EF" w:rsidRDefault="00C873B0" w:rsidP="001E57A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5EF" w:rsidRPr="003C65EF" w:rsidRDefault="003C65EF" w:rsidP="00FA345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3D56A9" w:rsidRDefault="001811BA" w:rsidP="00DF38E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50D7" w:rsidRDefault="004E50D7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18"/>
        <w:gridCol w:w="1701"/>
        <w:gridCol w:w="1701"/>
        <w:gridCol w:w="1134"/>
        <w:gridCol w:w="992"/>
        <w:gridCol w:w="993"/>
        <w:gridCol w:w="992"/>
        <w:gridCol w:w="850"/>
      </w:tblGrid>
      <w:tr w:rsidR="004E50D7" w:rsidRPr="00E339BC" w:rsidTr="00C36276">
        <w:trPr>
          <w:trHeight w:val="7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E50D7" w:rsidRPr="00E339BC" w:rsidTr="00F40625">
        <w:trPr>
          <w:trHeight w:val="4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50D7" w:rsidRPr="00E339BC" w:rsidRDefault="004E50D7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50D7" w:rsidRPr="00E339BC" w:rsidRDefault="004E50D7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50D7" w:rsidRPr="00E339BC" w:rsidRDefault="004E50D7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E50D7" w:rsidRPr="00E339BC" w:rsidRDefault="004E50D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D7" w:rsidRPr="00E339BC" w:rsidRDefault="004E50D7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22C87" w:rsidRPr="00E339BC" w:rsidTr="00382665">
        <w:trPr>
          <w:trHeight w:val="4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F40625" w:rsidRPr="00F40625" w:rsidRDefault="00F40625" w:rsidP="0038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</w:rPr>
              <w:t xml:space="preserve">2. </w:t>
            </w: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</w:t>
            </w:r>
          </w:p>
          <w:p w:rsidR="00F40625" w:rsidRPr="00F40625" w:rsidRDefault="00F40625" w:rsidP="0038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ราชการเพื่อ</w:t>
            </w:r>
          </w:p>
          <w:p w:rsidR="00F40625" w:rsidRPr="00F40625" w:rsidRDefault="00F40625" w:rsidP="0038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</w:t>
            </w:r>
            <w:r w:rsidRPr="00F406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องกันการ</w:t>
            </w:r>
          </w:p>
          <w:p w:rsidR="00122C87" w:rsidRPr="00F40625" w:rsidRDefault="00F40625" w:rsidP="0038266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ทุจริต</w:t>
            </w:r>
            <w:r w:rsidRPr="00F406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(ต่อ)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2C87" w:rsidRPr="00E339BC" w:rsidRDefault="00122C87" w:rsidP="0038266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</w:rPr>
              <w:t>3</w:t>
            </w:r>
            <w:r w:rsidR="00672989">
              <w:rPr>
                <w:rFonts w:ascii="TH SarabunIT๙" w:hAnsi="TH SarabunIT๙" w:cs="TH SarabunIT๙"/>
                <w:sz w:val="28"/>
              </w:rPr>
              <w:t>.</w:t>
            </w:r>
            <w:r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มาตรการสร้าง</w:t>
            </w:r>
          </w:p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ความโปร่งใสในการพิจารณาเลื่อนขั้นเงินเดือน</w:t>
            </w:r>
          </w:p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="0067298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การ</w:t>
            </w:r>
          </w:p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พัฒนาแผนและกระบวนการ</w:t>
            </w:r>
          </w:p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จัดหาพัสดุ</w:t>
            </w:r>
          </w:p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672989">
              <w:rPr>
                <w:rFonts w:ascii="TH SarabunIT๙" w:hAnsi="TH SarabunIT๙" w:cs="TH SarabunIT๙"/>
                <w:sz w:val="28"/>
              </w:rPr>
              <w:t>.</w:t>
            </w:r>
            <w:r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สร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าง</w:t>
            </w:r>
          </w:p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ความโปร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งใสในการใช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ายเงิน</w:t>
            </w:r>
          </w:p>
          <w:p w:rsidR="00122C87" w:rsidRPr="00A12161" w:rsidRDefault="00122C87" w:rsidP="00E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E52FDD" w:rsidRPr="00E339BC" w:rsidRDefault="00DC6C44" w:rsidP="00672989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67298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122C87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มาตรการศึกษาวิจัยประเมินผลหรือพัฒนาระบบต่างๆ ของ </w:t>
            </w:r>
            <w:proofErr w:type="spellStart"/>
            <w:r w:rsidR="00122C87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122C87">
              <w:rPr>
                <w:rFonts w:ascii="TH SarabunIT๙" w:hAnsi="TH SarabunIT๙" w:cs="TH SarabunIT๙" w:hint="cs"/>
                <w:sz w:val="28"/>
                <w:cs/>
              </w:rPr>
              <w:t>.ท่าซอม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2C87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E52FDD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122C87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F2287B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E52FDD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2FDD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2FDD" w:rsidRPr="003C65EF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2C87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E52FDD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122C87" w:rsidRPr="00E52FDD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F2287B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E52FDD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2FDD" w:rsidRPr="003C65EF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2C87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E52FDD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122C87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F2287B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E52FDD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2FDD" w:rsidRPr="003C65EF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2C87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73B0" w:rsidRP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C873B0" w:rsidRDefault="00C873B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E52FDD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122C87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22C87" w:rsidRPr="00F2287B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2C87" w:rsidRDefault="00122C87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  <w:p w:rsidR="00E52FDD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2FDD" w:rsidRPr="003C65EF" w:rsidRDefault="00E52FD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C87" w:rsidRDefault="00122C87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52FDD" w:rsidRDefault="00E52FDD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52FDD" w:rsidRDefault="00E52FDD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52FDD" w:rsidRPr="00E339BC" w:rsidRDefault="00E52FDD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55285" w:rsidRPr="00E339BC" w:rsidTr="00F40625">
        <w:trPr>
          <w:trHeight w:val="445"/>
        </w:trPr>
        <w:tc>
          <w:tcPr>
            <w:tcW w:w="1418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55285" w:rsidRPr="00E339BC" w:rsidRDefault="00755285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5285" w:rsidRPr="005C1AE6" w:rsidRDefault="00755285" w:rsidP="004F3BBE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5C1AE6">
              <w:rPr>
                <w:rFonts w:ascii="THSarabunIT๙" w:cs="THSarabunIT๙"/>
                <w:sz w:val="28"/>
              </w:rPr>
              <w:t xml:space="preserve">2.3 </w:t>
            </w:r>
            <w:r w:rsidRPr="005C1AE6">
              <w:rPr>
                <w:rFonts w:ascii="THSarabunIT๙" w:cs="THSarabunIT๙" w:hint="cs"/>
                <w:sz w:val="28"/>
                <w:cs/>
              </w:rPr>
              <w:t>มาตรการการใช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ดุลยพินิจและใช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</w:p>
          <w:p w:rsidR="00755285" w:rsidRPr="005C1AE6" w:rsidRDefault="00755285" w:rsidP="004F3BB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C1AE6">
              <w:rPr>
                <w:rFonts w:ascii="THSarabunIT๙" w:cs="THSarabunIT๙" w:hint="cs"/>
                <w:sz w:val="28"/>
                <w:cs/>
              </w:rPr>
              <w:t>อำนาจหน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าที่ให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เป</w:t>
            </w:r>
            <w:r>
              <w:rPr>
                <w:rFonts w:ascii="THSarabunIT๙" w:cs="THSarabunIT๙" w:hint="cs"/>
                <w:sz w:val="28"/>
                <w:cs/>
              </w:rPr>
              <w:t>็</w:t>
            </w:r>
            <w:r w:rsidRPr="005C1AE6">
              <w:rPr>
                <w:rFonts w:ascii="THSarabunIT๙" w:cs="THSarabunIT๙" w:hint="cs"/>
                <w:sz w:val="28"/>
                <w:cs/>
              </w:rPr>
              <w:t>นไปตามหลักการบริหารกิจการบ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านเมืองที่ดี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5285" w:rsidRPr="004E50D7" w:rsidRDefault="00EF426C" w:rsidP="00C3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>
              <w:rPr>
                <w:rFonts w:ascii="THSarabunIT๙" w:cs="THSarabunIT๙" w:hint="cs"/>
                <w:sz w:val="28"/>
                <w:cs/>
              </w:rPr>
              <w:t>๑</w:t>
            </w:r>
            <w:r w:rsidR="00672989">
              <w:rPr>
                <w:rFonts w:ascii="THSarabunIT๙" w:cs="THSarabunIT๙"/>
                <w:sz w:val="28"/>
              </w:rPr>
              <w:t>.</w:t>
            </w:r>
            <w:r w:rsidR="00755285" w:rsidRPr="004E50D7">
              <w:rPr>
                <w:rFonts w:ascii="THSarabunIT๙" w:cs="THSarabunIT๙"/>
                <w:sz w:val="28"/>
              </w:rPr>
              <w:t xml:space="preserve"> </w:t>
            </w:r>
            <w:r w:rsidR="00755285" w:rsidRPr="004E50D7">
              <w:rPr>
                <w:rFonts w:ascii="THSarabunIT๙" w:cs="THSarabunIT๙" w:hint="cs"/>
                <w:sz w:val="28"/>
                <w:cs/>
              </w:rPr>
              <w:t>โครงการลด</w:t>
            </w:r>
          </w:p>
          <w:p w:rsidR="00755285" w:rsidRPr="00D064D2" w:rsidRDefault="00755285" w:rsidP="00C36276">
            <w:pPr>
              <w:autoSpaceDE w:val="0"/>
              <w:autoSpaceDN w:val="0"/>
              <w:adjustRightInd w:val="0"/>
              <w:spacing w:after="0" w:line="240" w:lineRule="auto"/>
              <w:rPr>
                <w:rFonts w:cs="THSarabunIT๙"/>
                <w:sz w:val="28"/>
              </w:rPr>
            </w:pPr>
            <w:r w:rsidRPr="004E50D7">
              <w:rPr>
                <w:rFonts w:ascii="THSarabunIT๙" w:cs="THSarabunIT๙" w:hint="cs"/>
                <w:sz w:val="28"/>
                <w:cs/>
              </w:rPr>
              <w:t>ขั้นตอนและระยะเวลาการ</w:t>
            </w:r>
          </w:p>
          <w:p w:rsidR="00755285" w:rsidRPr="004E50D7" w:rsidRDefault="00755285" w:rsidP="00C3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4E50D7">
              <w:rPr>
                <w:rFonts w:ascii="THSarabunIT๙" w:cs="THSarabunIT๙" w:hint="cs"/>
                <w:sz w:val="28"/>
                <w:cs/>
              </w:rPr>
              <w:t>ปฏิบัติราชการ</w:t>
            </w:r>
          </w:p>
          <w:p w:rsidR="00755285" w:rsidRPr="004E50D7" w:rsidRDefault="00EF426C" w:rsidP="00672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SarabunIT๙" w:cs="THSarabunIT๙" w:hint="cs"/>
                <w:sz w:val="28"/>
                <w:cs/>
              </w:rPr>
              <w:t>๒</w:t>
            </w:r>
            <w:r w:rsidR="00672989">
              <w:rPr>
                <w:rFonts w:ascii="THSarabunIT๙" w:cs="THSarabunIT๙"/>
                <w:sz w:val="28"/>
              </w:rPr>
              <w:t>.</w:t>
            </w:r>
            <w:r w:rsidR="00755285" w:rsidRPr="004E50D7">
              <w:rPr>
                <w:rFonts w:ascii="THSarabunIT๙" w:cs="THSarabunIT๙"/>
                <w:sz w:val="28"/>
              </w:rPr>
              <w:t xml:space="preserve"> </w:t>
            </w:r>
            <w:r w:rsidR="00755285" w:rsidRPr="004E50D7">
              <w:rPr>
                <w:rFonts w:ascii="THSarabunIT๙" w:cs="THSarabunIT๙" w:hint="cs"/>
                <w:sz w:val="28"/>
                <w:cs/>
              </w:rPr>
              <w:t>การมอบอำนาจอนุมัติ</w:t>
            </w:r>
            <w:r w:rsidR="00755285" w:rsidRPr="004E50D7">
              <w:rPr>
                <w:rFonts w:ascii="THSarabunIT๙" w:cs="THSarabunIT๙"/>
                <w:sz w:val="28"/>
              </w:rPr>
              <w:t xml:space="preserve"> </w:t>
            </w:r>
            <w:r w:rsidR="00755285" w:rsidRPr="004E50D7">
              <w:rPr>
                <w:rFonts w:ascii="THSarabunIT๙" w:cs="THSarabunIT๙" w:hint="cs"/>
                <w:sz w:val="28"/>
                <w:cs/>
              </w:rPr>
              <w:t>อนุญาต</w:t>
            </w:r>
            <w:r w:rsidR="00755285" w:rsidRPr="004E50D7">
              <w:rPr>
                <w:rFonts w:ascii="THSarabunIT๙" w:cs="THSarabunIT๙"/>
                <w:sz w:val="28"/>
              </w:rPr>
              <w:t xml:space="preserve"> </w:t>
            </w:r>
            <w:r w:rsidR="00755285" w:rsidRPr="004E50D7">
              <w:rPr>
                <w:rFonts w:ascii="THSarabunIT๙" w:cs="THSarabunIT๙" w:hint="cs"/>
                <w:sz w:val="28"/>
                <w:cs/>
              </w:rPr>
              <w:t>สั่งการเพื่อลดขั้นตอนการปฏิบัติราชการ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5285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0435D" w:rsidRP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90435D" w:rsidRPr="00E339BC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5285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0435D" w:rsidRP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90435D" w:rsidRPr="00E339BC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5285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0435D" w:rsidRP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90435D" w:rsidRPr="00E339BC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5285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0435D" w:rsidRPr="0090435D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90435D" w:rsidRPr="00E339BC" w:rsidRDefault="0090435D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285" w:rsidRPr="00E339BC" w:rsidRDefault="00755285" w:rsidP="0090435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647A2" w:rsidRPr="00E339BC" w:rsidTr="00F40625">
        <w:trPr>
          <w:trHeight w:val="445"/>
        </w:trPr>
        <w:tc>
          <w:tcPr>
            <w:tcW w:w="1418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E647A2" w:rsidRPr="00672989" w:rsidRDefault="00E647A2" w:rsidP="00C3627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47A2" w:rsidRPr="005C1AE6" w:rsidRDefault="00E647A2" w:rsidP="00672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C1AE6">
              <w:rPr>
                <w:rFonts w:ascii="THSarabunIT๙" w:cs="THSarabunIT๙"/>
                <w:sz w:val="28"/>
              </w:rPr>
              <w:t xml:space="preserve">2.4 </w:t>
            </w:r>
            <w:r w:rsidRPr="005C1AE6">
              <w:rPr>
                <w:rFonts w:ascii="THSarabunIT๙" w:cs="THSarabunIT๙" w:hint="cs"/>
                <w:sz w:val="28"/>
                <w:cs/>
              </w:rPr>
              <w:t>การเชิดชูเกียรติแก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5C1AE6">
              <w:rPr>
                <w:rFonts w:ascii="THSarabunIT๙" w:cs="THSarabunIT๙" w:hint="cs"/>
                <w:sz w:val="28"/>
                <w:cs/>
              </w:rPr>
              <w:t>หน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5C1AE6">
              <w:rPr>
                <w:rFonts w:ascii="THSarabunIT๙" w:cs="THSarabunIT๙" w:hint="cs"/>
                <w:sz w:val="28"/>
                <w:cs/>
              </w:rPr>
              <w:t>วยงาน</w:t>
            </w:r>
            <w:r w:rsidRPr="005C1AE6">
              <w:rPr>
                <w:rFonts w:ascii="THSarabunIT๙" w:cs="THSarabunIT๙"/>
                <w:sz w:val="28"/>
              </w:rPr>
              <w:t>/</w:t>
            </w:r>
            <w:r w:rsidRPr="005C1AE6">
              <w:rPr>
                <w:rFonts w:ascii="THSarabunIT๙" w:cs="THSarabunIT๙" w:hint="cs"/>
                <w:sz w:val="28"/>
                <w:cs/>
              </w:rPr>
              <w:t>บุคคลในการดำเนินกิจการการประพฤติปฏิบัติตนให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เป</w:t>
            </w:r>
            <w:r>
              <w:rPr>
                <w:rFonts w:ascii="THSarabunIT๙" w:cs="THSarabunIT๙" w:hint="cs"/>
                <w:sz w:val="28"/>
                <w:cs/>
              </w:rPr>
              <w:t>็</w:t>
            </w:r>
            <w:r w:rsidRPr="005C1AE6">
              <w:rPr>
                <w:rFonts w:ascii="THSarabunIT๙" w:cs="THSarabunIT๙" w:hint="cs"/>
                <w:sz w:val="28"/>
                <w:cs/>
              </w:rPr>
              <w:t>นที่ประจักษ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47A2" w:rsidRPr="00672989" w:rsidRDefault="00E647A2" w:rsidP="00C3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  <w:cs/>
              </w:rPr>
            </w:pPr>
            <w:r>
              <w:rPr>
                <w:rFonts w:ascii="THSarabunIT๙" w:cs="THSarabunIT๙"/>
                <w:sz w:val="28"/>
              </w:rPr>
              <w:t xml:space="preserve">1. </w:t>
            </w:r>
            <w:r>
              <w:rPr>
                <w:rFonts w:ascii="THSarabunIT๙" w:cs="THSarabunIT๙" w:hint="cs"/>
                <w:sz w:val="28"/>
                <w:cs/>
              </w:rPr>
              <w:t>โครงการเชิดชูเกียรติข้าราชการส่วนท้องถิ่นและลูกจ้างผู้มีคุณธรรมในการปฏิบัติราชการ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47A2" w:rsidRPr="00672989" w:rsidRDefault="00E647A2" w:rsidP="0090435D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47A2" w:rsidRPr="00672989" w:rsidRDefault="00E647A2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47A2" w:rsidRPr="00672989" w:rsidRDefault="00E647A2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47A2" w:rsidRPr="00672989" w:rsidRDefault="00E647A2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7A2" w:rsidRPr="00672989" w:rsidRDefault="00E647A2" w:rsidP="009043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C67BD" w:rsidRPr="00E339BC" w:rsidTr="00F40625">
        <w:trPr>
          <w:trHeight w:val="44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67BD" w:rsidRPr="00672989" w:rsidRDefault="00DC67BD" w:rsidP="00C3627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67BD" w:rsidRPr="005C1AE6" w:rsidRDefault="00DC67BD" w:rsidP="00C3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C1AE6">
              <w:rPr>
                <w:rFonts w:ascii="THSarabunIT๙" w:cs="THSarabunIT๙"/>
                <w:sz w:val="28"/>
              </w:rPr>
              <w:t xml:space="preserve">2.5 </w:t>
            </w:r>
            <w:r w:rsidRPr="005C1AE6">
              <w:rPr>
                <w:rFonts w:ascii="THSarabunIT๙" w:cs="THSarabunIT๙" w:hint="cs"/>
                <w:sz w:val="28"/>
                <w:cs/>
              </w:rPr>
              <w:t>มาตรการจัดการในกรณีได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ทราบหรือรับแจ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งหรือตรวจสอบพบการทุจริต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7BD" w:rsidRPr="00DF38E0" w:rsidRDefault="00DC67BD" w:rsidP="00C36276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การจัดตั้งศูนย์ยุติธรรมชุมชนตำบลท่าซอม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7BD" w:rsidRPr="00DF38E0" w:rsidRDefault="00DC67B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7BD" w:rsidRPr="00DF38E0" w:rsidRDefault="00DC67B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7BD" w:rsidRPr="00DF38E0" w:rsidRDefault="00DC67B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7BD" w:rsidRPr="00DF38E0" w:rsidRDefault="00DC67B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7BD" w:rsidRPr="00672989" w:rsidRDefault="00DC67BD" w:rsidP="009043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0625" w:rsidRPr="00E339BC" w:rsidTr="00C36276">
        <w:trPr>
          <w:trHeight w:val="4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0625" w:rsidRPr="00D064D2" w:rsidRDefault="004A6AEE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0625" w:rsidRPr="00D064D2" w:rsidRDefault="004A6AEE" w:rsidP="00D06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64D2" w:rsidRDefault="00D064D2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 โครงการ </w:t>
            </w:r>
          </w:p>
          <w:p w:rsidR="00D064D2" w:rsidRDefault="00D064D2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8 มาตรการ </w:t>
            </w:r>
          </w:p>
          <w:p w:rsidR="00F40625" w:rsidRPr="00D064D2" w:rsidRDefault="00D064D2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กิจกรรม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0625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0625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0625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40625" w:rsidRPr="00D064D2" w:rsidRDefault="00D064D2" w:rsidP="00D064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625" w:rsidRPr="00D064D2" w:rsidRDefault="00F40625" w:rsidP="00D064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DF38E0" w:rsidRDefault="00DF38E0" w:rsidP="00DF38E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18"/>
        <w:gridCol w:w="1701"/>
        <w:gridCol w:w="1701"/>
        <w:gridCol w:w="1134"/>
        <w:gridCol w:w="992"/>
        <w:gridCol w:w="993"/>
        <w:gridCol w:w="992"/>
        <w:gridCol w:w="850"/>
      </w:tblGrid>
      <w:tr w:rsidR="00DF38E0" w:rsidRPr="00E339BC" w:rsidTr="00C36276">
        <w:trPr>
          <w:trHeight w:val="7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DF38E0" w:rsidRPr="00E339BC" w:rsidTr="003A1B4A">
        <w:trPr>
          <w:trHeight w:val="4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38E0" w:rsidRPr="00E339BC" w:rsidRDefault="00DF38E0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38E0" w:rsidRPr="00E339BC" w:rsidRDefault="00DF38E0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38E0" w:rsidRPr="00E339BC" w:rsidRDefault="00DF38E0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DF38E0" w:rsidRPr="00E339BC" w:rsidRDefault="00DF38E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8E0" w:rsidRPr="00E339BC" w:rsidRDefault="00DF38E0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F38E0" w:rsidRPr="00E339BC" w:rsidTr="003A1B4A">
        <w:trPr>
          <w:trHeight w:val="4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0A35FC" w:rsidRPr="000A35FC" w:rsidRDefault="000A35FC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0A35FC">
              <w:rPr>
                <w:rFonts w:ascii="THSarabunIT๙" w:cs="THSarabunIT๙"/>
                <w:b/>
                <w:bCs/>
                <w:sz w:val="28"/>
              </w:rPr>
              <w:t xml:space="preserve">3. 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การส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งเสริม</w:t>
            </w:r>
          </w:p>
          <w:p w:rsidR="000A35FC" w:rsidRPr="000A35FC" w:rsidRDefault="000A35FC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บทบาทและการ</w:t>
            </w:r>
          </w:p>
          <w:p w:rsidR="000A35FC" w:rsidRPr="000A35FC" w:rsidRDefault="000A35FC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มีส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วมของ</w:t>
            </w:r>
          </w:p>
          <w:p w:rsidR="00DF38E0" w:rsidRPr="000A35FC" w:rsidRDefault="000A35FC" w:rsidP="00DC6C4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ภาคประชาชน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C44" w:rsidRPr="00DC6C44" w:rsidRDefault="00DC6C44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C6C44">
              <w:rPr>
                <w:rFonts w:ascii="THSarabunIT๙" w:cs="THSarabunIT๙"/>
                <w:sz w:val="28"/>
              </w:rPr>
              <w:t xml:space="preserve">3.1 </w:t>
            </w:r>
            <w:r w:rsidRPr="00DC6C44">
              <w:rPr>
                <w:rFonts w:ascii="THSarabunIT๙" w:cs="THSarabunIT๙" w:hint="cs"/>
                <w:sz w:val="28"/>
                <w:cs/>
              </w:rPr>
              <w:t>จัดให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มีและ</w:t>
            </w:r>
          </w:p>
          <w:p w:rsidR="00DC6C44" w:rsidRPr="00DC6C44" w:rsidRDefault="00DC6C44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C6C44">
              <w:rPr>
                <w:rFonts w:ascii="THSarabunIT๙" w:cs="THSarabunIT๙" w:hint="cs"/>
                <w:sz w:val="28"/>
                <w:cs/>
              </w:rPr>
              <w:t>เผยแพร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ข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อมูลข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าวสารในช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องทางที่เป</w:t>
            </w:r>
            <w:r>
              <w:rPr>
                <w:rFonts w:ascii="THSarabunIT๙" w:cs="THSarabunIT๙" w:hint="cs"/>
                <w:sz w:val="28"/>
                <w:cs/>
              </w:rPr>
              <w:t>็</w:t>
            </w:r>
            <w:r w:rsidRPr="00DC6C44">
              <w:rPr>
                <w:rFonts w:ascii="THSarabunIT๙" w:cs="THSarabunIT๙" w:hint="cs"/>
                <w:sz w:val="28"/>
                <w:cs/>
              </w:rPr>
              <w:t>นการอำนวยความสะดวกแก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</w:p>
          <w:p w:rsidR="00DF38E0" w:rsidRPr="00DC6C44" w:rsidRDefault="00DC6C44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cs="TH SarabunIT๙"/>
                <w:sz w:val="28"/>
              </w:rPr>
            </w:pPr>
            <w:r w:rsidRPr="00DC6C44">
              <w:rPr>
                <w:rFonts w:ascii="THSarabunIT๙" w:cs="THSarabunIT๙" w:hint="cs"/>
                <w:sz w:val="28"/>
                <w:cs/>
              </w:rPr>
              <w:t>ประชาชนได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มีส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วมตรวจสอบการปฏิบัติราชการตามอำนาจหน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าที่ขององค</w:t>
            </w:r>
            <w:r>
              <w:rPr>
                <w:rFonts w:ascii="THSarabunIT๙" w:cs="THSarabunIT๙" w:hint="cs"/>
                <w:sz w:val="28"/>
                <w:cs/>
              </w:rPr>
              <w:t>์</w:t>
            </w:r>
            <w:r w:rsidRPr="00DC6C44">
              <w:rPr>
                <w:rFonts w:ascii="THSarabunIT๙" w:cs="THSarabunIT๙" w:hint="cs"/>
                <w:sz w:val="28"/>
                <w:cs/>
              </w:rPr>
              <w:t>กรปกครองส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วนท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องถิ่นได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ทุกขั้นตอน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C44" w:rsidRDefault="00DC6C44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12161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ปรับปรุงและพัฒนาศูนย์รวมข้อมูลข่าวสารการซื้อหรือการจ้างของ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อำเภอหัวไทร</w:t>
            </w:r>
          </w:p>
          <w:p w:rsidR="00DF38E0" w:rsidRDefault="005820A1" w:rsidP="000A35F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กิจกรรมการให้ความรู้ตาม พ.ร.บ.ข้อมูลข่าวสารของราชการ พ.ศ.2540 แก่ประชาชน</w:t>
            </w:r>
          </w:p>
          <w:p w:rsidR="006E6C3C" w:rsidRPr="00DF38E0" w:rsidRDefault="006E6C3C" w:rsidP="000A35F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โครงการประชาสัมพันธ์งาน/กิจกรรม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C44" w:rsidRDefault="00DC6C44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DF38E0" w:rsidRPr="00DC6C44" w:rsidRDefault="00DF38E0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C44" w:rsidRDefault="00DC6C44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F38E0" w:rsidRDefault="00DF38E0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6E6C3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6E6C3C" w:rsidRPr="00DF38E0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C44" w:rsidRDefault="00DC6C44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F38E0" w:rsidRDefault="00DF38E0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6E6C3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6E6C3C" w:rsidRPr="00DF38E0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6C44" w:rsidRDefault="00DC6C44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F38E0" w:rsidRDefault="00DF38E0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C3C" w:rsidRDefault="006E6C3C" w:rsidP="006E6C3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6E6C3C" w:rsidRPr="00DF38E0" w:rsidRDefault="006E6C3C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E0" w:rsidRPr="00DF38E0" w:rsidRDefault="00DF38E0" w:rsidP="000A35F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F38E0" w:rsidRPr="00E339BC" w:rsidTr="007D5137">
        <w:trPr>
          <w:trHeight w:val="445"/>
        </w:trPr>
        <w:tc>
          <w:tcPr>
            <w:tcW w:w="141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DF38E0" w:rsidRPr="00DF38E0" w:rsidRDefault="00DF38E0" w:rsidP="00BC475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4752" w:rsidRPr="00BC4752" w:rsidRDefault="00BC4752" w:rsidP="00BC4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/>
                <w:sz w:val="28"/>
              </w:rPr>
              <w:t xml:space="preserve">3.2 </w:t>
            </w:r>
            <w:r w:rsidRPr="00BC4752">
              <w:rPr>
                <w:rFonts w:ascii="THSarabunIT๙" w:cs="THSarabunIT๙" w:hint="cs"/>
                <w:sz w:val="28"/>
                <w:cs/>
              </w:rPr>
              <w:t>การรับฟ</w:t>
            </w:r>
            <w:r>
              <w:rPr>
                <w:rFonts w:ascii="THSarabunIT๙" w:cs="THSarabunIT๙" w:hint="cs"/>
                <w:sz w:val="28"/>
                <w:cs/>
              </w:rPr>
              <w:t>ั</w:t>
            </w:r>
            <w:r w:rsidRPr="00BC4752">
              <w:rPr>
                <w:rFonts w:ascii="THSarabunIT๙" w:cs="THSarabunIT๙" w:hint="cs"/>
                <w:sz w:val="28"/>
                <w:cs/>
              </w:rPr>
              <w:t>งความ</w:t>
            </w:r>
          </w:p>
          <w:p w:rsidR="00BC4752" w:rsidRPr="00BC4752" w:rsidRDefault="00BC4752" w:rsidP="00BC4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คิดเห็น</w:t>
            </w:r>
            <w:r w:rsidRPr="00BC4752">
              <w:rPr>
                <w:rFonts w:ascii="THSarabunIT๙" w:cs="THSarabunIT๙"/>
                <w:sz w:val="28"/>
              </w:rPr>
              <w:t xml:space="preserve"> </w:t>
            </w:r>
            <w:r w:rsidRPr="00BC4752">
              <w:rPr>
                <w:rFonts w:ascii="THSarabunIT๙" w:cs="THSarabunIT๙" w:hint="cs"/>
                <w:sz w:val="28"/>
                <w:cs/>
              </w:rPr>
              <w:t>การรับและ</w:t>
            </w:r>
          </w:p>
          <w:p w:rsidR="00BC4752" w:rsidRPr="00BC4752" w:rsidRDefault="00BC4752" w:rsidP="00BC4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ตอบสนองเรื่อง</w:t>
            </w:r>
          </w:p>
          <w:p w:rsidR="00BC4752" w:rsidRPr="00BC4752" w:rsidRDefault="00BC4752" w:rsidP="00BC4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ร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BC4752">
              <w:rPr>
                <w:rFonts w:ascii="THSarabunIT๙" w:cs="THSarabunIT๙" w:hint="cs"/>
                <w:sz w:val="28"/>
                <w:cs/>
              </w:rPr>
              <w:t>องเรียน</w:t>
            </w:r>
            <w:r w:rsidRPr="00BC4752">
              <w:rPr>
                <w:rFonts w:ascii="THSarabunIT๙" w:cs="THSarabunIT๙"/>
                <w:sz w:val="28"/>
              </w:rPr>
              <w:t>/</w:t>
            </w:r>
            <w:r w:rsidRPr="00BC4752">
              <w:rPr>
                <w:rFonts w:ascii="THSarabunIT๙" w:cs="THSarabunIT๙" w:hint="cs"/>
                <w:sz w:val="28"/>
                <w:cs/>
              </w:rPr>
              <w:t>ร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BC4752">
              <w:rPr>
                <w:rFonts w:ascii="THSarabunIT๙" w:cs="THSarabunIT๙" w:hint="cs"/>
                <w:sz w:val="28"/>
                <w:cs/>
              </w:rPr>
              <w:t>องทุกข</w:t>
            </w:r>
            <w:r>
              <w:rPr>
                <w:rFonts w:ascii="THSarabunIT๙" w:cs="THSarabunIT๙" w:hint="cs"/>
                <w:sz w:val="28"/>
                <w:cs/>
              </w:rPr>
              <w:t>์</w:t>
            </w:r>
          </w:p>
          <w:p w:rsidR="00DF38E0" w:rsidRPr="00BC4752" w:rsidRDefault="00BC4752" w:rsidP="00BC47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BC4752" w:rsidP="00BC475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โครงการจัดเวทีประชาคมเพื่อส่งเสริมการมีส่วนร่วมของประชาชนในการจัดทำแผนพัฒนา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11149B" w:rsidRPr="00DF38E0" w:rsidRDefault="0011149B" w:rsidP="00BC475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การดำเนินงานรับเรื่องราวร้องทุกข์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.ท่าซอม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1F53CC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Pr="00DF38E0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1F53CC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Pr="00DF38E0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1F53CC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Pr="00DF38E0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1F53CC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149B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1149B" w:rsidRPr="00DF38E0" w:rsidRDefault="0011149B" w:rsidP="00BC475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E0" w:rsidRPr="00DF38E0" w:rsidRDefault="00DF38E0" w:rsidP="00BC475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F38E0" w:rsidRPr="00E339BC" w:rsidTr="007D5137">
        <w:trPr>
          <w:trHeight w:val="44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Pr="00DF38E0" w:rsidRDefault="00DF38E0" w:rsidP="00C0764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25F59" w:rsidRPr="00725F59" w:rsidRDefault="00725F59" w:rsidP="00C0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725F59">
              <w:rPr>
                <w:rFonts w:ascii="THSarabunIT๙" w:cs="THSarabunIT๙"/>
                <w:sz w:val="28"/>
              </w:rPr>
              <w:t xml:space="preserve">3.3 </w:t>
            </w:r>
            <w:r w:rsidRPr="00725F59">
              <w:rPr>
                <w:rFonts w:ascii="THSarabunIT๙" w:cs="THSarabunIT๙" w:hint="cs"/>
                <w:sz w:val="28"/>
                <w:cs/>
              </w:rPr>
              <w:t>การส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งเสริมให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</w:p>
          <w:p w:rsidR="00DF38E0" w:rsidRPr="00725F59" w:rsidRDefault="00725F59" w:rsidP="00C0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25F59">
              <w:rPr>
                <w:rFonts w:ascii="THSarabunIT๙" w:cs="THSarabunIT๙" w:hint="cs"/>
                <w:sz w:val="28"/>
                <w:cs/>
              </w:rPr>
              <w:t>ประชาชนมีส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วนร</w:t>
            </w:r>
            <w:r w:rsidR="00C07645"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วมบริหารกิจการขององค</w:t>
            </w:r>
            <w:r w:rsidR="00C07645">
              <w:rPr>
                <w:rFonts w:ascii="THSarabunIT๙" w:cs="THSarabunIT๙" w:hint="cs"/>
                <w:sz w:val="28"/>
                <w:cs/>
              </w:rPr>
              <w:t>์</w:t>
            </w:r>
            <w:r w:rsidRPr="00725F59">
              <w:rPr>
                <w:rFonts w:ascii="THSarabunIT๙" w:cs="THSarabunIT๙" w:hint="cs"/>
                <w:sz w:val="28"/>
                <w:cs/>
              </w:rPr>
              <w:t>กรปกครองส</w:t>
            </w:r>
            <w:r w:rsidR="00C07645"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วนท</w:t>
            </w:r>
            <w:r w:rsidR="00C07645">
              <w:rPr>
                <w:rFonts w:ascii="THSarabunIT๙" w:cs="THSarabunIT๙" w:hint="cs"/>
                <w:sz w:val="28"/>
                <w:cs/>
              </w:rPr>
              <w:t>้</w:t>
            </w:r>
            <w:r w:rsidRPr="00725F59">
              <w:rPr>
                <w:rFonts w:ascii="THSarabunIT๙" w:cs="THSarabunIT๙" w:hint="cs"/>
                <w:sz w:val="28"/>
                <w:cs/>
              </w:rPr>
              <w:t>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9D1300" w:rsidP="00C0764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การแต่งตั้งประชาคมเพื่อเข้าร่วมเป็นคณะกรรมการ</w:t>
            </w:r>
            <w:r w:rsidR="003167CB">
              <w:rPr>
                <w:rFonts w:ascii="TH SarabunIT๙" w:hAnsi="TH SarabunIT๙" w:cs="TH SarabunIT๙" w:hint="cs"/>
                <w:sz w:val="28"/>
                <w:cs/>
              </w:rPr>
              <w:t xml:space="preserve">การจัดทำแผนพัฒนา </w:t>
            </w:r>
          </w:p>
          <w:p w:rsidR="003167CB" w:rsidRPr="00DF38E0" w:rsidRDefault="003167CB" w:rsidP="00C0764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</w:t>
            </w:r>
            <w:r w:rsidR="006B7707">
              <w:rPr>
                <w:rFonts w:ascii="TH SarabunIT๙" w:hAnsi="TH SarabunIT๙" w:cs="TH SarabunIT๙" w:hint="cs"/>
                <w:sz w:val="28"/>
                <w:cs/>
              </w:rPr>
              <w:t>การประเมินผลการปฏิบัติตามหลักเกณฑ์และวิธีการบริหารกิจการบ้านเมืองที่ดี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P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P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318DA" w:rsidRP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318DA" w:rsidRPr="00DF38E0" w:rsidRDefault="00A318DA" w:rsidP="00A318DA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E0" w:rsidRPr="00DF38E0" w:rsidRDefault="00DF38E0" w:rsidP="00C0764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335014" w:rsidRPr="00E339BC" w:rsidTr="007D5137">
        <w:trPr>
          <w:trHeight w:val="4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5014" w:rsidRPr="00C931B5" w:rsidRDefault="00335014" w:rsidP="00C931B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931B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5014" w:rsidRPr="00C931B5" w:rsidRDefault="00335014" w:rsidP="00C931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SarabunIT๙" w:cs="THSarabunIT๙"/>
                <w:b/>
                <w:bCs/>
                <w:sz w:val="28"/>
              </w:rPr>
            </w:pPr>
            <w:r w:rsidRPr="00C931B5">
              <w:rPr>
                <w:rFonts w:ascii="THSarabunIT๙" w:cs="TH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5014" w:rsidRDefault="00335014" w:rsidP="002607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3 โครงการ </w:t>
            </w:r>
          </w:p>
          <w:p w:rsidR="00335014" w:rsidRDefault="00335014" w:rsidP="002607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 มาตรการ </w:t>
            </w:r>
          </w:p>
          <w:p w:rsidR="00335014" w:rsidRPr="00D064D2" w:rsidRDefault="00335014" w:rsidP="002607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 กิจกรรม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5014" w:rsidRPr="00C931B5" w:rsidRDefault="00335014" w:rsidP="00C931B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5014" w:rsidRPr="00C931B5" w:rsidRDefault="00335014" w:rsidP="002607C8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5014" w:rsidRPr="00C931B5" w:rsidRDefault="00335014" w:rsidP="002607C8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5014" w:rsidRPr="00C931B5" w:rsidRDefault="00335014" w:rsidP="002607C8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122,000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014" w:rsidRPr="00C931B5" w:rsidRDefault="00335014" w:rsidP="00C931B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E5536D" w:rsidRDefault="001811BA" w:rsidP="00E5536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5536D" w:rsidRDefault="00E5536D" w:rsidP="00E553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18"/>
        <w:gridCol w:w="1701"/>
        <w:gridCol w:w="1701"/>
        <w:gridCol w:w="1134"/>
        <w:gridCol w:w="992"/>
        <w:gridCol w:w="993"/>
        <w:gridCol w:w="992"/>
        <w:gridCol w:w="850"/>
      </w:tblGrid>
      <w:tr w:rsidR="00E5536D" w:rsidRPr="00E339BC" w:rsidTr="00C36276">
        <w:trPr>
          <w:trHeight w:val="7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5536D" w:rsidRPr="00E339BC" w:rsidTr="0073458B">
        <w:trPr>
          <w:trHeight w:val="4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536D" w:rsidRPr="00E339BC" w:rsidRDefault="00E5536D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536D" w:rsidRPr="00E339BC" w:rsidRDefault="00E5536D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536D" w:rsidRPr="00E339BC" w:rsidRDefault="00E5536D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E5536D" w:rsidRPr="00E339BC" w:rsidRDefault="00E5536D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36D" w:rsidRPr="00E339BC" w:rsidRDefault="00E5536D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5536D" w:rsidRPr="00E339BC" w:rsidTr="0073458B">
        <w:trPr>
          <w:trHeight w:val="4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1B0026" w:rsidRPr="001B0026" w:rsidRDefault="001B0026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/>
                <w:b/>
                <w:bCs/>
                <w:sz w:val="28"/>
              </w:rPr>
              <w:t xml:space="preserve">4. 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การ</w:t>
            </w:r>
          </w:p>
          <w:p w:rsidR="001B0026" w:rsidRPr="001B0026" w:rsidRDefault="001B0026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เสริมสร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้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างและ</w:t>
            </w:r>
          </w:p>
          <w:p w:rsidR="001B0026" w:rsidRPr="001B0026" w:rsidRDefault="001B0026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ปรับปรุงกลไกในการตรวจสอบ</w:t>
            </w:r>
          </w:p>
          <w:p w:rsidR="001B0026" w:rsidRPr="001B0026" w:rsidRDefault="001B0026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การปฏิบัติ</w:t>
            </w:r>
          </w:p>
          <w:p w:rsidR="001B0026" w:rsidRPr="001B0026" w:rsidRDefault="001B0026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ราชการของ</w:t>
            </w:r>
          </w:p>
          <w:p w:rsidR="001B0026" w:rsidRPr="001B0026" w:rsidRDefault="001B0026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องค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์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กรปกครอง</w:t>
            </w:r>
          </w:p>
          <w:p w:rsidR="00E5536D" w:rsidRPr="001B0026" w:rsidRDefault="001B0026" w:rsidP="00EE274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ส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วนท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้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E274C" w:rsidRPr="00EE274C" w:rsidRDefault="00EE274C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/>
                <w:sz w:val="28"/>
              </w:rPr>
              <w:t xml:space="preserve">4.1 </w:t>
            </w:r>
            <w:r w:rsidRPr="00EE274C">
              <w:rPr>
                <w:rFonts w:ascii="THSarabunIT๙" w:cs="THSarabunIT๙" w:hint="cs"/>
                <w:sz w:val="28"/>
                <w:cs/>
              </w:rPr>
              <w:t>มีการจัดวาง</w:t>
            </w:r>
          </w:p>
          <w:p w:rsidR="00EE274C" w:rsidRPr="00EE274C" w:rsidRDefault="00EE274C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ระบบและรายงาน</w:t>
            </w:r>
          </w:p>
          <w:p w:rsidR="00EE274C" w:rsidRPr="00EE274C" w:rsidRDefault="00EE274C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การควบคุมภายใน</w:t>
            </w:r>
          </w:p>
          <w:p w:rsidR="00EE274C" w:rsidRPr="00EE274C" w:rsidRDefault="00EE274C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ตามที่คณะกรรมการ</w:t>
            </w:r>
          </w:p>
          <w:p w:rsidR="00EE274C" w:rsidRPr="00EE274C" w:rsidRDefault="00EE274C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ตรวจเงินแผ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EE274C">
              <w:rPr>
                <w:rFonts w:ascii="THSarabunIT๙" w:cs="THSarabunIT๙" w:hint="cs"/>
                <w:sz w:val="28"/>
                <w:cs/>
              </w:rPr>
              <w:t>นดิน</w:t>
            </w:r>
          </w:p>
          <w:p w:rsidR="00E5536D" w:rsidRPr="00EE274C" w:rsidRDefault="00EE274C" w:rsidP="00EE274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กำหนด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EE274C" w:rsidRDefault="00054DD0" w:rsidP="00EE274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การจัดทำรายงานการควบคุมภายใน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EE274C" w:rsidRDefault="00054DD0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EE274C" w:rsidRDefault="00054DD0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EE274C" w:rsidRDefault="00054DD0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EE274C" w:rsidRDefault="00054DD0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36D" w:rsidRPr="00EE274C" w:rsidRDefault="00E5536D" w:rsidP="00EE274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E5536D" w:rsidRPr="00E339BC" w:rsidTr="0073458B">
        <w:trPr>
          <w:trHeight w:val="445"/>
        </w:trPr>
        <w:tc>
          <w:tcPr>
            <w:tcW w:w="141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E5536D" w:rsidRPr="0049758E" w:rsidRDefault="00E5536D" w:rsidP="0049758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54DD0" w:rsidRPr="00054DD0" w:rsidRDefault="00054DD0" w:rsidP="0049758E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054DD0">
              <w:rPr>
                <w:rFonts w:ascii="THSarabunIT๙" w:cs="THSarabunIT๙"/>
                <w:sz w:val="28"/>
              </w:rPr>
              <w:t xml:space="preserve">4.2 </w:t>
            </w:r>
            <w:r w:rsidRPr="00054DD0">
              <w:rPr>
                <w:rFonts w:ascii="THSarabunIT๙" w:cs="THSarabunIT๙" w:hint="cs"/>
                <w:sz w:val="28"/>
                <w:cs/>
              </w:rPr>
              <w:t>การสนับสนุนให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054DD0">
              <w:rPr>
                <w:rFonts w:ascii="THSarabunIT๙" w:cs="THSarabunIT๙" w:hint="cs"/>
                <w:sz w:val="28"/>
                <w:cs/>
              </w:rPr>
              <w:t>ภาคประชาชนมีส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054DD0">
              <w:rPr>
                <w:rFonts w:ascii="THSarabunIT๙" w:cs="THSarabunIT๙" w:hint="cs"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054DD0">
              <w:rPr>
                <w:rFonts w:ascii="THSarabunIT๙" w:cs="THSarabunIT๙" w:hint="cs"/>
                <w:sz w:val="28"/>
                <w:cs/>
              </w:rPr>
              <w:t>วมตรวจสอบการปฏิบัติหรือการ</w:t>
            </w:r>
          </w:p>
          <w:p w:rsidR="00054DD0" w:rsidRPr="00054DD0" w:rsidRDefault="00054DD0" w:rsidP="0049758E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054DD0">
              <w:rPr>
                <w:rFonts w:ascii="THSarabunIT๙" w:cs="THSarabunIT๙" w:hint="cs"/>
                <w:sz w:val="28"/>
                <w:cs/>
              </w:rPr>
              <w:t>บริหารราชการ</w:t>
            </w:r>
            <w:r w:rsidRPr="00054DD0">
              <w:rPr>
                <w:rFonts w:ascii="THSarabunIT๙" w:cs="THSarabunIT๙"/>
                <w:sz w:val="28"/>
              </w:rPr>
              <w:t xml:space="preserve"> </w:t>
            </w:r>
            <w:r w:rsidRPr="00054DD0">
              <w:rPr>
                <w:rFonts w:ascii="THSarabunIT๙" w:cs="THSarabunIT๙" w:hint="cs"/>
                <w:sz w:val="28"/>
                <w:cs/>
              </w:rPr>
              <w:t>ตาม</w:t>
            </w:r>
          </w:p>
          <w:p w:rsidR="00054DD0" w:rsidRPr="00054DD0" w:rsidRDefault="00054DD0" w:rsidP="0049758E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054DD0">
              <w:rPr>
                <w:rFonts w:ascii="THSarabunIT๙" w:cs="THSarabunIT๙" w:hint="cs"/>
                <w:sz w:val="28"/>
                <w:cs/>
              </w:rPr>
              <w:t>ช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054DD0">
              <w:rPr>
                <w:rFonts w:ascii="THSarabunIT๙" w:cs="THSarabunIT๙" w:hint="cs"/>
                <w:sz w:val="28"/>
                <w:cs/>
              </w:rPr>
              <w:t>องทางที่สามารถ</w:t>
            </w:r>
          </w:p>
          <w:p w:rsidR="00E5536D" w:rsidRPr="00054DD0" w:rsidRDefault="00054DD0" w:rsidP="0049758E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4DD0">
              <w:rPr>
                <w:rFonts w:ascii="THSarabunIT๙" w:cs="THSarabunIT๙" w:hint="cs"/>
                <w:sz w:val="28"/>
                <w:cs/>
              </w:rPr>
              <w:t>ดำเนินการได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49758E" w:rsidRDefault="0049758E" w:rsidP="0049758E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49758E"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การติดตามและประเมินผลแผนพัฒนาท้องถิ่น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49758E" w:rsidRDefault="0049758E" w:rsidP="004975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49758E" w:rsidRDefault="0049758E" w:rsidP="004975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49758E" w:rsidRDefault="0049758E" w:rsidP="004975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536D" w:rsidRPr="0049758E" w:rsidRDefault="0049758E" w:rsidP="004975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36D" w:rsidRPr="0049758E" w:rsidRDefault="00E5536D" w:rsidP="0049758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2540" w:rsidRPr="00E339BC" w:rsidTr="0073458B">
        <w:trPr>
          <w:trHeight w:val="445"/>
        </w:trPr>
        <w:tc>
          <w:tcPr>
            <w:tcW w:w="1418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7D2540" w:rsidRPr="007D2540" w:rsidRDefault="007D2540" w:rsidP="007D254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2540" w:rsidRPr="007D2540" w:rsidRDefault="007D2540" w:rsidP="007D254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</w:rPr>
              <w:t xml:space="preserve">4.3 </w:t>
            </w:r>
            <w:r w:rsidRPr="007D2540">
              <w:rPr>
                <w:rFonts w:ascii="TH SarabunIT๙" w:hAnsi="TH SarabunIT๙" w:cs="TH SarabunIT๙"/>
                <w:sz w:val="28"/>
                <w:cs/>
              </w:rPr>
              <w:t>การส่งเสริม</w:t>
            </w:r>
          </w:p>
          <w:p w:rsidR="007D2540" w:rsidRPr="007D2540" w:rsidRDefault="007D2540" w:rsidP="007D254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  <w:cs/>
              </w:rPr>
              <w:t>บทบาทการ</w:t>
            </w:r>
          </w:p>
          <w:p w:rsidR="007D2540" w:rsidRPr="007D2540" w:rsidRDefault="007D2540" w:rsidP="007D254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  <w:cs/>
              </w:rPr>
              <w:t>ตรวจสอบของสภา</w:t>
            </w:r>
          </w:p>
          <w:p w:rsidR="007D2540" w:rsidRPr="007D2540" w:rsidRDefault="007D2540" w:rsidP="007D254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  <w:cs/>
              </w:rPr>
              <w:t>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2540" w:rsidRPr="007D2540" w:rsidRDefault="007D2540" w:rsidP="007D2540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7D2540">
              <w:rPr>
                <w:rFonts w:ascii="TH SarabunIT๙" w:hAnsi="TH SarabunIT๙" w:cs="TH SarabunIT๙"/>
                <w:sz w:val="28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การฝึกอบรม สัมมนาผู้บริหาร สมาชิกสภา พนักงานส่วนตำบล และลูกจ้าง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2540" w:rsidRPr="007D2540" w:rsidRDefault="007D2540" w:rsidP="007D254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2540" w:rsidRPr="007D2540" w:rsidRDefault="007D254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2540" w:rsidRPr="007D2540" w:rsidRDefault="007D254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2540" w:rsidRPr="007D2540" w:rsidRDefault="007D2540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540" w:rsidRPr="007D2540" w:rsidRDefault="007D2540" w:rsidP="007D254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7B12" w:rsidRPr="00E339BC" w:rsidTr="0073458B">
        <w:trPr>
          <w:trHeight w:val="44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7B12" w:rsidRPr="007D2540" w:rsidRDefault="00D67B12" w:rsidP="007D254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7B12" w:rsidRPr="00D67B12" w:rsidRDefault="00D67B12" w:rsidP="00D67B1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67B12">
              <w:rPr>
                <w:rFonts w:ascii="THSarabunIT๙" w:cs="THSarabunIT๙"/>
                <w:sz w:val="28"/>
              </w:rPr>
              <w:t xml:space="preserve">4.4 </w:t>
            </w:r>
            <w:r w:rsidRPr="00D67B12">
              <w:rPr>
                <w:rFonts w:ascii="THSarabunIT๙" w:cs="THSarabunIT๙" w:hint="cs"/>
                <w:sz w:val="28"/>
                <w:cs/>
              </w:rPr>
              <w:t>เสริมพลังการมี</w:t>
            </w:r>
          </w:p>
          <w:p w:rsidR="00D67B12" w:rsidRPr="00D67B12" w:rsidRDefault="00D67B12" w:rsidP="00D67B1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67B12">
              <w:rPr>
                <w:rFonts w:ascii="THSarabunIT๙" w:cs="THSarabunIT๙" w:hint="cs"/>
                <w:sz w:val="28"/>
                <w:cs/>
              </w:rPr>
              <w:t>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วมของชุมชน</w:t>
            </w:r>
          </w:p>
          <w:p w:rsidR="00D67B12" w:rsidRPr="00D67B12" w:rsidRDefault="00D67B12" w:rsidP="00D67B1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67B12">
              <w:rPr>
                <w:rFonts w:ascii="THSarabunIT๙" w:cs="THSarabunIT๙"/>
                <w:sz w:val="28"/>
              </w:rPr>
              <w:t xml:space="preserve">(Community) </w:t>
            </w:r>
            <w:r w:rsidRPr="00D67B12">
              <w:rPr>
                <w:rFonts w:ascii="THSarabunIT๙" w:cs="THSarabunIT๙" w:hint="cs"/>
                <w:sz w:val="28"/>
                <w:cs/>
              </w:rPr>
              <w:t>และ</w:t>
            </w:r>
          </w:p>
          <w:p w:rsidR="00D67B12" w:rsidRPr="00D67B12" w:rsidRDefault="00D67B12" w:rsidP="00D67B1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proofErr w:type="spellStart"/>
            <w:r w:rsidRPr="00D67B12">
              <w:rPr>
                <w:rFonts w:ascii="THSarabunIT๙" w:cs="THSarabunIT๙" w:hint="cs"/>
                <w:sz w:val="28"/>
                <w:cs/>
              </w:rPr>
              <w:t>บูรณา</w:t>
            </w:r>
            <w:proofErr w:type="spellEnd"/>
            <w:r w:rsidRPr="00D67B12">
              <w:rPr>
                <w:rFonts w:ascii="THSarabunIT๙" w:cs="THSarabunIT๙" w:hint="cs"/>
                <w:sz w:val="28"/>
                <w:cs/>
              </w:rPr>
              <w:t>การทุกภาค</w:t>
            </w:r>
          </w:p>
          <w:p w:rsidR="00D67B12" w:rsidRPr="00D67B12" w:rsidRDefault="00D67B12" w:rsidP="00D67B12">
            <w:pPr>
              <w:autoSpaceDE w:val="0"/>
              <w:autoSpaceDN w:val="0"/>
              <w:adjustRightInd w:val="0"/>
              <w:spacing w:after="0" w:line="240" w:lineRule="auto"/>
              <w:rPr>
                <w:rFonts w:cs="THSarabunIT๙"/>
                <w:sz w:val="28"/>
              </w:rPr>
            </w:pPr>
            <w:r w:rsidRPr="00D67B12">
              <w:rPr>
                <w:rFonts w:ascii="THSarabunIT๙" w:cs="THSarabunIT๙" w:hint="cs"/>
                <w:sz w:val="28"/>
                <w:cs/>
              </w:rPr>
              <w:t>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วนเพื่อต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อต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67B12">
              <w:rPr>
                <w:rFonts w:ascii="THSarabunIT๙" w:cs="THSarabunIT๙" w:hint="cs"/>
                <w:sz w:val="28"/>
                <w:cs/>
              </w:rPr>
              <w:t>านการ</w:t>
            </w:r>
          </w:p>
          <w:p w:rsidR="00D67B12" w:rsidRPr="00D67B12" w:rsidRDefault="00D67B12" w:rsidP="00D67B1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67B12">
              <w:rPr>
                <w:rFonts w:ascii="THSarabunIT๙" w:cs="THSarabunIT๙" w:hint="cs"/>
                <w:sz w:val="28"/>
                <w:cs/>
              </w:rPr>
              <w:t>ทุจริต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7B12" w:rsidRDefault="001C1866" w:rsidP="007D254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มาตรการรับฟังความคิดเห็นของประชาชน และจัดช่องทางรับเรื่องร้องเรียน </w:t>
            </w:r>
          </w:p>
          <w:p w:rsidR="001C1866" w:rsidRPr="007D2540" w:rsidRDefault="001C1866" w:rsidP="007D254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การจัดตั้งศูนย์ยุติธรรมชุมชนตำบลท่าซอม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7B12" w:rsidRDefault="001C1866" w:rsidP="007D254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1866" w:rsidRDefault="001C1866" w:rsidP="007D254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7D254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7D254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7D254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7D254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7B12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7B12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67B12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1866" w:rsidRDefault="001C1866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B12" w:rsidRPr="007D2540" w:rsidRDefault="00D67B12" w:rsidP="007D254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557FA" w:rsidRPr="00E339BC" w:rsidTr="007D2540">
        <w:trPr>
          <w:trHeight w:val="4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557FA" w:rsidRPr="00F557FA" w:rsidRDefault="00F557FA" w:rsidP="00F557F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557FA" w:rsidRPr="00F557FA" w:rsidRDefault="00F557FA" w:rsidP="00F55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557F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557FA" w:rsidRPr="00F557FA" w:rsidRDefault="00F557FA" w:rsidP="00F557F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 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557FA" w:rsidRPr="00F557FA" w:rsidRDefault="00F557FA" w:rsidP="002607C8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557FA" w:rsidRPr="00F557FA" w:rsidRDefault="00F557FA" w:rsidP="002607C8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557FA" w:rsidRPr="00F557FA" w:rsidRDefault="00F557FA" w:rsidP="002607C8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557FA" w:rsidRPr="00F557FA" w:rsidRDefault="00F557FA" w:rsidP="002607C8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7FA" w:rsidRPr="00F557FA" w:rsidRDefault="00F557FA" w:rsidP="00F557F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E5536D" w:rsidRDefault="00E5536D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536D" w:rsidRDefault="00E5536D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2665" w:rsidRDefault="0038266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Pr="00D914D1" w:rsidRDefault="00D914D1" w:rsidP="00D914D1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914D1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รายละเอียดโครงการ/กิจกรรม/มาตรการ </w:t>
      </w:r>
    </w:p>
    <w:p w:rsidR="00D914D1" w:rsidRDefault="00D914D1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36149B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E679E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๑ การสร้างสังคมที่ไม่ทนต่อการทุจริต</w:t>
      </w:r>
    </w:p>
    <w:p w:rsidR="00062C60" w:rsidRPr="00062C60" w:rsidRDefault="00062C60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92ED1" w:rsidRPr="00A92ED1" w:rsidRDefault="00A92ED1" w:rsidP="00A92ED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92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92ED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1.1 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การสร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างจิตสำนึกและความตระหนักแก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บุคลากรทั้ง</w:t>
      </w:r>
      <w:r w:rsidRPr="00A92E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าราชการการเมืองฝ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ายบริหารข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าราชการการเมืองฝ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ายสภาท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Pr="00A92E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และฝ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ายประจำขององค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3744D6" w:rsidRPr="00A92ED1" w:rsidRDefault="003744D6" w:rsidP="000514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96A24" w:rsidRPr="00D96A24" w:rsidRDefault="00D96A24" w:rsidP="00D96A2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96A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โครงการฝึกอบรมเพื่อพัฒนาบุคลากรท้องถิ่น </w:t>
      </w:r>
      <w:r w:rsidRPr="00D96A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6A2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D96A2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ด้านคุณธรรมและจริยธรรม”</w:t>
      </w:r>
    </w:p>
    <w:p w:rsidR="00D96A24" w:rsidRPr="002C0E7E" w:rsidRDefault="00D96A24" w:rsidP="000514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3744D6" w:rsidRPr="006C7B60" w:rsidRDefault="00682F13" w:rsidP="00682F1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2F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ชื่อโครงการ </w:t>
      </w:r>
      <w:r w:rsidR="006C7B60">
        <w:rPr>
          <w:rFonts w:ascii="TH SarabunIT๙" w:hAnsi="TH SarabunIT๙" w:cs="TH SarabunIT๙"/>
          <w:sz w:val="32"/>
          <w:szCs w:val="32"/>
        </w:rPr>
        <w:t>:</w:t>
      </w:r>
      <w:r w:rsidRPr="00682F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744D6" w:rsidRPr="006C7B60">
        <w:rPr>
          <w:rFonts w:ascii="TH SarabunIT๙" w:hAnsi="TH SarabunIT๙" w:cs="TH SarabunIT๙"/>
          <w:sz w:val="32"/>
          <w:szCs w:val="32"/>
          <w:cs/>
        </w:rPr>
        <w:t xml:space="preserve">โครงการฝึกอบรมเพื่อพัฒนาบุคลากรท้องถิ่น </w:t>
      </w:r>
      <w:r w:rsidRPr="006C7B60">
        <w:rPr>
          <w:rFonts w:ascii="TH SarabunIT๙" w:hAnsi="TH SarabunIT๙" w:cs="TH SarabunIT๙"/>
          <w:sz w:val="32"/>
          <w:szCs w:val="32"/>
        </w:rPr>
        <w:t xml:space="preserve"> </w:t>
      </w:r>
      <w:r w:rsidR="003744D6" w:rsidRPr="006C7B60">
        <w:rPr>
          <w:rFonts w:ascii="TH SarabunIT๙" w:hAnsi="TH SarabunIT๙" w:cs="TH SarabunIT๙"/>
          <w:sz w:val="32"/>
          <w:szCs w:val="32"/>
          <w:cs/>
        </w:rPr>
        <w:t>“</w:t>
      </w:r>
      <w:r w:rsidR="003744D6" w:rsidRPr="006C7B60">
        <w:rPr>
          <w:rFonts w:ascii="TH SarabunIT๙" w:hAnsi="TH SarabunIT๙" w:cs="TH SarabunIT๙" w:hint="cs"/>
          <w:sz w:val="32"/>
          <w:szCs w:val="32"/>
          <w:cs/>
        </w:rPr>
        <w:t>ด้านคุณธรรมและจริยธรรม”</w:t>
      </w:r>
    </w:p>
    <w:p w:rsidR="003744D6" w:rsidRPr="0049259E" w:rsidRDefault="00682F13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๒. หลักการและเหตุผล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ในปัจจุบันปัญหาการขาดคุณธรรมและจริยธรรมในสังคมไทยได้ทวีความรุนแรง และมีความหลากหลายมากขึ้นกว่าในอดีตที่ผ่านมา สาเหตุส่วนหนึ่งมาจากสภาพแวดล้อมและเปลี่ยนแปลงไปตามกระแสการพัฒนาทางเทคโนโลยีสารสนเทศ และการสื่อสารไร้พรหมแดน การพัฒนาบุคลากรด้านคุณธรรมและจริยธรรม </w:t>
      </w:r>
      <w:r w:rsidR="0049259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จึงเป็นสิ่งจำเป็นอันจะนำไปสู่การปฏิบัติหน้าที่ราชการในหน้าที่ได้อย่างมีประสิทธิภาพ เกิดประโยชน์สูงสุดแก่ประชาชน 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การพัฒนาบุคลากรด้านคุณธรรมและจริยธรรมเป็นภารกิจหนึ่งที่จำเป็น องค์การบริหาร</w:t>
      </w:r>
      <w:r w:rsidR="0049259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ส่วนตำบลท่าซอมจึงได้จัดทำโครงการฝึกอบรมเพื่อพัฒนาบุคลากรท้องถิ่น ขึ้น </w:t>
      </w:r>
    </w:p>
    <w:p w:rsidR="00682F13" w:rsidRPr="0049259E" w:rsidRDefault="00682F13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๓. วัตถุประสงค์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เพื่อปลูกฝังคุณธรรมและจริยธรรมให้แก่บุคลากรประพฤติดี เป็นคนดี เป็นบุคคลที่พึงประสงค์ของท้องถิ่นและสังคม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เพื่อส่งเสริมและพัฒนาให้บุคลากรนำหลักคุณธรรมและจริยธรรมมาประยุกต์ใช้ในการทำงานและสามารถดำเนินชีวิตได้อย่างมีความสุข</w:t>
      </w:r>
    </w:p>
    <w:p w:rsidR="006C7B60" w:rsidRDefault="006C7B6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เพื่อส่งเสริมและพัฒนาให้บุคลากรมีทัศนคติที่ดีต่อการทำงาน เกิดทักษะในการทำงานอย่างมีความสุข พัฒนาศักยภาพในการทำงานให้เกิดประโยชน์สูงสุด</w:t>
      </w:r>
    </w:p>
    <w:p w:rsidR="006C7B60" w:rsidRPr="0049259E" w:rsidRDefault="006C7B60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6C7B60" w:rsidRDefault="006C7B6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ด้านปริมาณ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.ท่าซอม ประกอบด้วย ผู้บริหาร สมาชิก</w:t>
      </w:r>
      <w:r w:rsidR="00C83FD0">
        <w:rPr>
          <w:rFonts w:ascii="TH SarabunIT๙" w:hAnsi="TH SarabunIT๙" w:cs="TH SarabunIT๙" w:hint="cs"/>
          <w:sz w:val="32"/>
          <w:szCs w:val="32"/>
          <w:cs/>
        </w:rPr>
        <w:t xml:space="preserve">สภาฯ เจ้าหน้าที่และสมาชิก </w:t>
      </w:r>
      <w:proofErr w:type="spellStart"/>
      <w:r w:rsidR="00C83FD0">
        <w:rPr>
          <w:rFonts w:ascii="TH SarabunIT๙" w:hAnsi="TH SarabunIT๙" w:cs="TH SarabunIT๙" w:hint="cs"/>
          <w:sz w:val="32"/>
          <w:szCs w:val="32"/>
          <w:cs/>
        </w:rPr>
        <w:t>อพปร</w:t>
      </w:r>
      <w:proofErr w:type="spellEnd"/>
      <w:r w:rsidR="00C83FD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C83FD0" w:rsidRDefault="00C83FD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ด้านคุณภาพ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.ท่าซอม ได้นำหลักคุณธรรมและจริยธรรมมาประยุกต์ใช้ในการดำเนินชีวิตได้อย่างมีความสุข และพัฒนาศักยภาพในการทำงานให้เกิดประโยชน์สูงสุด </w:t>
      </w:r>
    </w:p>
    <w:p w:rsidR="00947B5C" w:rsidRPr="0049259E" w:rsidRDefault="00947B5C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๕. วิธีดำเนินการ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จัดทำโครงการเพื่อเสนอขออนุมัติและขอจัดตั้งงบประมาณ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กำหนดรูปแบบการดำเนินการ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ประสานงานกับวิทยากรผู้มีความรู้เกี่ยวกับแหล่งเรียนรู้ในการฝึกอบรม/บรรยาย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ประสานงานหน่วยงานที่เกี่ยวข้อง </w:t>
      </w:r>
    </w:p>
    <w:p w:rsidR="00947B5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๕. ดำเนินการตามภารกิจโครงการ</w:t>
      </w:r>
    </w:p>
    <w:p w:rsidR="00837DE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 รวบรวมวิเคราะห์และสรุปผลโครงการ </w:t>
      </w:r>
    </w:p>
    <w:p w:rsidR="00837DEC" w:rsidRPr="0049259E" w:rsidRDefault="00837DEC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๖. สถานที่ดำเนินการ</w:t>
      </w:r>
    </w:p>
    <w:p w:rsidR="00837DE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องค์การบริหารส่วนตำบลท่าซอมหรือพื้นที่ที่เหมาะสม </w:t>
      </w:r>
    </w:p>
    <w:p w:rsidR="0049259E" w:rsidRDefault="0049259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7DEC" w:rsidRPr="0049259E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837DE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พ.ศ.๒๕๖๑ </w:t>
      </w:r>
      <w:r w:rsidR="00E37E0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E37E07" w:rsidRPr="0049259E" w:rsidRDefault="00E37E07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งบประมาณ </w:t>
      </w:r>
    </w:p>
    <w:p w:rsidR="00E37E07" w:rsidRDefault="00E37E07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พ.ศ.2561  เป็นเงิน 95,000 บาท</w:t>
      </w:r>
    </w:p>
    <w:p w:rsidR="00E37E07" w:rsidRDefault="00E37E07" w:rsidP="00E37E0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พ.ศ.2562  เป็นเงิน 100,000 บาท</w:t>
      </w:r>
    </w:p>
    <w:p w:rsidR="00E37E07" w:rsidRDefault="00E37E07" w:rsidP="00E37E0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พ.ศ.2563  เป็นเงิน 100,000 บาท</w:t>
      </w:r>
    </w:p>
    <w:p w:rsidR="00E37E07" w:rsidRDefault="00E37E07" w:rsidP="00E37E0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พ.ศ.2564  เป็นเงิน 120,000 บาท</w:t>
      </w:r>
    </w:p>
    <w:p w:rsidR="00E37E07" w:rsidRPr="0049259E" w:rsidRDefault="0056098E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E37E07"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. หน่วยงานที่รับผิดชอบโครงการ</w:t>
      </w:r>
    </w:p>
    <w:p w:rsidR="00E37E07" w:rsidRDefault="00E37E07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</w:t>
      </w:r>
      <w:r w:rsidR="0056098E">
        <w:rPr>
          <w:rFonts w:ascii="TH SarabunIT๙" w:hAnsi="TH SarabunIT๙" w:cs="TH SarabunIT๙" w:hint="cs"/>
          <w:sz w:val="32"/>
          <w:szCs w:val="32"/>
          <w:cs/>
        </w:rPr>
        <w:t>ัด องค์การบริหารส่วนตำบลท่าซอม</w:t>
      </w:r>
    </w:p>
    <w:p w:rsidR="0056098E" w:rsidRPr="0049259E" w:rsidRDefault="0056098E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ผลที่คาดว่าจะได้รับ</w:t>
      </w:r>
    </w:p>
    <w:p w:rsidR="0056098E" w:rsidRDefault="0056098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บุคลากรได้รับการปลูกฝังคุณธรรมและจริยธรรมให้ประพฤติดี เป็นคนดี เป็นบุคคลที่พึงประสงค์ของท้องถิ่นและสังคม </w:t>
      </w:r>
    </w:p>
    <w:p w:rsidR="0056098E" w:rsidRDefault="0056098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บุคลากรได้รับการส่งเสริมและพัฒนาหลักคุณธรรม และจริยธรรมมาประยุกต์ใช้ในการทำงาน และสามารถดำเนินชีวิตได้อย่างมีความสุข</w:t>
      </w:r>
    </w:p>
    <w:p w:rsidR="0056098E" w:rsidRDefault="0056098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บุคลากรมีทัศนคติที่ดีต่อการทำงาน เกิดทักษะในการทำงานอย่างมีความสุข พัฒนาศักยภาพในการทำงานให้เกิดประโยชน์สูงสุด </w:t>
      </w:r>
    </w:p>
    <w:p w:rsidR="006C7B60" w:rsidRDefault="006C7B6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p w:rsidR="00293494" w:rsidRPr="002C0E7E" w:rsidRDefault="002C0E7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0E7E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2C0E7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๑.๒ การสร้างจิตสำนึกและความตระหนักแก่ประชาชนทุกภาคส่วนในท้องถิ่น </w:t>
      </w:r>
    </w:p>
    <w:p w:rsidR="002C0E7E" w:rsidRPr="002C0E7E" w:rsidRDefault="002C0E7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EB72B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2B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ฝึกอบรมความรู้ทางกฎหมายให้แก่ประชาชน  </w:t>
      </w:r>
    </w:p>
    <w:p w:rsidR="00EB72BA" w:rsidRDefault="00EB72BA" w:rsidP="00EB72BA">
      <w:pPr>
        <w:jc w:val="center"/>
        <w:rPr>
          <w:rFonts w:ascii="TH SarabunPSK" w:hAnsi="TH SarabunPSK" w:cs="TH SarabunPSK"/>
          <w:sz w:val="20"/>
          <w:szCs w:val="20"/>
        </w:rPr>
      </w:pPr>
    </w:p>
    <w:p w:rsidR="00B7429A" w:rsidRDefault="00B7429A" w:rsidP="00EB72BA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</w:t>
      </w:r>
      <w:r w:rsidRPr="00F84B42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7429A">
        <w:rPr>
          <w:rFonts w:ascii="TH SarabunIT๙" w:hAnsi="TH SarabunIT๙" w:cs="TH SarabunIT๙"/>
          <w:sz w:val="32"/>
          <w:szCs w:val="32"/>
          <w:cs/>
        </w:rPr>
        <w:t>โครงการฝึกอบรมความรู้ทางกฎหมายให้แก่ประชาชน</w:t>
      </w:r>
    </w:p>
    <w:p w:rsidR="00EB72BA" w:rsidRDefault="00EB72BA" w:rsidP="00F84B42">
      <w:pPr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E72496" w:rsidRPr="002607C8" w:rsidRDefault="00EB72BA" w:rsidP="002607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07C8">
        <w:rPr>
          <w:rFonts w:ascii="TH SarabunIT๙" w:hAnsi="TH SarabunIT๙" w:cs="TH SarabunIT๙"/>
          <w:sz w:val="32"/>
          <w:szCs w:val="32"/>
          <w:cs/>
        </w:rPr>
        <w:tab/>
      </w:r>
      <w:r w:rsidRPr="002607C8">
        <w:rPr>
          <w:rFonts w:ascii="TH SarabunIT๙" w:hAnsi="TH SarabunIT๙" w:cs="TH SarabunIT๙"/>
          <w:sz w:val="32"/>
          <w:szCs w:val="32"/>
          <w:cs/>
        </w:rPr>
        <w:tab/>
      </w:r>
      <w:r w:rsidR="00760757" w:rsidRPr="002607C8">
        <w:rPr>
          <w:rFonts w:ascii="TH SarabunIT๙" w:hAnsi="TH SarabunIT๙" w:cs="TH SarabunIT๙"/>
          <w:sz w:val="32"/>
          <w:szCs w:val="32"/>
          <w:cs/>
        </w:rPr>
        <w:t>ด้วยในปัจจุบันประชากรไทยยังไม่มีความรู้เกี่ยวกับกฎหมายเท่าที่ควร</w:t>
      </w:r>
      <w:r w:rsidR="00760757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60757" w:rsidRPr="002607C8">
        <w:rPr>
          <w:rFonts w:ascii="TH SarabunIT๙" w:hAnsi="TH SarabunIT๙" w:cs="TH SarabunIT๙"/>
          <w:sz w:val="32"/>
          <w:szCs w:val="32"/>
          <w:cs/>
        </w:rPr>
        <w:t>โดยเฉพาะอย่างยิ่งคนในชนบท  ซึ่ง</w:t>
      </w:r>
      <w:r w:rsidR="00E72496" w:rsidRPr="002607C8">
        <w:rPr>
          <w:rFonts w:ascii="TH SarabunIT๙" w:hAnsi="TH SarabunIT๙" w:cs="TH SarabunIT๙"/>
          <w:sz w:val="32"/>
          <w:szCs w:val="32"/>
          <w:cs/>
        </w:rPr>
        <w:t>กฎหมายมีความสำคัญต่อการดำเนินชีวิตประจำวันของประชาชน และยังมีประชาชนจำนวนมาก ที่ยังขาดโอกาสในการศึกษาหาความรู้เกี่ยวกับกฎหมายในชีวิตประจำวัน เมื่อเกิดปัญหาต่างๆ ที่มีความจำเป็นต้องแก้ไขด้วยวิธีการทางกฎหมาย ประชาชนเหล่านั้นมักถูกเอาเปรียบจากคู่กรณีที่มีความรู้ทางกฎหมาย ก่อให้เกิดความเดือดร้อน ในการดำเนินชีวิตประจำวันของตน</w:t>
      </w:r>
      <w:r w:rsidR="00760757" w:rsidRPr="002607C8">
        <w:rPr>
          <w:rFonts w:ascii="TH SarabunIT๙" w:hAnsi="TH SarabunIT๙" w:cs="TH SarabunIT๙"/>
          <w:sz w:val="32"/>
          <w:szCs w:val="32"/>
        </w:rPr>
        <w:t xml:space="preserve">  </w:t>
      </w:r>
      <w:r w:rsidR="00760757" w:rsidRPr="002607C8">
        <w:rPr>
          <w:rFonts w:ascii="TH SarabunIT๙" w:hAnsi="TH SarabunIT๙" w:cs="TH SarabunIT๙"/>
          <w:sz w:val="32"/>
          <w:szCs w:val="32"/>
          <w:cs/>
        </w:rPr>
        <w:t>เมื่อประชาชนมีความรู้ ความเข้าใจในกฎหมายที่เกี่ยวข้องกับชีวิตประจำวัน และกฎหมายที่เกี่ยวข้องกับการบริหารงานขององค์กรปกครองส่วนท้องถิ่น</w:t>
      </w:r>
      <w:r w:rsidR="00A3590F" w:rsidRPr="002607C8">
        <w:rPr>
          <w:rFonts w:ascii="TH SarabunIT๙" w:hAnsi="TH SarabunIT๙" w:cs="TH SarabunIT๙"/>
          <w:sz w:val="32"/>
          <w:szCs w:val="32"/>
          <w:cs/>
        </w:rPr>
        <w:t xml:space="preserve"> ประชาชนสามารถแสดงออกหรือเสนอแนะการปฏิบัติงานในด้านต่างๆ ให้มีประสิทธิภาพมากยิ่งขึ้น  </w:t>
      </w:r>
    </w:p>
    <w:p w:rsidR="00760757" w:rsidRPr="002607C8" w:rsidRDefault="00A3590F" w:rsidP="004606ED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07C8">
        <w:rPr>
          <w:rFonts w:ascii="TH SarabunIT๙" w:hAnsi="TH SarabunIT๙" w:cs="TH SarabunIT๙"/>
          <w:sz w:val="32"/>
          <w:szCs w:val="32"/>
          <w:cs/>
        </w:rPr>
        <w:tab/>
      </w:r>
      <w:r w:rsidRPr="002607C8">
        <w:rPr>
          <w:rFonts w:ascii="TH SarabunIT๙" w:hAnsi="TH SarabunIT๙" w:cs="TH SarabunIT๙"/>
          <w:sz w:val="32"/>
          <w:szCs w:val="32"/>
          <w:cs/>
        </w:rPr>
        <w:tab/>
        <w:t>ประกอบกับตามพระราชบัญญัติสภาตำบลและองค์การบริหารส่วนตำบล</w:t>
      </w:r>
      <w:r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Pr="002607C8">
        <w:rPr>
          <w:rFonts w:ascii="TH SarabunIT๙" w:hAnsi="TH SarabunIT๙" w:cs="TH SarabunIT๙"/>
          <w:sz w:val="32"/>
          <w:szCs w:val="32"/>
          <w:cs/>
        </w:rPr>
        <w:t>พ.ศ.</w:t>
      </w:r>
      <w:r w:rsidRPr="002607C8">
        <w:rPr>
          <w:rFonts w:ascii="TH SarabunIT๙" w:hAnsi="TH SarabunIT๙" w:cs="TH SarabunIT๙"/>
          <w:sz w:val="32"/>
          <w:szCs w:val="32"/>
        </w:rPr>
        <w:t xml:space="preserve">2537  </w:t>
      </w:r>
      <w:r w:rsidRPr="002607C8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และที่แก้ไขเพิ่มเติมจนถึงปัจจุบัน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 “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ภายใต้บังคับแห่งกฎหมาย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มีหน้าที่ต้องทำในเขตองค์การบริหารส่วนตำบล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(5)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ส่งเสริมการศึกษา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ศาสนาและวัฒนธรรม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”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พ.ศ.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2542 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7C55C3" w:rsidRPr="002607C8">
        <w:rPr>
          <w:rFonts w:ascii="TH SarabunIT๙" w:hAnsi="TH SarabunIT๙" w:cs="TH SarabunIT๙"/>
          <w:sz w:val="32"/>
          <w:szCs w:val="32"/>
        </w:rPr>
        <w:t>  16  “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ให้เทศบาล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เมือ</w:t>
      </w:r>
      <w:r w:rsidR="005D066F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พัทยา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(15)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ความเสมอภาค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และสิทธิเสรีภาพของประชาชน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”  </w:t>
      </w:r>
      <w:r w:rsidR="002607C8" w:rsidRPr="002607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องค์การบริหารส่วนตำบลท่าซอมจึงได้จัดทำโครงการฝึกอบรมความรู้ทางกฎหมายให้แก่ประชาชน</w:t>
      </w:r>
      <w:r w:rsidR="002607C8" w:rsidRPr="00260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9312A2" w:rsidRDefault="00F84B42" w:rsidP="00B7429A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312A2" w:rsidRPr="009312A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312A2" w:rsidRPr="00931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0757" w:rsidRPr="009312A2">
        <w:rPr>
          <w:rStyle w:val="aa"/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9312A2" w:rsidRDefault="009312A2" w:rsidP="009312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60757" w:rsidRPr="00760757">
        <w:rPr>
          <w:rFonts w:ascii="TH SarabunIT๙" w:hAnsi="TH SarabunIT๙" w:cs="TH SarabunIT๙"/>
          <w:sz w:val="32"/>
          <w:szCs w:val="32"/>
        </w:rPr>
        <w:t>1.</w:t>
      </w:r>
      <w:r w:rsidR="00760757" w:rsidRPr="00760757">
        <w:rPr>
          <w:rFonts w:ascii="TH SarabunIT๙" w:hAnsi="TH SarabunIT๙" w:cs="TH SarabunIT๙"/>
          <w:sz w:val="14"/>
          <w:szCs w:val="14"/>
        </w:rPr>
        <w:t> 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เพื่อให้ประชาชน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มีความรู้ความเข้าใจในหลักกฎหมายที่เกี่ยวข้องในชีวิตประจำวัน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60757" w:rsidRPr="00760757">
        <w:rPr>
          <w:rFonts w:ascii="TH SarabunIT๙" w:hAnsi="TH SarabunIT๙" w:cs="TH SarabunIT๙"/>
          <w:sz w:val="32"/>
          <w:szCs w:val="32"/>
        </w:rPr>
        <w:t>2.</w:t>
      </w:r>
      <w:r w:rsidR="00760757" w:rsidRPr="00760757">
        <w:rPr>
          <w:rFonts w:ascii="TH SarabunIT๙" w:hAnsi="TH SarabunIT๙" w:cs="TH SarabunIT๙"/>
          <w:sz w:val="14"/>
          <w:szCs w:val="14"/>
        </w:rPr>
        <w:t xml:space="preserve">  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เพื่อให้ประชาชนรับทราบถึงสิทธิขั้นพื้นฐานตามกฎหมายเบื้องต้น</w:t>
      </w:r>
    </w:p>
    <w:p w:rsidR="009312A2" w:rsidRDefault="009312A2" w:rsidP="009312A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เพื่อให้ประชาชนได้รับทราบถึงระเบียบ/กฎหมายที่ใช้ในการบริหารราชการขององค์กรปกครองส่วนท้องถิ่น</w:t>
      </w:r>
    </w:p>
    <w:p w:rsidR="00E72496" w:rsidRPr="00760757" w:rsidRDefault="009312A2" w:rsidP="009312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4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14"/>
          <w:szCs w:val="14"/>
        </w:rPr>
        <w:t xml:space="preserve">   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เพื่อให้ประชาชน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สามารถนำความรู้ที่ได้รับจากการอบรมไปประยุกต์ให้เข้ากับสถานการณ์ในชีวิตประจำวัน</w:t>
      </w:r>
      <w:proofErr w:type="gramStart"/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  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และสามารถแก้ไขกรณีพิพาทของคนในระดับท้องถิ่นได้โดยไม่ต้องนำคดีขึ้นสู่ศาล</w:t>
      </w:r>
      <w:proofErr w:type="gramEnd"/>
    </w:p>
    <w:p w:rsidR="00CE43BF" w:rsidRPr="00F84B42" w:rsidRDefault="00F84B42" w:rsidP="00F84B4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84B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เป้าหมาย </w:t>
      </w:r>
    </w:p>
    <w:p w:rsidR="00F84B42" w:rsidRDefault="00F84B42" w:rsidP="00F84B4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ประชาชนในพื้นที่ตำบลท่าซอม</w:t>
      </w:r>
    </w:p>
    <w:p w:rsidR="00F84B42" w:rsidRPr="00062F2C" w:rsidRDefault="00F84B42" w:rsidP="0029349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2F2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62F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พื้นที่ดำเนินการ </w:t>
      </w:r>
    </w:p>
    <w:p w:rsidR="00F84B42" w:rsidRDefault="00F84B42" w:rsidP="00062F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ห้องประชุมสภา องค์การบริหารส่วนตำบลท่าซอม หรือพื้นที่ที่เหมาะสม </w:t>
      </w:r>
    </w:p>
    <w:p w:rsidR="00062F2C" w:rsidRPr="00062F2C" w:rsidRDefault="00062F2C" w:rsidP="00062F2C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2F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วิธีดำเนินการ 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จัดทำโครงการเพื่อเสนอขออนุมัติและขอจัดตั้งงบประมาณ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กำหนดรูปแบบการดำเนินการ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ประสานงานกับวิทยากรผู้มีความรู้เกี่ยวกับแหล่งเรียนรู้ในการฝึกอบรม/บรรยาย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ประสานงานหน่วยงานที่เกี่ยวข้อง </w:t>
      </w:r>
    </w:p>
    <w:p w:rsidR="002C0E7E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62F2C" w:rsidRDefault="002C0E7E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2F2C">
        <w:rPr>
          <w:rFonts w:ascii="TH SarabunIT๙" w:hAnsi="TH SarabunIT๙" w:cs="TH SarabunIT๙" w:hint="cs"/>
          <w:sz w:val="32"/>
          <w:szCs w:val="32"/>
          <w:cs/>
        </w:rPr>
        <w:t>๕. ดำเนินการตามภารกิจโครงการ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 รวบรวมวิเคราะห์และสรุปผลโครงการ </w:t>
      </w:r>
    </w:p>
    <w:p w:rsidR="00293494" w:rsidRDefault="0029349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63414" w:rsidRPr="0049259E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C63414" w:rsidRPr="0049259E" w:rsidRDefault="00C63414" w:rsidP="00C63414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งบประมาณ 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พ.ศ.2561  เป็นเงิน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พ.ศ.2562  เป็นเงิน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พ.ศ.2563  เป็นเงิน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พ.ศ.2564  เป็นเงิน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C63414" w:rsidRPr="0049259E" w:rsidRDefault="00C63414" w:rsidP="00C63414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9. หน่วยงานที่รับผิดชอบโครงการ</w:t>
      </w:r>
    </w:p>
    <w:p w:rsidR="00C63414" w:rsidRPr="00FE3C5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Pr="00FE3C54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องค์การบริหารส่วนตำบลท่าซอม</w:t>
      </w:r>
    </w:p>
    <w:p w:rsidR="00062F2C" w:rsidRPr="00FD7C20" w:rsidRDefault="00C93A3E" w:rsidP="00FD7C2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C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053D37" w:rsidRPr="00FD7C20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FE3C54" w:rsidRPr="00FE3C54" w:rsidRDefault="00053D37" w:rsidP="00053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Pr="00FE3C54">
        <w:rPr>
          <w:rFonts w:ascii="TH SarabunIT๙" w:hAnsi="TH SarabunIT๙" w:cs="TH SarabunIT๙"/>
          <w:sz w:val="32"/>
          <w:szCs w:val="32"/>
          <w:cs/>
        </w:rPr>
        <w:tab/>
        <w:t>1. ประชาชนมีความรู้ความเข้าใจในหลักกฎหมายที่เกี่ยวข้องในชีวิตประจำวัน</w:t>
      </w:r>
    </w:p>
    <w:p w:rsidR="00FE3C54" w:rsidRPr="00FE3C54" w:rsidRDefault="00FE3C54" w:rsidP="00053D37">
      <w:pPr>
        <w:spacing w:after="0" w:line="240" w:lineRule="auto"/>
        <w:jc w:val="thaiDistribute"/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</w:pPr>
      <w:r w:rsidRPr="00FE3C54">
        <w:rPr>
          <w:rFonts w:ascii="TH SarabunIT๙" w:hAnsi="TH SarabunIT๙" w:cs="TH SarabunIT๙"/>
          <w:sz w:val="32"/>
          <w:szCs w:val="32"/>
        </w:rPr>
        <w:tab/>
      </w:r>
      <w:r w:rsidRPr="00FE3C54">
        <w:rPr>
          <w:rFonts w:ascii="TH SarabunIT๙" w:hAnsi="TH SarabunIT๙" w:cs="TH SarabunIT๙"/>
          <w:sz w:val="32"/>
          <w:szCs w:val="32"/>
        </w:rPr>
        <w:tab/>
      </w:r>
      <w:r w:rsidR="00053D37" w:rsidRPr="00FE3C54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3D37" w:rsidRPr="00FE3C54">
        <w:rPr>
          <w:rFonts w:ascii="TH SarabunIT๙" w:hAnsi="TH SarabunIT๙" w:cs="TH SarabunIT๙"/>
          <w:sz w:val="32"/>
          <w:szCs w:val="32"/>
          <w:cs/>
        </w:rPr>
        <w:t>ประชาชนรับทราบถึงสิทธิขั้นพื้นฐานตามกฎหมายเบื้องต้น</w:t>
      </w:r>
    </w:p>
    <w:p w:rsidR="00FE3C54" w:rsidRPr="00FE3C54" w:rsidRDefault="00FE3C54" w:rsidP="00053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3.</w:t>
      </w:r>
      <w:r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 </w:t>
      </w:r>
      <w:r>
        <w:rPr>
          <w:rStyle w:val="aa"/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ประชาชนได้ร่วมกันสอดส่องการปฏิบัติงานขององค์กรปกครองส่วนท้องถิ่น</w:t>
      </w:r>
      <w:r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 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  </w:t>
      </w:r>
    </w:p>
    <w:p w:rsidR="00053D37" w:rsidRPr="00FE3C54" w:rsidRDefault="00FE3C54" w:rsidP="00053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053D37" w:rsidRPr="00FE3C54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สามารถนำความรู้ที่ได้รับจากการอบรมไปประยุกต์ให้เข้ากับสถานการณ์ในชีวิตประจำวัน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  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และสามารถแก้ไปกรณีพิพาทของคนในระดับท้องถิ่นได้โดยไม่ต้องนำคดีขึ้นสู่ศาล</w:t>
      </w:r>
      <w:r w:rsidR="00053D37" w:rsidRPr="00FE3C54">
        <w:rPr>
          <w:rStyle w:val="aa"/>
          <w:rFonts w:ascii="TH SarabunIT๙" w:hAnsi="TH SarabunIT๙" w:cs="TH SarabunIT๙"/>
          <w:sz w:val="32"/>
          <w:szCs w:val="32"/>
        </w:rPr>
        <w:t> </w:t>
      </w:r>
    </w:p>
    <w:p w:rsidR="00C63414" w:rsidRPr="00FE3C54" w:rsidRDefault="00C6341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63414" w:rsidRDefault="00C6341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63414" w:rsidRDefault="00C6341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2C0E7E" w:rsidRDefault="002C0E7E" w:rsidP="00CE43B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๑.๓ การสร้างจิตสำนึกและความตระหนักแก่เด็กและเยาวชน </w:t>
      </w:r>
    </w:p>
    <w:p w:rsidR="002C0E7E" w:rsidRPr="002C0E7E" w:rsidRDefault="002C0E7E" w:rsidP="00CE43B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โครงการเข้าค่ายพัฒนาผู้นำเยาวชน 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>๑.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โครงการเข้าค่ายพัฒนาผู้นำเยาวชน</w:t>
      </w:r>
    </w:p>
    <w:p w:rsidR="002C0E7E" w:rsidRPr="006C082B" w:rsidRDefault="002C0E7E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หลักการและเหตุผล 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ด้วยการดำรงชีวิตในสังคมปัจจุบันจะเห็นได้ว่านักเรียน นักศึกษา ส่วนหนึ่งมีความรู้ความสามารถที่ดี แต่ขาดคุณธรรมจริยธรรม ซึ่งหลักคิดของสังคมไทย ประชาชนจะต้องอยู่ร่วมกันอย่างมีความสุข ดังนั้นเพื่อเสริมสร้างให้ผู้เรียนได้รู้จักตัวเอง ค้นพบความสามารถ ความถนัด ความสนใจ เข้าใจชีวิต มีคุณธรรม จริยธรรม มีวินัย และมีจิตสำนึก มีจิตสาธารณะที่ดีงาม มีปัญญาในการใช้ทักษะชีวิต มีความสุขในการดำรงชีวิต อยู่ร่วมกับผู้อื่นได้อย่างสร้างสรรค์ ทางโรงเรียนจึงได้ร่วมกับองค์การบริหารส่วนตำบลท่าซอมจัดโครงการเข้าค่ายพัฒนาผู้นำเยาวชนขึ้น เพื่อเสริมสร้างให้นักเรียนมีคุณลักษณะอันพึงประสงค์ </w:t>
      </w:r>
    </w:p>
    <w:p w:rsidR="002C0E7E" w:rsidRPr="006C082B" w:rsidRDefault="002C0E7E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วัตถุประสงค์ 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เพื่อให้รักเรียนมีความสามารถในการสื่อสาร มีทักษะการคิด แก้ปัญหามีทักษะในการใช้ชีวิต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เพื่อให้นักเรียน</w:t>
      </w:r>
      <w:r w:rsidR="002E4BC8">
        <w:rPr>
          <w:rFonts w:ascii="TH SarabunIT๙" w:hAnsi="TH SarabunIT๙" w:cs="TH SarabunIT๙" w:hint="cs"/>
          <w:sz w:val="32"/>
          <w:szCs w:val="32"/>
          <w:cs/>
        </w:rPr>
        <w:t xml:space="preserve">ได้ฝึกปฏิบัติกิจกรรมที่หลากหลาย ฝึกการทำงานที่สอดคล้องกับชีวิตจริง </w:t>
      </w:r>
    </w:p>
    <w:p w:rsidR="002E4BC8" w:rsidRDefault="002E4BC8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เพื่อให้นักเรียนมีคุณธรรมนำความรู้ และมีคุณลักษณะอันพึงประสงค์ </w:t>
      </w:r>
    </w:p>
    <w:p w:rsidR="002E4BC8" w:rsidRDefault="002E4BC8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เพื่อปลูกฝังค่านิยมอันดีงาม นักเรียนอยู่ร่วมในสังคมอย่างมีความสุข </w:t>
      </w:r>
    </w:p>
    <w:p w:rsidR="002E4BC8" w:rsidRPr="006C082B" w:rsidRDefault="00FE2570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FE2570" w:rsidRDefault="00FE2570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นักเรียนชั้นประถมศึกษาปีที่ 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จำนวน ๒๐ คน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ครูผู้ควบคุม ๒ คน </w:t>
      </w:r>
    </w:p>
    <w:p w:rsidR="00597FD7" w:rsidRPr="006C082B" w:rsidRDefault="00597FD7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พื้นที่ดำเนินการ </w:t>
      </w:r>
    </w:p>
    <w:p w:rsidR="00597FD7" w:rsidRDefault="00597FD7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ค่ายทหารบริรักษ์ จังหวัดพัทลุง </w:t>
      </w:r>
    </w:p>
    <w:p w:rsidR="00FE2570" w:rsidRPr="00062F2C" w:rsidRDefault="00FE2570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2F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วิธีดำเนินการ 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จัดทำโครงการเพื่อเสนอขออนุมัติและขอจัดตั้งงบประมาณ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กำหนดรูปแบบการดำเนินการ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ประสานงานกับวิทยากรผู้มีความรู้เกี่ยวกับแหล่งเรียนรู้ในการฝึกอบรม/บรรยาย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ประสานงานหน่วยงานที่เกี่ยวข้อง 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๕. ดำเนินการตามภารกิจโครงการ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 รวบรวมวิเคราะห์และสรุปผลโครงการ </w:t>
      </w:r>
    </w:p>
    <w:p w:rsidR="00FE2570" w:rsidRPr="0049259E" w:rsidRDefault="00FE2570" w:rsidP="006C082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FE2570" w:rsidRPr="0049259E" w:rsidRDefault="00FE2570" w:rsidP="006C082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งบประมาณ 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พ.ศ.2561  เป็นเงิน 9,800 บาท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พ.ศ.2562  เป็นเงิน 9,800 บาท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พ.ศ.2563  เป็นเงิน 9,800 บาท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พ.ศ.2564  เป็นเงิน 9,800 บาท</w:t>
      </w:r>
    </w:p>
    <w:p w:rsidR="006C082B" w:rsidRDefault="006C082B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E2570" w:rsidRPr="0049259E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9. หน่วยงานที่รับผิดชอบโครงการ</w:t>
      </w:r>
    </w:p>
    <w:p w:rsidR="00597FD7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="00597FD7">
        <w:rPr>
          <w:rFonts w:ascii="TH SarabunIT๙" w:hAnsi="TH SarabunIT๙" w:cs="TH SarabunIT๙" w:hint="cs"/>
          <w:sz w:val="32"/>
          <w:szCs w:val="32"/>
          <w:cs/>
        </w:rPr>
        <w:t xml:space="preserve">๑. โรงเรียนวัดบ้านด่าน </w:t>
      </w:r>
    </w:p>
    <w:p w:rsidR="00FE2570" w:rsidRDefault="00597FD7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="00FE2570" w:rsidRPr="00FE3C54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องค์การบริหารส่วนตำบลท่าซอม</w:t>
      </w:r>
    </w:p>
    <w:p w:rsidR="00597FD7" w:rsidRPr="006C082B" w:rsidRDefault="00597FD7" w:rsidP="006C082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๑๐. ผลที่คาดว่าจะได้รับ </w:t>
      </w:r>
    </w:p>
    <w:p w:rsidR="00597FD7" w:rsidRDefault="00597FD7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นักเรียนชันประถมศึกษาได้มีความรู้ความเข้าใจด้านคุณธรรม จริยธรรม</w:t>
      </w:r>
    </w:p>
    <w:p w:rsidR="003B1700" w:rsidRDefault="00597FD7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597FD7">
        <w:rPr>
          <w:rFonts w:ascii="TH SarabunIT๙" w:hAnsi="TH SarabunIT๙" w:cs="TH SarabunIT๙" w:hint="cs"/>
          <w:sz w:val="32"/>
          <w:szCs w:val="32"/>
          <w:cs/>
        </w:rPr>
        <w:tab/>
      </w:r>
      <w:r w:rsidRPr="00597FD7">
        <w:rPr>
          <w:rFonts w:ascii="TH SarabunIT๙" w:hAnsi="TH SarabunIT๙" w:cs="TH SarabunIT๙" w:hint="cs"/>
          <w:sz w:val="32"/>
          <w:szCs w:val="32"/>
          <w:cs/>
        </w:rPr>
        <w:tab/>
        <w:t>๒. นักเรียนมีคุณธรรม จริยธรรมมี</w:t>
      </w:r>
      <w:r w:rsidRPr="00597FD7">
        <w:rPr>
          <w:rFonts w:ascii="TH SarabunIT๙" w:hAnsi="TH SarabunIT๙" w:cs="TH SarabunIT๙"/>
          <w:sz w:val="32"/>
          <w:szCs w:val="32"/>
          <w:cs/>
        </w:rPr>
        <w:t>คุณลักษณะอ</w:t>
      </w:r>
      <w:r w:rsidRPr="00597FD7">
        <w:rPr>
          <w:rFonts w:ascii="TH SarabunIT๙" w:eastAsiaTheme="minorEastAsia" w:hAnsi="TH SarabunIT๙" w:cs="TH SarabunIT๙" w:hint="cs"/>
          <w:sz w:val="32"/>
          <w:szCs w:val="32"/>
          <w:cs/>
        </w:rPr>
        <w:t>ันพึงประสงค์</w:t>
      </w:r>
      <w:r w:rsidR="003B1700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มากขึ้น </w:t>
      </w:r>
    </w:p>
    <w:p w:rsidR="00597FD7" w:rsidRPr="00597FD7" w:rsidRDefault="003B170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 xml:space="preserve">๓. นักเรียนอยู่ร่วมกันในสังคมอย่างมีความสุข </w:t>
      </w:r>
      <w:r w:rsidR="00597FD7" w:rsidRPr="00597FD7">
        <w:rPr>
          <w:rFonts w:ascii="TH SarabunIT๙" w:eastAsiaTheme="minorEastAsia" w:hAnsi="TH SarabunIT๙" w:cs="TH SarabunIT๙"/>
          <w:sz w:val="32"/>
          <w:szCs w:val="32"/>
          <w:cs/>
        </w:rPr>
        <w:t xml:space="preserve"> </w:t>
      </w:r>
      <w:r w:rsidR="00597FD7" w:rsidRPr="00597F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7FD7" w:rsidRPr="00597FD7">
        <w:rPr>
          <w:rFonts w:ascii="TH SarabunIT๙" w:hAnsi="TH SarabunIT๙" w:cs="TH SarabunIT๙"/>
          <w:sz w:val="32"/>
          <w:szCs w:val="32"/>
        </w:rPr>
        <w:tab/>
      </w:r>
    </w:p>
    <w:p w:rsidR="00FE2570" w:rsidRDefault="00FE2570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4E679E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E679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มิติที่ 2 การบริหารราชการเพื่อป้องกันการทุจริต </w:t>
      </w:r>
    </w:p>
    <w:p w:rsidR="00EA65D7" w:rsidRPr="00EA65D7" w:rsidRDefault="00EA65D7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๒.๔ การเชิดชูเกียรติแก่หน่วยงาน/บุคคลในการดำเนินกิจการการประพฤติปฏิบัติตนให้เป็นที่ประจักษ์ </w:t>
      </w:r>
    </w:p>
    <w:p w:rsidR="00EA65D7" w:rsidRPr="004420EF" w:rsidRDefault="00EA65D7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4E679E" w:rsidRPr="004E679E" w:rsidRDefault="004E679E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67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โครงการเชิดชูเกียรติข้าราชการส่วนท้องถิ่นและลูกจ้างผู้มีคุณธรรมในการปฏิบัติราชการ </w:t>
      </w:r>
    </w:p>
    <w:p w:rsidR="00EA65D7" w:rsidRDefault="00EA65D7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679E" w:rsidRDefault="004E679E" w:rsidP="004E679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E679E">
        <w:rPr>
          <w:rFonts w:ascii="TH SarabunIT๙" w:hAnsi="TH SarabunIT๙" w:cs="TH SarabunIT๙" w:hint="cs"/>
          <w:b/>
          <w:bCs/>
          <w:sz w:val="32"/>
          <w:szCs w:val="32"/>
          <w:cs/>
        </w:rPr>
        <w:t>๑.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โครงการเชิดชูเกียรติข้าราชการส่วนท้องถิ่นและลูกจ้างผู้มีคุณธรรมในการปฏิบัติราชการ </w:t>
      </w:r>
    </w:p>
    <w:p w:rsidR="004E679E" w:rsidRPr="00E904C5" w:rsidRDefault="004E679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04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หลักการและเหตุผล 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และลูกจ้างขององค์กรปกครองส่วนท้องถิ่นเป็นผู้ที่มีบทบาทสำคัญและเป็น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กลไกหลักของประเทศในการให้บริการสาธารณะ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เพื่อตอบสนองความต้องการของประชาชนในท้องถิ่น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ทั้งยังมี</w:t>
      </w:r>
    </w:p>
    <w:p w:rsidR="00E904C5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หน้าที่และความรับผิดชอบสำคัญในอันที่จะบำบัดทุกข์บำรุงสุข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และสร้างคุณภาพชีวิตที่ดีให้แก่ประชาชนในท้องถิ่นโดยให้สอดคล้องกับนโยบายของรัฐบาลและท้องถิ่น      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ดังนั้นการที่ประชาชนในแต่ละท้องถิ่นจะมีความเป็นอยู่ที่ดีมีความสุขหรือไม่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จึงขึ้นอยู่กับการประพฤติปฏิบัติของข้าราชการ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และลูกจ้างขององค์กรปกครองส่วนท้องถิ่นทุกคน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หากข้าราชการ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และลูกจ้างขององค์กรปกครองส่วนท้องถิ่นเป็นผู้มีคุณธรรม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ปฏิบัติตนอยู่ในกรอบจริยธรรม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เป็นผู้มีจิตสำนึกที่จะตอบสนองคุณแผ่นดินด้วยการกระทำทุกสิ่ง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เพื่อคุณประโยชน์ของประชาชนและประเทศชาติ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คุณธรรมและจริยธรรมจึงเป็นเครื่องมืออันสำคัญยิ่งที่จะช่วยให้ข้าราชการ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พนักงานและลูกจ้าง</w:t>
      </w:r>
    </w:p>
    <w:p w:rsidR="002E69EE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ประสิทธิผล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ความพอใจ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ความผาสุกของประชาชน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ความเจริญรุ่งเรืองของประเทศชาติ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E69EE">
        <w:rPr>
          <w:rFonts w:ascii="TH SarabunIT๙" w:eastAsia="EucrosiaUPCBold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จึงได้จัดทำโครงการ</w:t>
      </w:r>
      <w:r w:rsidR="002E69EE">
        <w:rPr>
          <w:rFonts w:ascii="TH SarabunIT๙" w:hAnsi="TH SarabunIT๙" w:cs="TH SarabunIT๙" w:hint="cs"/>
          <w:sz w:val="32"/>
          <w:szCs w:val="32"/>
          <w:cs/>
        </w:rPr>
        <w:t xml:space="preserve">เชิดชูเกียรติข้าราชการส่วนท้องถิ่นและลูกจ้างผู้มีคุณธรรมในการปฏิบัติราชการ  ขึ้น </w:t>
      </w:r>
    </w:p>
    <w:p w:rsidR="009628A5" w:rsidRPr="009628A5" w:rsidRDefault="009628A5" w:rsidP="009628A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9628A5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9628A5">
        <w:rPr>
          <w:rFonts w:ascii="TH SarabunIT๙" w:hAnsi="TH SarabunIT๙" w:cs="TH SarabunIT๙"/>
          <w:sz w:val="32"/>
          <w:szCs w:val="32"/>
        </w:rPr>
        <w:t xml:space="preserve">3.1  </w:t>
      </w:r>
      <w:r w:rsidRPr="009628A5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เพื่อยกย่องเชิดชูเกียรติพนักงานส่วนตำบลและพนักงานจ้างขององค์การบริหารส่วน</w:t>
      </w:r>
      <w:proofErr w:type="gramEnd"/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3.2  เพื่อเป็นขวัญกำลังใจในการปฏิบัติราชการ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3.3  เพื่อเป็นแบบอย่างที่ดีให้กับพนักงานส่วนตำบล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3.4  เพื่อเป็นเกียรติและศักดิ์ศรีให้แก่ตัวเอง และบุคคลรอบข้าง</w:t>
      </w:r>
    </w:p>
    <w:p w:rsidR="009628A5" w:rsidRPr="009628A5" w:rsidRDefault="009628A5" w:rsidP="009628A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628A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๑ คน</w:t>
      </w:r>
    </w:p>
    <w:p w:rsidR="009628A5" w:rsidRPr="009628A5" w:rsidRDefault="009628A5" w:rsidP="009628A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5.1  เสนอโครงการ  เพื่อพิจารณาขออนุมัติจากผู้บริหารท้องถิ่น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แต่งตั้งคณะกรรมการพิจารณาคัดเลือก</w:t>
      </w:r>
      <w:r w:rsidRPr="009628A5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พนักงานส่วนตำบลและพนักงานจ้างขององค์การ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ประชุมคณะกรรมการฯ</w:t>
      </w:r>
      <w:r w:rsidRPr="009628A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และผู้เกี่ยวข้องเพื่อกำหนดหลักเกณฑ์คัดเลือก</w:t>
      </w:r>
      <w:r w:rsidRPr="009628A5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ดำเนินการตามโครงการ</w:t>
      </w:r>
    </w:p>
    <w:p w:rsid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สรุปผลการจัดทำโครงการเสนอต่อนายกองค์การบริหารส่วนตำบล</w:t>
      </w:r>
    </w:p>
    <w:p w:rsidR="009628A5" w:rsidRDefault="009628A5" w:rsidP="009628A5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ระยะเวลาดำเนินการ 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พ.ศ.2561  เป็นเงิน 5,000 บาท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พ.ศ.2562  เป็นเงิน 5,000 บาท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พ.ศ.2563  เป็นเงิน 5,000 บาท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พ.ศ.2564  เป็นเงิน 5,000 บาท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  <w:cs/>
        </w:rPr>
        <w:tab/>
        <w:t>สำนักงานปลัด    องค์การบริหารส่วนตำบล</w:t>
      </w:r>
      <w:r w:rsidR="00B62BBC"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ประโยชน์ที่จะได้รับ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10.1 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</w:t>
      </w:r>
      <w:r w:rsidR="00B62BBC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มีความภาคภูมิใจในการได้รับการเชิดชูเกียรติ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  <w:cs/>
        </w:rPr>
        <w:t>10.2</w:t>
      </w:r>
      <w:r w:rsidRPr="009628A5">
        <w:rPr>
          <w:rFonts w:ascii="TH SarabunIT๙" w:hAnsi="TH SarabunIT๙" w:cs="TH SarabunIT๙"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</w:t>
      </w:r>
      <w:r w:rsidR="00B62BBC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มีขวัญและกำลังใจในการปฏิบัติราชการเพิ่มมากขึ้น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69EE" w:rsidRPr="009628A5" w:rsidRDefault="002E69EE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69EE" w:rsidRPr="009628A5" w:rsidRDefault="002E69EE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  <w:cs/>
        </w:rPr>
      </w:pPr>
    </w:p>
    <w:p w:rsidR="004E679E" w:rsidRPr="00E904C5" w:rsidRDefault="00E904C5" w:rsidP="002E6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904C5">
        <w:rPr>
          <w:rFonts w:ascii="TH SarabunIT๙" w:eastAsia="EucrosiaUPCBold" w:hAnsi="TH SarabunIT๙" w:cs="TH SarabunIT๙"/>
          <w:sz w:val="32"/>
          <w:szCs w:val="32"/>
        </w:rPr>
        <w:br w:type="page"/>
      </w:r>
    </w:p>
    <w:p w:rsidR="00293494" w:rsidRPr="00EA65D7" w:rsidRDefault="00EA65D7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A65D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มิติที่๓ การส่งเสริมบทบาทและการมีส่วนร่วมของภาคประชาชน </w:t>
      </w:r>
    </w:p>
    <w:p w:rsidR="00EA65D7" w:rsidRPr="00EA65D7" w:rsidRDefault="004420EF" w:rsidP="00EA65D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A65D7" w:rsidRPr="00EA65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๓.๒ การรับฟังความคิดเห็น การรับและตอบสนองเรื่องร้องเรียน/ร้องทุกข์ของประชาชน </w:t>
      </w:r>
    </w:p>
    <w:p w:rsidR="00293494" w:rsidRPr="00E904C5" w:rsidRDefault="00293494" w:rsidP="00E904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0675" w:rsidRPr="00D70675" w:rsidRDefault="00D70675" w:rsidP="00D70675">
      <w:pPr>
        <w:spacing w:after="0" w:line="240" w:lineRule="auto"/>
        <w:rPr>
          <w:rFonts w:ascii="TH SarabunPSK" w:hAnsi="TH SarabunPSK" w:cs="TH SarabunPSK"/>
          <w:b/>
          <w:bCs/>
          <w:spacing w:val="4"/>
          <w:sz w:val="32"/>
          <w:szCs w:val="32"/>
          <w:cs/>
        </w:rPr>
      </w:pPr>
      <w:r w:rsidRPr="00D70675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 xml:space="preserve">โครงการส่งเสริมสนับสนุนการมีส่วนร่วมของประชาชนในการจัดทำแผนชุมชน แผนพัฒนา </w:t>
      </w:r>
      <w:proofErr w:type="spellStart"/>
      <w:r w:rsidRPr="00D70675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>อบต</w:t>
      </w:r>
      <w:proofErr w:type="spellEnd"/>
      <w:r w:rsidRPr="00D70675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 xml:space="preserve">. </w:t>
      </w:r>
    </w:p>
    <w:p w:rsidR="00D70675" w:rsidRPr="00213C19" w:rsidRDefault="00D70675" w:rsidP="00D7067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70675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 xml:space="preserve">๑. ชื่อโครงการ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455F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E6EE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โครงการส่งเสริมสนับสนุนการมีส่วนร่วมของประชาชนในการจัดทำแผนชุมชน แผนพัฒนา </w:t>
      </w:r>
      <w:proofErr w:type="spellStart"/>
      <w:r w:rsidRPr="00AE6EE1">
        <w:rPr>
          <w:rFonts w:ascii="TH SarabunPSK" w:hAnsi="TH SarabunPSK" w:cs="TH SarabunPSK" w:hint="cs"/>
          <w:spacing w:val="-4"/>
          <w:sz w:val="32"/>
          <w:szCs w:val="32"/>
          <w:cs/>
        </w:rPr>
        <w:t>อบต</w:t>
      </w:r>
      <w:proofErr w:type="spellEnd"/>
      <w:r w:rsidRPr="00AE6EE1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Pr="00172FF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0675" w:rsidRPr="00213C19" w:rsidRDefault="00D70675" w:rsidP="00D455FF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๒. หลักการและเหตุผล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</w:t>
      </w:r>
      <w:r w:rsidRPr="00213C19">
        <w:rPr>
          <w:rFonts w:ascii="TH SarabunPSK" w:hAnsi="TH SarabunPSK" w:cs="TH SarabunPSK"/>
          <w:spacing w:val="14"/>
          <w:sz w:val="32"/>
          <w:szCs w:val="32"/>
          <w:cs/>
        </w:rPr>
        <w:t>ท้องถิ่น พ.ศ.๒๕๔๘</w:t>
      </w:r>
      <w:r w:rsidRPr="00213C19">
        <w:rPr>
          <w:rFonts w:ascii="TH SarabunPSK" w:hAnsi="TH SarabunPSK" w:cs="TH SarabunPSK"/>
          <w:spacing w:val="14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และที่แก้ไขเพิ่มเติม (ฉบับที่ ๒) พ.ศ.๒๕๕๙ </w:t>
      </w:r>
      <w:r w:rsidRPr="00213C19">
        <w:rPr>
          <w:rFonts w:ascii="TH SarabunPSK" w:hAnsi="TH SarabunPSK" w:cs="TH SarabunPSK"/>
          <w:spacing w:val="14"/>
          <w:sz w:val="32"/>
          <w:szCs w:val="32"/>
          <w:cs/>
        </w:rPr>
        <w:t>กำหนดให้องค์กรปกครองส่วนท้องถิ่นดำเนินการจัดทำแผนพัฒนา</w:t>
      </w:r>
      <w:r>
        <w:rPr>
          <w:rFonts w:ascii="TH SarabunPSK" w:hAnsi="TH SarabunPSK" w:cs="TH SarabunPSK" w:hint="cs"/>
          <w:spacing w:val="14"/>
          <w:sz w:val="32"/>
          <w:szCs w:val="32"/>
          <w:cs/>
        </w:rPr>
        <w:t>ท้องถิ่นสี่</w:t>
      </w:r>
      <w:r w:rsidRPr="00213C19">
        <w:rPr>
          <w:rFonts w:ascii="TH SarabunPSK" w:hAnsi="TH SarabunPSK" w:cs="TH SarabunPSK"/>
          <w:spacing w:val="14"/>
          <w:sz w:val="32"/>
          <w:szCs w:val="32"/>
          <w:cs/>
        </w:rPr>
        <w:t>ปี  ซึ่ง</w:t>
      </w:r>
      <w:r w:rsidRPr="00213C19">
        <w:rPr>
          <w:rFonts w:ascii="TH SarabunPSK" w:hAnsi="TH SarabunPSK" w:cs="TH SarabunPSK"/>
          <w:sz w:val="32"/>
          <w:szCs w:val="32"/>
          <w:cs/>
        </w:rPr>
        <w:t>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ท้องถิ่นสี่</w:t>
      </w:r>
      <w:r>
        <w:rPr>
          <w:rFonts w:ascii="TH SarabunPSK" w:hAnsi="TH SarabunPSK" w:cs="TH SarabunPSK"/>
          <w:sz w:val="32"/>
          <w:szCs w:val="32"/>
          <w:cs/>
        </w:rPr>
        <w:t>ปีนี้เป็นแผนพัฒน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าขององค์กรปกครองส่วนท้องถิ่น ที่กำหนดวิสัยทัศน์ ประเด็นยุทธศาสตร์ เป้าประสงค์ ตัวชี้วัด ค่าเป้าหมาย 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 โครงการพัฒนา ที่จัดทำขึ้นสำหรับปีงบประมาณแต่ละปี ซึ่งมีความต่อเนื่องและเป็นแผนก้าวหน้าครอบคลุมระยะเวลาสี่ปี </w:t>
      </w:r>
      <w:r w:rsidRPr="00213C19">
        <w:rPr>
          <w:rFonts w:ascii="TH SarabunPSK" w:hAnsi="TH SarabunPSK" w:cs="TH SarabunPSK"/>
          <w:sz w:val="32"/>
          <w:szCs w:val="32"/>
          <w:cs/>
        </w:rPr>
        <w:t>โดยใจความสำคัญของการวางแผน มีดังนี้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 xml:space="preserve">๑. </w:t>
      </w:r>
      <w:r w:rsidRPr="00213C19">
        <w:rPr>
          <w:rFonts w:ascii="TH SarabunPSK" w:hAnsi="TH SarabunPSK" w:cs="TH SarabunPSK"/>
          <w:spacing w:val="8"/>
          <w:sz w:val="32"/>
          <w:szCs w:val="32"/>
          <w:cs/>
        </w:rPr>
        <w:t>เป็นการลดความไม่แน่นอนและปัญหาความยุ่งยากซับซ้อนที่จะเกิดขึ้นในอนาคต ทั้งนี้</w:t>
      </w: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>เพราะการวางแผนเป็นการจัดโอกาสทางด้านการจัดการให้ผู้วางแผนมีสายตากว้างไกล มองเหตุการณ์ต่างๆ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 ในอนาคตที่อาจเกิดขึ้น เช่น การเปลี่ยนแปลงด้านเทคโนโลยี  ปัญหาความต้องการของประชาชนในสังคมนั้น  ซึ่งสิ่งเหล่านี้อาจส่งผลกระทบต่อการบรรลุเป้าหมายขององค์กร ดังนั้นองค์กรจึงจำเป็นต้องเตรียมตัวและเผชิญ</w:t>
      </w:r>
      <w:r w:rsidRPr="00213C19">
        <w:rPr>
          <w:rFonts w:ascii="TH SarabunPSK" w:hAnsi="TH SarabunPSK" w:cs="TH SarabunPSK"/>
          <w:spacing w:val="-4"/>
          <w:sz w:val="32"/>
          <w:szCs w:val="32"/>
          <w:cs/>
        </w:rPr>
        <w:t>กับสิ่งที่เกิดขึ้นอันเนื่องมาจากความผันผวนของสิ่งแวดล้อม อันได้แก่ สภาพเศรษฐกิจ สังคมและการเมือง เป็นต้น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 xml:space="preserve">๒. ทำให้เกิดการยอมรับแนวความคิดใหม่ๆ เข้ามาในองค์กร ทั้งนี้เนื่องจากปรัชญาของการวางแผนยึดถือและยอมรับเรื่องการเปลี่ยนแปลง ไม่มีสิ่งใดอยู่อย่างนิรันดรจึงทำให้มีการยอมรับแนวความคิดเชิงระบบ ( </w:t>
      </w:r>
      <w:r w:rsidRPr="00213C19">
        <w:rPr>
          <w:rFonts w:ascii="TH SarabunPSK" w:hAnsi="TH SarabunPSK" w:cs="TH SarabunPSK"/>
          <w:sz w:val="32"/>
          <w:szCs w:val="32"/>
        </w:rPr>
        <w:t xml:space="preserve">System  approach </w:t>
      </w:r>
      <w:r w:rsidRPr="00213C19">
        <w:rPr>
          <w:rFonts w:ascii="TH SarabunPSK" w:hAnsi="TH SarabunPSK" w:cs="TH SarabunPSK"/>
          <w:sz w:val="32"/>
          <w:szCs w:val="32"/>
          <w:cs/>
        </w:rPr>
        <w:t>) เข้ามาใช้ในองค์กรยุคปัจจุบัน</w:t>
      </w:r>
      <w:r w:rsidRPr="00213C19">
        <w:rPr>
          <w:rFonts w:ascii="TH SarabunPSK" w:hAnsi="TH SarabunPSK" w:cs="TH SarabunPSK"/>
          <w:sz w:val="32"/>
          <w:szCs w:val="32"/>
        </w:rPr>
        <w:t xml:space="preserve"> 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 ทำให้การดำเนินการขององค์กรบรรลุถึงเป้าหมายที่ปรารถนา ทั้งนี้เพราะการวางแผนเป็นงานที่ต้องกระทำเป็นจุดเริ่มแรกของทุกฝ่ายในองค์กร ทั้งนี้เพื่อเป็นหลักประกันการดำเนินงานเป็นไปด้วยความมั่นคงและมีความเจริญเติบโต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๔. เป็นการลดความสูญเปล่าของหน่วยงานที่ซ้ำซ้อนเพราะการวางแผนทำให้มองเห็นภาพรวม</w:t>
      </w:r>
      <w:r w:rsidRPr="00213C19">
        <w:rPr>
          <w:rFonts w:ascii="TH SarabunPSK" w:hAnsi="TH SarabunPSK" w:cs="TH SarabunPSK"/>
          <w:spacing w:val="8"/>
          <w:sz w:val="32"/>
          <w:szCs w:val="32"/>
          <w:cs/>
        </w:rPr>
        <w:t>ขององค์กรที่ชัดเจน และยังเป็นการอำนวยประโยชน์ในการจัดระเบียบขององค์กรให้มีความเหมาะสมกับ</w:t>
      </w:r>
      <w:r w:rsidRPr="00213C19">
        <w:rPr>
          <w:rFonts w:ascii="TH SarabunPSK" w:hAnsi="TH SarabunPSK" w:cs="TH SarabunPSK"/>
          <w:sz w:val="32"/>
          <w:szCs w:val="32"/>
          <w:cs/>
        </w:rPr>
        <w:t>ลักษณะงานมากยิ่งขึ้น เป็นการจำแนกงานแต่ละแผนกไม่ให้เกิดความซ้ำซ้อนกัน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๕. ทำให้เกิดความความ</w:t>
      </w:r>
      <w:proofErr w:type="spellStart"/>
      <w:r w:rsidRPr="00213C19">
        <w:rPr>
          <w:rFonts w:ascii="TH SarabunPSK" w:hAnsi="TH SarabunPSK" w:cs="TH SarabunPSK"/>
          <w:sz w:val="32"/>
          <w:szCs w:val="32"/>
          <w:cs/>
        </w:rPr>
        <w:t>แจ่ม</w:t>
      </w:r>
      <w:proofErr w:type="spellEnd"/>
      <w:r w:rsidRPr="00213C19">
        <w:rPr>
          <w:rFonts w:ascii="TH SarabunPSK" w:hAnsi="TH SarabunPSK" w:cs="TH SarabunPSK"/>
          <w:sz w:val="32"/>
          <w:szCs w:val="32"/>
          <w:cs/>
        </w:rPr>
        <w:t xml:space="preserve">ชัดในการดำเนินงาน เนื่องจากการวางแผนเป็นการกระทำโดยอาศัย ทฤษฎี  หลักการ และงานวิจัยต่างๆ ( </w:t>
      </w:r>
      <w:r w:rsidRPr="00213C19">
        <w:rPr>
          <w:rFonts w:ascii="TH SarabunPSK" w:hAnsi="TH SarabunPSK" w:cs="TH SarabunPSK"/>
          <w:sz w:val="32"/>
          <w:szCs w:val="32"/>
        </w:rPr>
        <w:t xml:space="preserve">a rational approach </w:t>
      </w:r>
      <w:r w:rsidRPr="00213C19">
        <w:rPr>
          <w:rFonts w:ascii="TH SarabunPSK" w:hAnsi="TH SarabunPSK" w:cs="TH SarabunPSK"/>
          <w:sz w:val="32"/>
          <w:szCs w:val="32"/>
          <w:cs/>
        </w:rPr>
        <w:t>) มาเป็นตัวกำหนดจุดมุ่งหมายและแนวทางปฏิบัติที่ชัดเจนในอนาคตอย่างเหมาะสมกับสภาพองค์กรที่ดำเนินอยู่</w:t>
      </w:r>
    </w:p>
    <w:p w:rsidR="00D70675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ดังนั้นเพื่อให้การพัฒนาองค์กรในการเพิ่มประสิทธิภาพการปฏิบัติงานของ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    ส่วนตำบลท่าซอม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และเป็นการรวบรวมปัญหาความต้องการของประชาชนในพื้นที่ตำบล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ท่าซอม </w:t>
      </w:r>
      <w:r w:rsidRPr="00213C19">
        <w:rPr>
          <w:rFonts w:ascii="TH SarabunPSK" w:hAnsi="TH SarabunPSK" w:cs="TH SarabunPSK"/>
          <w:spacing w:val="-4"/>
          <w:sz w:val="32"/>
          <w:szCs w:val="32"/>
          <w:cs/>
        </w:rPr>
        <w:t>และเพื่อให้การดำเนินการ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บรรลุตามวิสัยทัศน์ที่ได้กำหนดไว้ องค์การบริหารส่วนตำบลท่าซอม</w:t>
      </w:r>
      <w:r w:rsidRPr="00213C19">
        <w:rPr>
          <w:rFonts w:ascii="TH SarabunPSK" w:hAnsi="TH SarabunPSK" w:cs="TH SarabunPSK"/>
          <w:sz w:val="32"/>
          <w:szCs w:val="32"/>
          <w:cs/>
        </w:rPr>
        <w:t>จึงได้จัดทำ</w:t>
      </w:r>
      <w:r w:rsidRPr="00172FF6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โครงการส่งเสริมสนับสนุนการมีส่วนร่วมของประชาชนในการจัดทำแผนชุมชน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13C19">
        <w:rPr>
          <w:rFonts w:ascii="TH SarabunPSK" w:hAnsi="TH SarabunPSK" w:cs="TH SarabunPSK"/>
          <w:sz w:val="32"/>
          <w:szCs w:val="32"/>
          <w:cs/>
        </w:rPr>
        <w:t>ขึ้น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๓. วัตถุประสงค์</w:t>
      </w:r>
    </w:p>
    <w:p w:rsidR="00D70675" w:rsidRPr="00213C19" w:rsidRDefault="00D70675" w:rsidP="00D7067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  <w:t>๓.๑ เพื่อให้</w:t>
      </w:r>
      <w:r>
        <w:rPr>
          <w:rFonts w:ascii="TH SarabunPSK" w:hAnsi="TH SarabunPSK" w:cs="TH SarabunPSK" w:hint="cs"/>
          <w:sz w:val="32"/>
          <w:szCs w:val="32"/>
          <w:cs/>
        </w:rPr>
        <w:t>แผน</w:t>
      </w:r>
      <w:r w:rsidRPr="00213C19">
        <w:rPr>
          <w:rFonts w:ascii="TH SarabunPSK" w:hAnsi="TH SarabunPSK" w:cs="TH SarabunPSK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ท้องถิ่นสี่</w:t>
      </w:r>
      <w:r w:rsidR="00D455FF">
        <w:rPr>
          <w:rFonts w:ascii="TH SarabunPSK" w:hAnsi="TH SarabunPSK" w:cs="TH SarabunPSK"/>
          <w:sz w:val="32"/>
          <w:szCs w:val="32"/>
          <w:cs/>
        </w:rPr>
        <w:t>ปี</w:t>
      </w:r>
      <w:r w:rsidRPr="00213C19">
        <w:rPr>
          <w:rFonts w:ascii="TH SarabunPSK" w:hAnsi="TH SarabunPSK" w:cs="TH SarabunPSK"/>
          <w:sz w:val="32"/>
          <w:szCs w:val="32"/>
          <w:cs/>
        </w:rPr>
        <w:t>มีความสมบูรณ์  ครอบคลุม  และตรงตามความต้องการของประชาชน</w:t>
      </w:r>
    </w:p>
    <w:p w:rsidR="00D455FF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</w:r>
    </w:p>
    <w:p w:rsidR="00D70675" w:rsidRPr="00213C19" w:rsidRDefault="00D455FF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70675" w:rsidRPr="00213C19">
        <w:rPr>
          <w:rFonts w:ascii="TH SarabunPSK" w:hAnsi="TH SarabunPSK" w:cs="TH SarabunPSK"/>
          <w:sz w:val="32"/>
          <w:szCs w:val="32"/>
          <w:cs/>
        </w:rPr>
        <w:t>๓.๒ เพื่อใช้เป็นแนวทางในการพัฒนาตำบล</w:t>
      </w:r>
      <w:r w:rsidR="00D70675">
        <w:rPr>
          <w:rFonts w:ascii="TH SarabunPSK" w:hAnsi="TH SarabunPSK" w:cs="TH SarabunPSK" w:hint="cs"/>
          <w:sz w:val="32"/>
          <w:szCs w:val="32"/>
          <w:cs/>
        </w:rPr>
        <w:t>ท่าซอม</w:t>
      </w:r>
      <w:r w:rsidR="00D70675" w:rsidRPr="00213C19">
        <w:rPr>
          <w:rFonts w:ascii="TH SarabunPSK" w:hAnsi="TH SarabunPSK" w:cs="TH SarabunPSK"/>
          <w:sz w:val="32"/>
          <w:szCs w:val="32"/>
          <w:cs/>
        </w:rPr>
        <w:t xml:space="preserve"> โดยจะทำให้สามารถกำหนดกรอบโครงการและกิจกรรมที่ดำเนินการต่อไป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๓.๓ เพื่อให้การดำเนินงานตามแผนเป็นไปอย่างมีประสิทธิภาพและประสิทธิผล ลดความซ้ำซ้อนของโครงการ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๓.๔ </w:t>
      </w:r>
      <w:r w:rsidRPr="00213C19">
        <w:rPr>
          <w:rFonts w:ascii="TH SarabunPSK" w:hAnsi="TH SarabunPSK" w:cs="TH SarabunPSK"/>
          <w:spacing w:val="-4"/>
          <w:sz w:val="32"/>
          <w:szCs w:val="32"/>
          <w:cs/>
        </w:rPr>
        <w:t>เพื่อส่งเสริมการมีส่วนร่วมของประชาชน  เกิดความร่วมมือร่วมใจ ระหว่างประชาชน</w:t>
      </w:r>
      <w:r w:rsidRPr="00213C19">
        <w:rPr>
          <w:rFonts w:ascii="TH SarabunPSK" w:hAnsi="TH SarabunPSK" w:cs="TH SarabunPSK"/>
          <w:sz w:val="32"/>
          <w:szCs w:val="32"/>
          <w:cs/>
        </w:rPr>
        <w:t>และหน่วยงาน ทั้งภาครัฐและภาคเอกชน  ก่อให้เกิดความรัก ความสามัคคี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๓.๕ เพื่อให้แผนงาน /กิจกรรมต่างๆ เป็นไปตามความต้องการของประชาชนอย่างแท้จริง</w:t>
      </w:r>
    </w:p>
    <w:p w:rsidR="00D70675" w:rsidRPr="00213C19" w:rsidRDefault="00D70675" w:rsidP="00D70675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๓.๖ พัฒนาการบริหารจัดการขององค์กรปกครองส่วนท้องถิ่นให้โปร่งใส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๔. กลุ่มเป้าหมาย</w:t>
      </w:r>
    </w:p>
    <w:p w:rsidR="00D70675" w:rsidRDefault="00D70675" w:rsidP="00D70675">
      <w:pPr>
        <w:pStyle w:val="ab"/>
        <w:rPr>
          <w:rFonts w:ascii="TH SarabunPSK" w:hAnsi="TH SarabunPSK" w:cs="TH SarabunPSK"/>
        </w:rPr>
      </w:pPr>
      <w:r w:rsidRPr="00213C19">
        <w:rPr>
          <w:rFonts w:ascii="TH SarabunPSK" w:hAnsi="TH SarabunPSK" w:cs="TH SarabunPSK"/>
        </w:rPr>
        <w:tab/>
      </w:r>
      <w:r w:rsidRPr="00213C1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๔</w:t>
      </w:r>
      <w:r w:rsidRPr="00213C19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๑</w:t>
      </w:r>
      <w:r w:rsidRPr="00213C19">
        <w:rPr>
          <w:rFonts w:ascii="TH SarabunPSK" w:hAnsi="TH SarabunPSK" w:cs="TH SarabunPSK"/>
        </w:rPr>
        <w:t xml:space="preserve"> </w:t>
      </w:r>
      <w:r w:rsidRPr="00213C19">
        <w:rPr>
          <w:rFonts w:ascii="TH SarabunPSK" w:hAnsi="TH SarabunPSK" w:cs="TH SarabunPSK"/>
          <w:cs/>
        </w:rPr>
        <w:t>ผู้นำชุมชน  กำนัน  ผู้ใหญ่บ้าน  ผู้แทนกลุ่มต่างๆ</w:t>
      </w:r>
      <w:r w:rsidRPr="00213C19">
        <w:rPr>
          <w:rFonts w:ascii="TH SarabunPSK" w:hAnsi="TH SarabunPSK" w:cs="TH SarabunPSK"/>
          <w:b/>
          <w:bCs/>
          <w:cs/>
        </w:rPr>
        <w:t xml:space="preserve"> </w:t>
      </w:r>
      <w:r w:rsidRPr="00213C19">
        <w:rPr>
          <w:rFonts w:ascii="TH SarabunPSK" w:hAnsi="TH SarabunPSK" w:cs="TH SarabunPSK"/>
          <w:cs/>
        </w:rPr>
        <w:t xml:space="preserve"> </w:t>
      </w:r>
    </w:p>
    <w:p w:rsidR="00D70675" w:rsidRPr="00213C19" w:rsidRDefault="00D70675" w:rsidP="00D70675">
      <w:pPr>
        <w:pStyle w:val="ab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๔.๒ </w:t>
      </w:r>
      <w:r w:rsidRPr="00213C19">
        <w:rPr>
          <w:rFonts w:ascii="TH SarabunPSK" w:hAnsi="TH SarabunPSK" w:cs="TH SarabunPSK"/>
          <w:cs/>
        </w:rPr>
        <w:t>ประชาชนในพื้นที่  หมู่ที่</w:t>
      </w:r>
      <w:r w:rsidRPr="00213C19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๑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๙</w:t>
      </w:r>
      <w:r w:rsidRPr="00213C19">
        <w:rPr>
          <w:rFonts w:ascii="TH SarabunPSK" w:hAnsi="TH SarabunPSK" w:cs="TH SarabunPSK"/>
          <w:cs/>
        </w:rPr>
        <w:t xml:space="preserve">  ตำบล</w:t>
      </w:r>
      <w:r>
        <w:rPr>
          <w:rFonts w:ascii="TH SarabunPSK" w:hAnsi="TH SarabunPSK" w:cs="TH SarabunPSK" w:hint="cs"/>
          <w:cs/>
        </w:rPr>
        <w:t>ท่าซอม  อำเภอหัวไทร  จังหวัดนครศรีธรรมราช</w:t>
      </w:r>
      <w:r w:rsidRPr="00213C19">
        <w:rPr>
          <w:rFonts w:ascii="TH SarabunPSK" w:hAnsi="TH SarabunPSK" w:cs="TH SarabunPSK"/>
          <w:b/>
          <w:bCs/>
        </w:rPr>
        <w:t xml:space="preserve"> </w:t>
      </w:r>
      <w:r w:rsidRPr="00213C1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อย่างน้อยครัวเรือนละ ๑ คน </w:t>
      </w:r>
      <w:r>
        <w:rPr>
          <w:rFonts w:ascii="TH SarabunPSK" w:hAnsi="TH SarabunPSK" w:cs="TH SarabunPSK"/>
          <w:cs/>
        </w:rPr>
        <w:t xml:space="preserve"> </w:t>
      </w:r>
    </w:p>
    <w:p w:rsidR="00D70675" w:rsidRPr="00213C19" w:rsidRDefault="00D70675" w:rsidP="00D70675">
      <w:pPr>
        <w:pStyle w:val="ab"/>
        <w:rPr>
          <w:rFonts w:ascii="TH SarabunPSK" w:hAnsi="TH SarabunPSK" w:cs="TH SarabunPSK"/>
          <w:cs/>
        </w:rPr>
      </w:pPr>
      <w:r w:rsidRPr="00213C19">
        <w:rPr>
          <w:rFonts w:ascii="TH SarabunPSK" w:hAnsi="TH SarabunPSK" w:cs="TH SarabunPSK"/>
        </w:rPr>
        <w:tab/>
      </w:r>
      <w:r w:rsidRPr="00213C1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๔.๓</w:t>
      </w:r>
      <w:r w:rsidRPr="00213C19">
        <w:rPr>
          <w:rFonts w:ascii="TH SarabunPSK" w:hAnsi="TH SarabunPSK" w:cs="TH SarabunPSK"/>
        </w:rPr>
        <w:t xml:space="preserve"> </w:t>
      </w:r>
      <w:r w:rsidRPr="00213C19">
        <w:rPr>
          <w:rFonts w:ascii="TH SarabunPSK" w:hAnsi="TH SarabunPSK" w:cs="TH SarabunPSK"/>
          <w:cs/>
        </w:rPr>
        <w:t xml:space="preserve">หน่วยงานภาครัฐ  เอกชน  องค์กรเอกชน </w:t>
      </w:r>
      <w:r>
        <w:rPr>
          <w:rFonts w:ascii="TH SarabunPSK" w:hAnsi="TH SarabunPSK" w:cs="TH SarabunPSK"/>
          <w:cs/>
        </w:rPr>
        <w:t>และกลุ่มมวลชนในพื้นที่ตำบล</w:t>
      </w:r>
      <w:r>
        <w:rPr>
          <w:rFonts w:ascii="TH SarabunPSK" w:hAnsi="TH SarabunPSK" w:cs="TH SarabunPSK" w:hint="cs"/>
          <w:cs/>
        </w:rPr>
        <w:t>ท่าซอม</w:t>
      </w:r>
      <w:r w:rsidRPr="00213C19">
        <w:rPr>
          <w:rFonts w:ascii="TH SarabunPSK" w:hAnsi="TH SarabunPSK" w:cs="TH SarabunPSK"/>
          <w:cs/>
        </w:rPr>
        <w:t xml:space="preserve"> 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๕. งบประมาณ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พ.ศ.2561  เป็นเงิน 5,000 บาท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พ.ศ.2562  เป็นเงิน 5,000 บาท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พ.ศ.2563  เป็นเงิน 5,000 บาท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พ.ศ.2564  เป็นเงิน 5,000 บาท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๖. วิธีดำเนินการ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๖.๑  เตรียมการจัดทำแผนและเสนอขออนุมัติจัดทำโครงการฯ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๖.๒  ดำเนินการจัดประชุมคณะกรรมการพัฒนาท้องถิ่นร่วมกับประชาคมท้องถิ่น กำหนดประเด็นหลักการพัฒนาให้สอดคล้องกับวิสัยทัศน์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กิจ  และจุดมุ่งหมายเพื่อการพัฒนา โดยสอดคล้องกับปัญหา ความต้องการของประชาคมและชุมชน 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๖.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 ประชาสัมพันธ์การจัดประชาคมหมู่บ้านให้ทุกหมู่บ้านจำนวน 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หมู่บ้านทราบ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ab/>
        <w:t>๖.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๔</w:t>
      </w: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 xml:space="preserve">  ประสานคณะผู้บริหาร หัวหน้าส่วนราชการ พนักงานส่วนตำบล ผู้นำชุมชนและหน่วยงานที่เกี่ยวข้องเข้าร่วม</w:t>
      </w:r>
      <w:r w:rsidRPr="00213C19">
        <w:rPr>
          <w:rFonts w:ascii="TH SarabunPSK" w:hAnsi="TH SarabunPSK" w:cs="TH SarabunPSK"/>
          <w:sz w:val="32"/>
          <w:szCs w:val="32"/>
          <w:cs/>
        </w:rPr>
        <w:t>ประชาคมหมู่บ้าน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>๖.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213C19">
        <w:rPr>
          <w:rFonts w:ascii="TH SarabunPSK" w:hAnsi="TH SarabunPSK" w:cs="TH SarabunPSK"/>
          <w:sz w:val="32"/>
          <w:szCs w:val="32"/>
        </w:rPr>
        <w:t xml:space="preserve">  </w:t>
      </w:r>
      <w:r w:rsidRPr="00213C19">
        <w:rPr>
          <w:rFonts w:ascii="TH SarabunPSK" w:hAnsi="TH SarabunPSK" w:cs="TH SarabunPSK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รับฟังปัญหา ความต้องการของประชาคมและชุมชน </w:t>
      </w:r>
      <w:r w:rsidRPr="00213C19">
        <w:rPr>
          <w:rFonts w:ascii="TH SarabunPSK" w:hAnsi="TH SarabunPSK" w:cs="TH SarabunPSK"/>
          <w:sz w:val="32"/>
          <w:szCs w:val="32"/>
          <w:cs/>
        </w:rPr>
        <w:t>เพื่อรวบรวมข้อมูลมาจัดทำแผนพัฒนา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ท้องถิ่นสี่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ปี  </w:t>
      </w:r>
      <w:r w:rsidR="00D455F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๖.๖</w:t>
      </w:r>
      <w:r w:rsidRPr="00213C19">
        <w:rPr>
          <w:rFonts w:ascii="TH SarabunPSK" w:hAnsi="TH SarabunPSK" w:cs="TH SarabunPSK"/>
          <w:sz w:val="32"/>
          <w:szCs w:val="32"/>
        </w:rPr>
        <w:t xml:space="preserve">  </w:t>
      </w:r>
      <w:r w:rsidRPr="00213C19">
        <w:rPr>
          <w:rFonts w:ascii="TH SarabunPSK" w:hAnsi="TH SarabunPSK" w:cs="TH SarabunPSK"/>
          <w:sz w:val="32"/>
          <w:szCs w:val="32"/>
          <w:cs/>
        </w:rPr>
        <w:t>ประชุมคณะกรรมการสนับสนุนฯ และคณะกรรมการพัฒนาฯ เพื่อจัดทำและพิจารณาร่างแผน</w:t>
      </w:r>
      <w:r>
        <w:rPr>
          <w:rFonts w:ascii="TH SarabunPSK" w:hAnsi="TH SarabunPSK" w:cs="TH SarabunPSK" w:hint="cs"/>
          <w:sz w:val="32"/>
          <w:szCs w:val="32"/>
          <w:cs/>
        </w:rPr>
        <w:t>พัฒนาท้องถิ่นสี่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ปี  </w:t>
      </w:r>
      <w:r w:rsidR="00D455F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๖.๗</w:t>
      </w:r>
      <w:r w:rsidRPr="00213C19">
        <w:rPr>
          <w:rFonts w:ascii="TH SarabunPSK" w:hAnsi="TH SarabunPSK" w:cs="TH SarabunPSK"/>
          <w:sz w:val="32"/>
          <w:szCs w:val="32"/>
        </w:rPr>
        <w:t xml:space="preserve"> </w:t>
      </w:r>
      <w:r w:rsidRPr="00213C19">
        <w:rPr>
          <w:rFonts w:ascii="TH SarabunPSK" w:hAnsi="TH SarabunPSK" w:cs="TH SarabunPSK"/>
          <w:sz w:val="32"/>
          <w:szCs w:val="32"/>
          <w:cs/>
        </w:rPr>
        <w:t>เสนอขอความเห็นชอบและประกาศใช้</w:t>
      </w: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แผนพัฒนาท้องถิ่นสี่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ปี  </w:t>
      </w:r>
      <w:r w:rsidR="00D455F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0675" w:rsidRPr="00213C19" w:rsidRDefault="00D70675" w:rsidP="00D70675">
      <w:pPr>
        <w:spacing w:after="0" w:line="240" w:lineRule="auto"/>
        <w:ind w:firstLine="14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D2C84">
        <w:rPr>
          <w:rFonts w:ascii="TH SarabunPSK" w:hAnsi="TH SarabunPSK" w:cs="TH SarabunPSK"/>
          <w:sz w:val="32"/>
          <w:szCs w:val="32"/>
          <w:cs/>
        </w:rPr>
        <w:t>ในการดำเนินการตามขั้นตอนและวิธีการดังกล่าวมีส่วนราชการภายในที่รับผิดชอบ คือ สำนัก</w:t>
      </w:r>
      <w:r w:rsidRPr="004D2C84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4D2C84">
        <w:rPr>
          <w:rFonts w:ascii="TH SarabunPSK" w:hAnsi="TH SarabunPSK" w:cs="TH SarabunPSK"/>
          <w:sz w:val="32"/>
          <w:szCs w:val="32"/>
          <w:cs/>
        </w:rPr>
        <w:t>ปลัด</w:t>
      </w:r>
      <w:r w:rsidRPr="00213C19">
        <w:rPr>
          <w:rFonts w:ascii="TH SarabunPSK" w:hAnsi="TH SarabunPSK" w:cs="TH SarabunPSK"/>
          <w:spacing w:val="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</w:t>
      </w:r>
      <w:r w:rsidRPr="00213C19">
        <w:rPr>
          <w:rFonts w:ascii="TH SarabunPSK" w:hAnsi="TH SarabunPSK" w:cs="TH SarabunPSK"/>
          <w:spacing w:val="6"/>
          <w:sz w:val="32"/>
          <w:szCs w:val="32"/>
          <w:cs/>
        </w:rPr>
        <w:t>และหน่วยงานที่ได้รับมอบหมาย คณะกรรมการสนับสนุนการจัดทำแผนพัฒนาท้องถิ่น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คณะกรรมการพัฒนาท้องถิ่น รวมถึง</w:t>
      </w:r>
      <w:r w:rsidRPr="00213C19">
        <w:rPr>
          <w:rFonts w:ascii="TH SarabunPSK" w:hAnsi="TH SarabunPSK" w:cs="TH SarabunPSK"/>
          <w:spacing w:val="-6"/>
          <w:sz w:val="32"/>
          <w:szCs w:val="32"/>
          <w:cs/>
        </w:rPr>
        <w:t>ส่วนราชการต่างๆ ภายใน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องค์การบริหารส่วนตำบลท่าซอม</w:t>
      </w:r>
      <w:r w:rsidRPr="00213C19">
        <w:rPr>
          <w:rFonts w:ascii="TH SarabunPSK" w:hAnsi="TH SarabunPSK" w:cs="TH SarabunPSK"/>
          <w:spacing w:val="-6"/>
          <w:sz w:val="32"/>
          <w:szCs w:val="32"/>
          <w:cs/>
        </w:rPr>
        <w:t>ที่เกี่ยวข้อง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๗. ระยะเวลาในการดำเนินการ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 xml:space="preserve">. สถานที่ดำเนินการ 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องค์การบริหารส่วนตำบลท่าซอม</w:t>
      </w:r>
    </w:p>
    <w:p w:rsidR="00D70675" w:rsidRPr="00213C19" w:rsidRDefault="00D70675" w:rsidP="00A92ED1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. หน่วยงานผู้รับผิดชอบ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สำนัก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ปลัด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องค์การบริหารส่วนตำบลท่าซอม</w:t>
      </w:r>
    </w:p>
    <w:p w:rsidR="00D70675" w:rsidRPr="00213C19" w:rsidRDefault="00D70675" w:rsidP="00A92ED1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. ผลที่คาดว่าจะได้รับ</w:t>
      </w:r>
    </w:p>
    <w:p w:rsidR="00D70675" w:rsidRPr="004D2C84" w:rsidRDefault="00D70675" w:rsidP="00D70675">
      <w:pPr>
        <w:spacing w:after="0" w:line="240" w:lineRule="auto"/>
        <w:rPr>
          <w:rFonts w:ascii="TH SarabunPSK" w:hAnsi="TH SarabunPSK" w:cs="TH SarabunPSK"/>
          <w:spacing w:val="2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>๑๐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 xml:space="preserve">.๑ </w:t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องค์การบริหารส่วนตำบลท่าซอม 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มีแผนพัฒนา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ท้องถิ่นสี่ปี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ที่มีความสมบูรณ์ ครอบคลุม และตรงตามความต้องการของประชาชน</w:t>
      </w:r>
      <w:r w:rsidRPr="004D2C84">
        <w:rPr>
          <w:rFonts w:ascii="TH SarabunPSK" w:hAnsi="TH SarabunPSK" w:cs="TH SarabunPSK"/>
          <w:spacing w:val="2"/>
          <w:sz w:val="32"/>
          <w:szCs w:val="32"/>
        </w:rPr>
        <w:t xml:space="preserve">  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ถูกต้องตามระเบียบ และกฎหมายต่างๆ ที่กำหนดไว้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pacing w:val="2"/>
          <w:sz w:val="32"/>
          <w:szCs w:val="32"/>
        </w:rPr>
      </w:pP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ab/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ab/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>๑๐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 xml:space="preserve">.๒ </w:t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องค์การบริหารส่วนตำบลท่าซอม 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มี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แผนพัฒนา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ท้องถิ่นสี่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เพื่อ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ใช้เป็นแนวทางในการพัฒนาตำบล โดยสามารถกำหนดกรอบโครงการและกิจกรรมที่จะดำเนินการต่อไป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pacing w:val="2"/>
          <w:sz w:val="32"/>
          <w:szCs w:val="32"/>
        </w:rPr>
      </w:pPr>
    </w:p>
    <w:p w:rsidR="00293494" w:rsidRPr="00D7067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E43BF" w:rsidRPr="00E904C5" w:rsidRDefault="00CE43BF" w:rsidP="00D7067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682F13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B72BA" w:rsidRPr="00682F13" w:rsidSect="00930069">
      <w:footerReference w:type="default" r:id="rId9"/>
      <w:pgSz w:w="11906" w:h="16838" w:code="9"/>
      <w:pgMar w:top="1134" w:right="1021" w:bottom="964" w:left="1588" w:header="709" w:footer="170" w:gutter="0"/>
      <w:pgNumType w:start="0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861" w:rsidRDefault="007E0861" w:rsidP="00EC45A6">
      <w:pPr>
        <w:spacing w:after="0" w:line="240" w:lineRule="auto"/>
      </w:pPr>
      <w:r>
        <w:separator/>
      </w:r>
    </w:p>
  </w:endnote>
  <w:endnote w:type="continuationSeparator" w:id="0">
    <w:p w:rsidR="007E0861" w:rsidRDefault="007E0861" w:rsidP="00EC4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C8" w:rsidRDefault="002607C8" w:rsidP="00930069">
    <w:pPr>
      <w:pStyle w:val="a6"/>
      <w:pBdr>
        <w:top w:val="thinThickSmallGap" w:sz="12" w:space="1" w:color="622423" w:themeColor="accent2" w:themeShade="7F"/>
      </w:pBdr>
      <w:jc w:val="right"/>
      <w:rPr>
        <w:rFonts w:asciiTheme="majorHAnsi" w:eastAsiaTheme="majorEastAsia" w:hAnsiTheme="majorHAnsi" w:cstheme="majorBidi"/>
      </w:rPr>
    </w:pPr>
    <w:r>
      <w:rPr>
        <w:rFonts w:ascii="TH SarabunIT๙" w:eastAsiaTheme="majorEastAsia" w:hAnsi="TH SarabunIT๙" w:cs="TH SarabunIT๙" w:hint="cs"/>
        <w:cs/>
      </w:rPr>
      <w:tab/>
      <w:t xml:space="preserve">                                                                                 </w:t>
    </w:r>
    <w:r w:rsidRPr="00930069">
      <w:rPr>
        <w:rFonts w:ascii="TH SarabunIT๙" w:eastAsiaTheme="majorEastAsia" w:hAnsi="TH SarabunIT๙" w:cs="TH SarabunIT๙"/>
        <w:cs/>
      </w:rPr>
      <w:t xml:space="preserve">แผนปฏิบัติการป้องกันการทุจริต </w:t>
    </w:r>
    <w:proofErr w:type="spellStart"/>
    <w:r w:rsidRPr="00930069">
      <w:rPr>
        <w:rFonts w:ascii="TH SarabunIT๙" w:eastAsiaTheme="majorEastAsia" w:hAnsi="TH SarabunIT๙" w:cs="TH SarabunIT๙"/>
        <w:cs/>
      </w:rPr>
      <w:t>อบต</w:t>
    </w:r>
    <w:proofErr w:type="spellEnd"/>
    <w:r w:rsidRPr="00930069">
      <w:rPr>
        <w:rFonts w:ascii="TH SarabunIT๙" w:eastAsiaTheme="majorEastAsia" w:hAnsi="TH SarabunIT๙" w:cs="TH SarabunIT๙"/>
        <w:cs/>
      </w:rPr>
      <w:t>.ท่าซอม</w:t>
    </w:r>
    <w:r>
      <w:rPr>
        <w:rFonts w:asciiTheme="majorHAnsi" w:eastAsiaTheme="majorEastAsia" w:hAnsiTheme="majorHAnsi" w:cstheme="majorBidi" w:hint="cs"/>
        <w:cs/>
      </w:rPr>
      <w:t xml:space="preserve"> 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="Angsana New" w:eastAsiaTheme="majorEastAsia" w:hAnsi="Angsana New" w:cs="Angsana New"/>
        <w:szCs w:val="22"/>
        <w:cs/>
        <w:lang w:val="th-TH"/>
      </w:rPr>
      <w:t>หน้า</w:t>
    </w:r>
    <w:r>
      <w:rPr>
        <w:rFonts w:asciiTheme="majorHAnsi" w:eastAsiaTheme="majorEastAsia" w:hAnsiTheme="majorHAnsi" w:cs="Cambria"/>
        <w:szCs w:val="22"/>
        <w:cs/>
        <w:lang w:val="th-TH"/>
      </w:rPr>
      <w:t xml:space="preserve">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F97F48" w:rsidRPr="00F97F48">
      <w:rPr>
        <w:rFonts w:asciiTheme="majorHAnsi" w:eastAsiaTheme="majorEastAsia" w:hAnsiTheme="majorHAnsi" w:cs="Cambria"/>
        <w:noProof/>
        <w:szCs w:val="22"/>
        <w:lang w:val="th-TH"/>
      </w:rPr>
      <w:t>4</w:t>
    </w:r>
    <w:r>
      <w:rPr>
        <w:rFonts w:asciiTheme="majorHAnsi" w:eastAsiaTheme="majorEastAsia" w:hAnsiTheme="majorHAnsi" w:cstheme="majorBidi"/>
      </w:rPr>
      <w:fldChar w:fldCharType="end"/>
    </w:r>
  </w:p>
  <w:p w:rsidR="002607C8" w:rsidRDefault="002607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861" w:rsidRDefault="007E0861" w:rsidP="00EC45A6">
      <w:pPr>
        <w:spacing w:after="0" w:line="240" w:lineRule="auto"/>
      </w:pPr>
      <w:r>
        <w:separator/>
      </w:r>
    </w:p>
  </w:footnote>
  <w:footnote w:type="continuationSeparator" w:id="0">
    <w:p w:rsidR="007E0861" w:rsidRDefault="007E0861" w:rsidP="00EC4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33384"/>
    <w:multiLevelType w:val="hybridMultilevel"/>
    <w:tmpl w:val="B88EA848"/>
    <w:lvl w:ilvl="0" w:tplc="19FC5888">
      <w:start w:val="1"/>
      <w:numFmt w:val="thaiNumbers"/>
      <w:lvlText w:val="%1."/>
      <w:lvlJc w:val="left"/>
      <w:pPr>
        <w:ind w:left="25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3635E46"/>
    <w:multiLevelType w:val="hybridMultilevel"/>
    <w:tmpl w:val="CD28113E"/>
    <w:lvl w:ilvl="0" w:tplc="70EED3E6">
      <w:start w:val="1"/>
      <w:numFmt w:val="thaiNumbers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EF33FE"/>
    <w:multiLevelType w:val="hybridMultilevel"/>
    <w:tmpl w:val="404E8214"/>
    <w:lvl w:ilvl="0" w:tplc="7514E1E2">
      <w:start w:val="9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091970"/>
    <w:multiLevelType w:val="hybridMultilevel"/>
    <w:tmpl w:val="EBACEC0A"/>
    <w:lvl w:ilvl="0" w:tplc="2E54C090">
      <w:start w:val="1"/>
      <w:numFmt w:val="thaiNumbers"/>
      <w:lvlText w:val="%1."/>
      <w:lvlJc w:val="left"/>
      <w:pPr>
        <w:ind w:left="2565" w:hanging="405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76E53FB"/>
    <w:multiLevelType w:val="hybridMultilevel"/>
    <w:tmpl w:val="73E0E790"/>
    <w:lvl w:ilvl="0" w:tplc="D7DE0FF4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796F06"/>
    <w:multiLevelType w:val="hybridMultilevel"/>
    <w:tmpl w:val="67FA665E"/>
    <w:lvl w:ilvl="0" w:tplc="7A28ABD4">
      <w:start w:val="1"/>
      <w:numFmt w:val="thaiNumbers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EA1"/>
    <w:rsid w:val="00003E9A"/>
    <w:rsid w:val="00023E28"/>
    <w:rsid w:val="00024BF3"/>
    <w:rsid w:val="00025CCA"/>
    <w:rsid w:val="00043E67"/>
    <w:rsid w:val="000514EB"/>
    <w:rsid w:val="00053D37"/>
    <w:rsid w:val="00054DD0"/>
    <w:rsid w:val="00062C60"/>
    <w:rsid w:val="00062F2C"/>
    <w:rsid w:val="00075EBE"/>
    <w:rsid w:val="00083E99"/>
    <w:rsid w:val="000A35FC"/>
    <w:rsid w:val="000D6FB6"/>
    <w:rsid w:val="0011149B"/>
    <w:rsid w:val="00122C87"/>
    <w:rsid w:val="00142C02"/>
    <w:rsid w:val="001811BA"/>
    <w:rsid w:val="00194C94"/>
    <w:rsid w:val="001B0026"/>
    <w:rsid w:val="001C1866"/>
    <w:rsid w:val="001D0581"/>
    <w:rsid w:val="001E57A4"/>
    <w:rsid w:val="001E7E83"/>
    <w:rsid w:val="001F53CC"/>
    <w:rsid w:val="00222468"/>
    <w:rsid w:val="002326DC"/>
    <w:rsid w:val="002607C8"/>
    <w:rsid w:val="002631A3"/>
    <w:rsid w:val="002720C1"/>
    <w:rsid w:val="00285FBA"/>
    <w:rsid w:val="00293494"/>
    <w:rsid w:val="00294FC2"/>
    <w:rsid w:val="002A6A1E"/>
    <w:rsid w:val="002B7B44"/>
    <w:rsid w:val="002C0E7E"/>
    <w:rsid w:val="002D547D"/>
    <w:rsid w:val="002E4BC8"/>
    <w:rsid w:val="002E69EE"/>
    <w:rsid w:val="003167CB"/>
    <w:rsid w:val="00335014"/>
    <w:rsid w:val="00336884"/>
    <w:rsid w:val="00357B5F"/>
    <w:rsid w:val="0036149B"/>
    <w:rsid w:val="00371CC9"/>
    <w:rsid w:val="003744D6"/>
    <w:rsid w:val="00382665"/>
    <w:rsid w:val="00386CFC"/>
    <w:rsid w:val="003A1B4A"/>
    <w:rsid w:val="003B1700"/>
    <w:rsid w:val="003B4A33"/>
    <w:rsid w:val="003C65EF"/>
    <w:rsid w:val="003D56A9"/>
    <w:rsid w:val="00433081"/>
    <w:rsid w:val="004420EF"/>
    <w:rsid w:val="004606ED"/>
    <w:rsid w:val="0047578E"/>
    <w:rsid w:val="0049259E"/>
    <w:rsid w:val="0049758E"/>
    <w:rsid w:val="004A6AEE"/>
    <w:rsid w:val="004D3BA1"/>
    <w:rsid w:val="004D67BD"/>
    <w:rsid w:val="004D720B"/>
    <w:rsid w:val="004E50D7"/>
    <w:rsid w:val="004E679E"/>
    <w:rsid w:val="004F3BBE"/>
    <w:rsid w:val="0056098E"/>
    <w:rsid w:val="00560A8C"/>
    <w:rsid w:val="005820A1"/>
    <w:rsid w:val="00591B21"/>
    <w:rsid w:val="00597FD7"/>
    <w:rsid w:val="005C1AE6"/>
    <w:rsid w:val="005C76F2"/>
    <w:rsid w:val="005D066F"/>
    <w:rsid w:val="00611B79"/>
    <w:rsid w:val="00620410"/>
    <w:rsid w:val="00643BE4"/>
    <w:rsid w:val="00657AF0"/>
    <w:rsid w:val="00670752"/>
    <w:rsid w:val="00672989"/>
    <w:rsid w:val="00682F13"/>
    <w:rsid w:val="006A7BE5"/>
    <w:rsid w:val="006B6283"/>
    <w:rsid w:val="006B7707"/>
    <w:rsid w:val="006C082B"/>
    <w:rsid w:val="006C7B60"/>
    <w:rsid w:val="006E6C3C"/>
    <w:rsid w:val="00701D05"/>
    <w:rsid w:val="00725F59"/>
    <w:rsid w:val="0073458B"/>
    <w:rsid w:val="00745CBE"/>
    <w:rsid w:val="00746AD3"/>
    <w:rsid w:val="00755285"/>
    <w:rsid w:val="00760757"/>
    <w:rsid w:val="00785973"/>
    <w:rsid w:val="0079790F"/>
    <w:rsid w:val="007A6ED9"/>
    <w:rsid w:val="007C3E45"/>
    <w:rsid w:val="007C46F2"/>
    <w:rsid w:val="007C55C3"/>
    <w:rsid w:val="007D2540"/>
    <w:rsid w:val="007D5137"/>
    <w:rsid w:val="007E0861"/>
    <w:rsid w:val="00815631"/>
    <w:rsid w:val="00837DEC"/>
    <w:rsid w:val="008779DE"/>
    <w:rsid w:val="008A72A9"/>
    <w:rsid w:val="008C2A3E"/>
    <w:rsid w:val="008C45E6"/>
    <w:rsid w:val="008D1D90"/>
    <w:rsid w:val="008E7799"/>
    <w:rsid w:val="0090435D"/>
    <w:rsid w:val="00910913"/>
    <w:rsid w:val="00923D3A"/>
    <w:rsid w:val="00930069"/>
    <w:rsid w:val="009312A2"/>
    <w:rsid w:val="00944C77"/>
    <w:rsid w:val="00947B5C"/>
    <w:rsid w:val="009628A5"/>
    <w:rsid w:val="009C7DE5"/>
    <w:rsid w:val="009D1300"/>
    <w:rsid w:val="00A04B3E"/>
    <w:rsid w:val="00A1112F"/>
    <w:rsid w:val="00A12161"/>
    <w:rsid w:val="00A318DA"/>
    <w:rsid w:val="00A3590F"/>
    <w:rsid w:val="00A41137"/>
    <w:rsid w:val="00A61837"/>
    <w:rsid w:val="00A7794F"/>
    <w:rsid w:val="00A811C0"/>
    <w:rsid w:val="00A90218"/>
    <w:rsid w:val="00A92ED1"/>
    <w:rsid w:val="00AA1C9A"/>
    <w:rsid w:val="00AB5EA1"/>
    <w:rsid w:val="00AD72E8"/>
    <w:rsid w:val="00B23E94"/>
    <w:rsid w:val="00B41B36"/>
    <w:rsid w:val="00B42162"/>
    <w:rsid w:val="00B62BBC"/>
    <w:rsid w:val="00B7429A"/>
    <w:rsid w:val="00B8167E"/>
    <w:rsid w:val="00B944F3"/>
    <w:rsid w:val="00BB7533"/>
    <w:rsid w:val="00BC4752"/>
    <w:rsid w:val="00BE01EA"/>
    <w:rsid w:val="00BE2911"/>
    <w:rsid w:val="00C07645"/>
    <w:rsid w:val="00C237F3"/>
    <w:rsid w:val="00C36276"/>
    <w:rsid w:val="00C44212"/>
    <w:rsid w:val="00C46BE7"/>
    <w:rsid w:val="00C5593D"/>
    <w:rsid w:val="00C63414"/>
    <w:rsid w:val="00C66F12"/>
    <w:rsid w:val="00C82076"/>
    <w:rsid w:val="00C83FD0"/>
    <w:rsid w:val="00C873B0"/>
    <w:rsid w:val="00C931B5"/>
    <w:rsid w:val="00C93A3E"/>
    <w:rsid w:val="00C96821"/>
    <w:rsid w:val="00CC6639"/>
    <w:rsid w:val="00CE43BF"/>
    <w:rsid w:val="00D015BF"/>
    <w:rsid w:val="00D02F54"/>
    <w:rsid w:val="00D064D2"/>
    <w:rsid w:val="00D30167"/>
    <w:rsid w:val="00D400C4"/>
    <w:rsid w:val="00D455FF"/>
    <w:rsid w:val="00D67B12"/>
    <w:rsid w:val="00D70675"/>
    <w:rsid w:val="00D914D1"/>
    <w:rsid w:val="00D96A24"/>
    <w:rsid w:val="00DA13AA"/>
    <w:rsid w:val="00DC67BD"/>
    <w:rsid w:val="00DC69DC"/>
    <w:rsid w:val="00DC6C44"/>
    <w:rsid w:val="00DD4C99"/>
    <w:rsid w:val="00DF38E0"/>
    <w:rsid w:val="00E0177B"/>
    <w:rsid w:val="00E228E2"/>
    <w:rsid w:val="00E32BE8"/>
    <w:rsid w:val="00E339BC"/>
    <w:rsid w:val="00E37E07"/>
    <w:rsid w:val="00E52FDD"/>
    <w:rsid w:val="00E5536D"/>
    <w:rsid w:val="00E647A2"/>
    <w:rsid w:val="00E72496"/>
    <w:rsid w:val="00E72DFF"/>
    <w:rsid w:val="00E904C5"/>
    <w:rsid w:val="00EA65D7"/>
    <w:rsid w:val="00EB72BA"/>
    <w:rsid w:val="00EC45A6"/>
    <w:rsid w:val="00ED06DA"/>
    <w:rsid w:val="00EE274C"/>
    <w:rsid w:val="00EF426C"/>
    <w:rsid w:val="00F100FE"/>
    <w:rsid w:val="00F2287B"/>
    <w:rsid w:val="00F40625"/>
    <w:rsid w:val="00F54A55"/>
    <w:rsid w:val="00F557FA"/>
    <w:rsid w:val="00F84B42"/>
    <w:rsid w:val="00F87FB1"/>
    <w:rsid w:val="00F97F48"/>
    <w:rsid w:val="00FA1CF4"/>
    <w:rsid w:val="00FA3455"/>
    <w:rsid w:val="00FD7C20"/>
    <w:rsid w:val="00FE2570"/>
    <w:rsid w:val="00FE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4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5EA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618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C45A6"/>
  </w:style>
  <w:style w:type="paragraph" w:styleId="a6">
    <w:name w:val="footer"/>
    <w:basedOn w:val="a"/>
    <w:link w:val="a7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C45A6"/>
  </w:style>
  <w:style w:type="paragraph" w:styleId="a8">
    <w:name w:val="Balloon Text"/>
    <w:basedOn w:val="a"/>
    <w:link w:val="a9"/>
    <w:uiPriority w:val="99"/>
    <w:semiHidden/>
    <w:unhideWhenUsed/>
    <w:rsid w:val="00EC45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C45A6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CE43BF"/>
    <w:rPr>
      <w:rFonts w:ascii="Times New Roman" w:eastAsia="Times New Roman" w:hAnsi="Times New Roman" w:cs="Times New Roman"/>
      <w:sz w:val="28"/>
    </w:rPr>
  </w:style>
  <w:style w:type="character" w:styleId="aa">
    <w:name w:val="Strong"/>
    <w:basedOn w:val="a0"/>
    <w:uiPriority w:val="22"/>
    <w:qFormat/>
    <w:rsid w:val="00760757"/>
    <w:rPr>
      <w:b/>
      <w:bCs/>
    </w:rPr>
  </w:style>
  <w:style w:type="paragraph" w:styleId="ab">
    <w:name w:val="Body Text"/>
    <w:basedOn w:val="a"/>
    <w:link w:val="ac"/>
    <w:rsid w:val="00D70675"/>
    <w:pPr>
      <w:tabs>
        <w:tab w:val="left" w:pos="1134"/>
      </w:tabs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D70675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4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5EA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618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C45A6"/>
  </w:style>
  <w:style w:type="paragraph" w:styleId="a6">
    <w:name w:val="footer"/>
    <w:basedOn w:val="a"/>
    <w:link w:val="a7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C45A6"/>
  </w:style>
  <w:style w:type="paragraph" w:styleId="a8">
    <w:name w:val="Balloon Text"/>
    <w:basedOn w:val="a"/>
    <w:link w:val="a9"/>
    <w:uiPriority w:val="99"/>
    <w:semiHidden/>
    <w:unhideWhenUsed/>
    <w:rsid w:val="00EC45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C45A6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CE43BF"/>
    <w:rPr>
      <w:rFonts w:ascii="Times New Roman" w:eastAsia="Times New Roman" w:hAnsi="Times New Roman" w:cs="Times New Roman"/>
      <w:sz w:val="28"/>
    </w:rPr>
  </w:style>
  <w:style w:type="character" w:styleId="aa">
    <w:name w:val="Strong"/>
    <w:basedOn w:val="a0"/>
    <w:uiPriority w:val="22"/>
    <w:qFormat/>
    <w:rsid w:val="00760757"/>
    <w:rPr>
      <w:b/>
      <w:bCs/>
    </w:rPr>
  </w:style>
  <w:style w:type="paragraph" w:styleId="ab">
    <w:name w:val="Body Text"/>
    <w:basedOn w:val="a"/>
    <w:link w:val="ac"/>
    <w:rsid w:val="00D70675"/>
    <w:pPr>
      <w:tabs>
        <w:tab w:val="left" w:pos="1134"/>
      </w:tabs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D70675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77C7A-C5F6-4B85-B75E-E1B56B913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20</Pages>
  <Words>4838</Words>
  <Characters>27577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214</cp:revision>
  <cp:lastPrinted>2017-05-26T07:57:00Z</cp:lastPrinted>
  <dcterms:created xsi:type="dcterms:W3CDTF">2017-05-19T07:01:00Z</dcterms:created>
  <dcterms:modified xsi:type="dcterms:W3CDTF">2017-05-29T04:37:00Z</dcterms:modified>
</cp:coreProperties>
</file>